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2E55A" w14:textId="3E53BE3E" w:rsidR="00643238" w:rsidRPr="00C97048" w:rsidRDefault="004E3ED2" w:rsidP="000E3B08">
      <w:pPr>
        <w:pStyle w:val="Title"/>
        <w:tabs>
          <w:tab w:val="center" w:pos="4680"/>
          <w:tab w:val="center" w:pos="5456"/>
          <w:tab w:val="right" w:pos="9360"/>
        </w:tabs>
        <w:jc w:val="left"/>
        <w:rPr>
          <w:bCs/>
          <w:i w:val="0"/>
          <w:iCs w:val="0"/>
          <w:color w:val="0000FF"/>
          <w:sz w:val="48"/>
          <w:szCs w:val="48"/>
        </w:rPr>
      </w:pPr>
      <w:r w:rsidRPr="004E3ED2">
        <w:rPr>
          <w:i w:val="0"/>
          <w:iCs w:val="0"/>
          <w:noProof/>
          <w:color w:val="FF0000"/>
        </w:rPr>
        <w:drawing>
          <wp:anchor distT="0" distB="0" distL="114300" distR="114300" simplePos="0" relativeHeight="251657728" behindDoc="0" locked="0" layoutInCell="1" allowOverlap="1" wp14:anchorId="492E6E2F" wp14:editId="2393684A">
            <wp:simplePos x="0" y="0"/>
            <wp:positionH relativeFrom="page">
              <wp:align>left</wp:align>
            </wp:positionH>
            <wp:positionV relativeFrom="paragraph">
              <wp:posOffset>-857250</wp:posOffset>
            </wp:positionV>
            <wp:extent cx="7557770" cy="2451100"/>
            <wp:effectExtent l="0" t="0" r="5080" b="635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7557770" cy="2451100"/>
                    </a:xfrm>
                    <a:prstGeom prst="rect">
                      <a:avLst/>
                    </a:prstGeom>
                  </pic:spPr>
                </pic:pic>
              </a:graphicData>
            </a:graphic>
            <wp14:sizeRelH relativeFrom="margin">
              <wp14:pctWidth>0</wp14:pctWidth>
            </wp14:sizeRelH>
            <wp14:sizeRelV relativeFrom="margin">
              <wp14:pctHeight>0</wp14:pctHeight>
            </wp14:sizeRelV>
          </wp:anchor>
        </w:drawing>
      </w:r>
    </w:p>
    <w:p w14:paraId="446D9507" w14:textId="0F836203" w:rsidR="004E3ED2" w:rsidRDefault="004E3ED2" w:rsidP="004D3443">
      <w:pPr>
        <w:rPr>
          <w:b/>
          <w:bCs/>
          <w:color w:val="FF0000"/>
          <w:u w:val="single"/>
        </w:rPr>
      </w:pPr>
      <w:r>
        <w:rPr>
          <w:b/>
          <w:bCs/>
          <w:color w:val="FF0000"/>
          <w:u w:val="single"/>
        </w:rPr>
        <w:br/>
      </w:r>
      <w:r>
        <w:rPr>
          <w:b/>
          <w:bCs/>
          <w:color w:val="FF0000"/>
          <w:u w:val="single"/>
        </w:rPr>
        <w:br/>
      </w:r>
      <w:r>
        <w:rPr>
          <w:b/>
          <w:bCs/>
          <w:color w:val="FF0000"/>
          <w:u w:val="single"/>
        </w:rPr>
        <w:br/>
      </w:r>
      <w:r>
        <w:rPr>
          <w:b/>
          <w:bCs/>
          <w:color w:val="FF0000"/>
          <w:u w:val="single"/>
        </w:rPr>
        <w:br/>
      </w:r>
      <w:r>
        <w:rPr>
          <w:b/>
          <w:bCs/>
          <w:color w:val="FF0000"/>
          <w:u w:val="single"/>
        </w:rPr>
        <w:br/>
      </w:r>
      <w:r>
        <w:rPr>
          <w:b/>
          <w:bCs/>
          <w:color w:val="FF0000"/>
          <w:u w:val="single"/>
        </w:rPr>
        <w:br/>
      </w:r>
    </w:p>
    <w:p w14:paraId="563985F8" w14:textId="77777777" w:rsidR="003755DA" w:rsidRDefault="003755DA" w:rsidP="004D3443">
      <w:pPr>
        <w:rPr>
          <w:b/>
          <w:bCs/>
          <w:color w:val="BE2C75"/>
        </w:rPr>
      </w:pPr>
    </w:p>
    <w:p w14:paraId="4051E4DD" w14:textId="747F22D5" w:rsidR="00E22138" w:rsidRPr="00150424" w:rsidRDefault="0099307B" w:rsidP="004D3443">
      <w:pPr>
        <w:rPr>
          <w:b/>
          <w:bCs/>
          <w:u w:val="single"/>
        </w:rPr>
      </w:pPr>
      <w:r>
        <w:rPr>
          <w:b/>
          <w:bCs/>
          <w:color w:val="C02C75"/>
        </w:rPr>
        <w:t>1</w:t>
      </w:r>
      <w:r w:rsidRPr="0099307B">
        <w:rPr>
          <w:b/>
          <w:bCs/>
          <w:color w:val="C02C75"/>
          <w:vertAlign w:val="superscript"/>
        </w:rPr>
        <w:t>st</w:t>
      </w:r>
      <w:r>
        <w:rPr>
          <w:b/>
          <w:bCs/>
          <w:color w:val="C02C75"/>
        </w:rPr>
        <w:t xml:space="preserve"> December</w:t>
      </w:r>
      <w:r w:rsidR="003416B5" w:rsidRPr="004E70C7">
        <w:rPr>
          <w:b/>
          <w:bCs/>
          <w:color w:val="C02C75"/>
        </w:rPr>
        <w:t xml:space="preserve"> 202</w:t>
      </w:r>
      <w:r w:rsidR="003755DA" w:rsidRPr="004E70C7">
        <w:rPr>
          <w:b/>
          <w:bCs/>
          <w:color w:val="C02C75"/>
        </w:rPr>
        <w:t>4</w:t>
      </w:r>
      <w:r w:rsidR="00F903EC" w:rsidRPr="004E70C7">
        <w:rPr>
          <w:rFonts w:ascii="Arial" w:hAnsi="Arial" w:cs="Arial"/>
          <w:b/>
          <w:bCs/>
          <w:color w:val="C02C75"/>
        </w:rPr>
        <w:tab/>
      </w:r>
      <w:r w:rsidR="00E06D68" w:rsidRPr="00101AC3">
        <w:rPr>
          <w:rFonts w:ascii="Arial" w:hAnsi="Arial" w:cs="Arial"/>
          <w:b/>
          <w:bCs/>
          <w:color w:val="404040" w:themeColor="text1" w:themeTint="BF"/>
        </w:rPr>
        <w:tab/>
      </w:r>
      <w:r w:rsidR="00D223A6" w:rsidRPr="00101AC3">
        <w:rPr>
          <w:rFonts w:ascii="Arial" w:hAnsi="Arial" w:cs="Arial"/>
          <w:b/>
          <w:bCs/>
          <w:color w:val="404040" w:themeColor="text1" w:themeTint="BF"/>
        </w:rPr>
        <w:tab/>
      </w:r>
      <w:r w:rsidR="00D223A6" w:rsidRPr="00101AC3">
        <w:rPr>
          <w:rFonts w:ascii="Arial" w:hAnsi="Arial" w:cs="Arial"/>
          <w:b/>
          <w:bCs/>
          <w:color w:val="404040" w:themeColor="text1" w:themeTint="BF"/>
        </w:rPr>
        <w:tab/>
      </w:r>
      <w:r w:rsidR="009A085F" w:rsidRPr="00101AC3">
        <w:rPr>
          <w:rFonts w:ascii="Arial" w:hAnsi="Arial" w:cs="Arial"/>
          <w:b/>
          <w:bCs/>
          <w:color w:val="404040" w:themeColor="text1" w:themeTint="BF"/>
        </w:rPr>
        <w:tab/>
      </w:r>
      <w:r w:rsidR="009A085F" w:rsidRPr="00101AC3">
        <w:rPr>
          <w:rFonts w:ascii="Arial" w:hAnsi="Arial" w:cs="Arial"/>
          <w:b/>
          <w:bCs/>
          <w:color w:val="404040" w:themeColor="text1" w:themeTint="BF"/>
        </w:rPr>
        <w:tab/>
      </w:r>
      <w:r w:rsidR="00B65EC2" w:rsidRPr="00101AC3">
        <w:rPr>
          <w:rFonts w:ascii="Arial" w:hAnsi="Arial" w:cs="Arial"/>
          <w:b/>
          <w:bCs/>
          <w:color w:val="404040" w:themeColor="text1" w:themeTint="BF"/>
        </w:rPr>
        <w:t xml:space="preserve">    </w:t>
      </w:r>
      <w:r w:rsidR="007F2867">
        <w:rPr>
          <w:rFonts w:ascii="Arial" w:hAnsi="Arial" w:cs="Arial"/>
          <w:b/>
          <w:bCs/>
          <w:color w:val="C02C75"/>
        </w:rPr>
        <w:t>F</w:t>
      </w:r>
      <w:r w:rsidR="00656731">
        <w:rPr>
          <w:rFonts w:ascii="Arial" w:hAnsi="Arial" w:cs="Arial"/>
          <w:b/>
          <w:bCs/>
          <w:color w:val="C02C75"/>
        </w:rPr>
        <w:t>irst Sunday of Advent</w:t>
      </w:r>
    </w:p>
    <w:p w14:paraId="53ED7647" w14:textId="2F779F56" w:rsidR="00DD3BE2" w:rsidRPr="00101AC3" w:rsidRDefault="00B65EC2" w:rsidP="00B65EC2">
      <w:pPr>
        <w:jc w:val="center"/>
        <w:rPr>
          <w:bCs/>
        </w:rPr>
      </w:pPr>
      <w:bookmarkStart w:id="0" w:name="_Hlk24792399"/>
      <w:r w:rsidRPr="00101AC3">
        <w:rPr>
          <w:bCs/>
        </w:rPr>
        <w:t>Mass Times:</w:t>
      </w:r>
    </w:p>
    <w:tbl>
      <w:tblPr>
        <w:tblStyle w:val="TableGrid"/>
        <w:tblW w:w="10691" w:type="dxa"/>
        <w:shd w:val="clear" w:color="auto" w:fill="FFFFFF" w:themeFill="background1"/>
        <w:tblLayout w:type="fixed"/>
        <w:tblLook w:val="04A0" w:firstRow="1" w:lastRow="0" w:firstColumn="1" w:lastColumn="0" w:noHBand="0" w:noVBand="1"/>
      </w:tblPr>
      <w:tblGrid>
        <w:gridCol w:w="3397"/>
        <w:gridCol w:w="1562"/>
        <w:gridCol w:w="1697"/>
        <w:gridCol w:w="4035"/>
      </w:tblGrid>
      <w:tr w:rsidR="00C67E74" w:rsidRPr="00101AC3" w14:paraId="4952829E" w14:textId="77777777" w:rsidTr="00B7231C">
        <w:trPr>
          <w:trHeight w:val="392"/>
        </w:trPr>
        <w:tc>
          <w:tcPr>
            <w:tcW w:w="3397" w:type="dxa"/>
            <w:shd w:val="clear" w:color="auto" w:fill="FFFFFF" w:themeFill="background1"/>
          </w:tcPr>
          <w:p w14:paraId="19901C2D" w14:textId="39677192" w:rsidR="00C67E74" w:rsidRPr="00101AC3" w:rsidRDefault="00C67E74" w:rsidP="00C67E74">
            <w:pPr>
              <w:rPr>
                <w:rFonts w:asciiTheme="minorHAnsi" w:hAnsiTheme="minorHAnsi" w:cstheme="minorHAnsi"/>
                <w:bCs/>
                <w:color w:val="262626" w:themeColor="text1" w:themeTint="D9"/>
              </w:rPr>
            </w:pPr>
            <w:r>
              <w:rPr>
                <w:rFonts w:asciiTheme="minorHAnsi" w:hAnsiTheme="minorHAnsi" w:cstheme="minorHAnsi"/>
                <w:bCs/>
                <w:color w:val="262626" w:themeColor="text1" w:themeTint="D9"/>
              </w:rPr>
              <w:t xml:space="preserve">Saturday       </w:t>
            </w:r>
            <w:r w:rsidR="001A1CC4">
              <w:rPr>
                <w:rFonts w:asciiTheme="minorHAnsi" w:hAnsiTheme="minorHAnsi" w:cstheme="minorHAnsi"/>
                <w:bCs/>
                <w:color w:val="262626" w:themeColor="text1" w:themeTint="D9"/>
              </w:rPr>
              <w:t>3</w:t>
            </w:r>
            <w:r w:rsidR="00ED49CF">
              <w:rPr>
                <w:rFonts w:asciiTheme="minorHAnsi" w:hAnsiTheme="minorHAnsi" w:cstheme="minorHAnsi"/>
                <w:bCs/>
                <w:color w:val="262626" w:themeColor="text1" w:themeTint="D9"/>
              </w:rPr>
              <w:t>0</w:t>
            </w:r>
            <w:r w:rsidR="00ED49CF" w:rsidRPr="00ED49CF">
              <w:rPr>
                <w:rFonts w:asciiTheme="minorHAnsi" w:hAnsiTheme="minorHAnsi" w:cstheme="minorHAnsi"/>
                <w:bCs/>
                <w:color w:val="262626" w:themeColor="text1" w:themeTint="D9"/>
                <w:vertAlign w:val="superscript"/>
              </w:rPr>
              <w:t>th</w:t>
            </w:r>
            <w:r w:rsidR="00ED49CF">
              <w:rPr>
                <w:rFonts w:asciiTheme="minorHAnsi" w:hAnsiTheme="minorHAnsi" w:cstheme="minorHAnsi"/>
                <w:bCs/>
                <w:color w:val="262626" w:themeColor="text1" w:themeTint="D9"/>
              </w:rPr>
              <w:t xml:space="preserve"> </w:t>
            </w:r>
            <w:r w:rsidR="001A1CC4">
              <w:rPr>
                <w:rFonts w:asciiTheme="minorHAnsi" w:hAnsiTheme="minorHAnsi" w:cstheme="minorHAnsi"/>
                <w:bCs/>
                <w:color w:val="262626" w:themeColor="text1" w:themeTint="D9"/>
              </w:rPr>
              <w:t>November</w:t>
            </w:r>
          </w:p>
        </w:tc>
        <w:tc>
          <w:tcPr>
            <w:tcW w:w="1562" w:type="dxa"/>
            <w:shd w:val="clear" w:color="auto" w:fill="FFFFFF" w:themeFill="background1"/>
          </w:tcPr>
          <w:p w14:paraId="48959A4D" w14:textId="3535F2F8" w:rsidR="00C67E74" w:rsidRPr="003416B5" w:rsidRDefault="00C67E74" w:rsidP="00C67E74">
            <w:pPr>
              <w:rPr>
                <w:rFonts w:asciiTheme="minorHAnsi" w:hAnsiTheme="minorHAnsi" w:cstheme="minorHAnsi"/>
                <w:color w:val="C02C75"/>
              </w:rPr>
            </w:pPr>
            <w:r w:rsidRPr="003416B5">
              <w:rPr>
                <w:rFonts w:asciiTheme="minorHAnsi" w:hAnsiTheme="minorHAnsi" w:cstheme="minorHAnsi"/>
              </w:rPr>
              <w:t>5.30pm</w:t>
            </w:r>
          </w:p>
        </w:tc>
        <w:tc>
          <w:tcPr>
            <w:tcW w:w="1697" w:type="dxa"/>
            <w:shd w:val="clear" w:color="auto" w:fill="FFFFFF" w:themeFill="background1"/>
          </w:tcPr>
          <w:p w14:paraId="2E4D5F67" w14:textId="54EBB3E3" w:rsidR="00C67E74" w:rsidRPr="003416B5" w:rsidRDefault="00C67E74" w:rsidP="00C67E74">
            <w:pPr>
              <w:rPr>
                <w:rFonts w:asciiTheme="minorHAnsi" w:hAnsiTheme="minorHAnsi" w:cstheme="minorHAnsi"/>
                <w:color w:val="C02C75"/>
              </w:rPr>
            </w:pPr>
            <w:r w:rsidRPr="003416B5">
              <w:rPr>
                <w:rFonts w:asciiTheme="minorHAnsi" w:hAnsiTheme="minorHAnsi" w:cstheme="minorHAnsi"/>
              </w:rPr>
              <w:t>Holy Name</w:t>
            </w:r>
          </w:p>
        </w:tc>
        <w:tc>
          <w:tcPr>
            <w:tcW w:w="4035" w:type="dxa"/>
            <w:tcBorders>
              <w:bottom w:val="single" w:sz="4" w:space="0" w:color="auto"/>
            </w:tcBorders>
            <w:shd w:val="clear" w:color="auto" w:fill="FFFFFF" w:themeFill="background1"/>
          </w:tcPr>
          <w:p w14:paraId="024C6F32" w14:textId="5B59647A" w:rsidR="00C67E74" w:rsidRPr="00B31F19" w:rsidRDefault="007C2269" w:rsidP="00C67E74">
            <w:pPr>
              <w:rPr>
                <w:rFonts w:asciiTheme="minorHAnsi" w:hAnsiTheme="minorHAnsi" w:cstheme="minorHAnsi"/>
                <w:color w:val="C02C75"/>
              </w:rPr>
            </w:pPr>
            <w:r w:rsidRPr="00FF02C1">
              <w:rPr>
                <w:rFonts w:asciiTheme="minorHAnsi" w:hAnsiTheme="minorHAnsi" w:cstheme="minorHAnsi"/>
              </w:rPr>
              <w:t>Peter</w:t>
            </w:r>
            <w:r w:rsidR="00FF02C1" w:rsidRPr="00FF02C1">
              <w:rPr>
                <w:rFonts w:asciiTheme="minorHAnsi" w:hAnsiTheme="minorHAnsi" w:cstheme="minorHAnsi"/>
              </w:rPr>
              <w:t xml:space="preserve"> Howard</w:t>
            </w:r>
            <w:r w:rsidR="00FF02C1">
              <w:rPr>
                <w:rFonts w:asciiTheme="minorHAnsi" w:hAnsiTheme="minorHAnsi" w:cstheme="minorHAnsi"/>
              </w:rPr>
              <w:t xml:space="preserve"> (Ann)</w:t>
            </w:r>
          </w:p>
        </w:tc>
      </w:tr>
      <w:tr w:rsidR="00C67E74" w:rsidRPr="0049585E" w14:paraId="74D98E93" w14:textId="77777777" w:rsidTr="00B7231C">
        <w:trPr>
          <w:trHeight w:val="362"/>
        </w:trPr>
        <w:tc>
          <w:tcPr>
            <w:tcW w:w="3397" w:type="dxa"/>
            <w:shd w:val="clear" w:color="auto" w:fill="FFFFFF" w:themeFill="background1"/>
          </w:tcPr>
          <w:p w14:paraId="7D69BCBE" w14:textId="717F5D2F" w:rsidR="00C67E74" w:rsidRPr="00D85728" w:rsidRDefault="00C67E74" w:rsidP="00C67E74">
            <w:pPr>
              <w:rPr>
                <w:rFonts w:asciiTheme="minorHAnsi" w:hAnsiTheme="minorHAnsi" w:cstheme="minorHAnsi"/>
                <w:bCs/>
                <w:color w:val="262626" w:themeColor="text1" w:themeTint="D9"/>
                <w:vertAlign w:val="superscript"/>
              </w:rPr>
            </w:pPr>
            <w:r w:rsidRPr="00101AC3">
              <w:rPr>
                <w:rFonts w:asciiTheme="minorHAnsi" w:hAnsiTheme="minorHAnsi" w:cstheme="minorHAnsi"/>
                <w:bCs/>
                <w:color w:val="262626" w:themeColor="text1" w:themeTint="D9"/>
              </w:rPr>
              <w:t xml:space="preserve">Sunday        </w:t>
            </w:r>
            <w:r>
              <w:rPr>
                <w:rFonts w:asciiTheme="minorHAnsi" w:hAnsiTheme="minorHAnsi" w:cstheme="minorHAnsi"/>
                <w:bCs/>
                <w:color w:val="262626" w:themeColor="text1" w:themeTint="D9"/>
              </w:rPr>
              <w:t xml:space="preserve">  </w:t>
            </w:r>
            <w:r w:rsidR="001A1CC4">
              <w:rPr>
                <w:rFonts w:asciiTheme="minorHAnsi" w:hAnsiTheme="minorHAnsi" w:cstheme="minorHAnsi"/>
                <w:bCs/>
                <w:color w:val="262626" w:themeColor="text1" w:themeTint="D9"/>
              </w:rPr>
              <w:t>1</w:t>
            </w:r>
            <w:r w:rsidR="001A1CC4" w:rsidRPr="00B31F19">
              <w:rPr>
                <w:rFonts w:asciiTheme="minorHAnsi" w:hAnsiTheme="minorHAnsi" w:cstheme="minorHAnsi"/>
                <w:bCs/>
                <w:color w:val="262626" w:themeColor="text1" w:themeTint="D9"/>
                <w:vertAlign w:val="superscript"/>
              </w:rPr>
              <w:t>st</w:t>
            </w:r>
            <w:r w:rsidR="001A1CC4">
              <w:rPr>
                <w:rFonts w:asciiTheme="minorHAnsi" w:hAnsiTheme="minorHAnsi" w:cstheme="minorHAnsi"/>
                <w:bCs/>
                <w:color w:val="262626" w:themeColor="text1" w:themeTint="D9"/>
              </w:rPr>
              <w:t xml:space="preserve"> December</w:t>
            </w:r>
          </w:p>
        </w:tc>
        <w:tc>
          <w:tcPr>
            <w:tcW w:w="1562" w:type="dxa"/>
            <w:shd w:val="clear" w:color="auto" w:fill="FFFFFF" w:themeFill="background1"/>
          </w:tcPr>
          <w:p w14:paraId="5C7AB198" w14:textId="67B210A8" w:rsidR="00C67E74" w:rsidRPr="003416B5" w:rsidRDefault="00C67E74" w:rsidP="00C67E74">
            <w:pPr>
              <w:rPr>
                <w:rFonts w:asciiTheme="minorHAnsi" w:hAnsiTheme="minorHAnsi" w:cstheme="minorHAnsi"/>
                <w:color w:val="C02C75"/>
              </w:rPr>
            </w:pPr>
            <w:r w:rsidRPr="003416B5">
              <w:rPr>
                <w:rFonts w:asciiTheme="minorHAnsi" w:hAnsiTheme="minorHAnsi" w:cstheme="minorHAnsi"/>
              </w:rPr>
              <w:t>9.30am</w:t>
            </w:r>
          </w:p>
        </w:tc>
        <w:tc>
          <w:tcPr>
            <w:tcW w:w="1697" w:type="dxa"/>
            <w:shd w:val="clear" w:color="auto" w:fill="FFFFFF" w:themeFill="background1"/>
          </w:tcPr>
          <w:p w14:paraId="69FBF5B3" w14:textId="070360BF" w:rsidR="00C67E74" w:rsidRPr="003416B5" w:rsidRDefault="00C67E74" w:rsidP="00C67E74">
            <w:pPr>
              <w:rPr>
                <w:rFonts w:asciiTheme="minorHAnsi" w:hAnsiTheme="minorHAnsi" w:cstheme="minorHAnsi"/>
              </w:rPr>
            </w:pPr>
            <w:r>
              <w:rPr>
                <w:rFonts w:asciiTheme="minorHAnsi" w:hAnsiTheme="minorHAnsi" w:cstheme="minorHAnsi"/>
              </w:rPr>
              <w:t>St Peter’s</w:t>
            </w:r>
          </w:p>
        </w:tc>
        <w:tc>
          <w:tcPr>
            <w:tcW w:w="4035" w:type="dxa"/>
            <w:tcBorders>
              <w:top w:val="single" w:sz="4" w:space="0" w:color="auto"/>
            </w:tcBorders>
            <w:shd w:val="clear" w:color="auto" w:fill="FFFFFF" w:themeFill="background1"/>
          </w:tcPr>
          <w:p w14:paraId="63A2BA7F" w14:textId="09B4C8F1" w:rsidR="00C67E74" w:rsidRPr="00B7231C" w:rsidRDefault="00C10792" w:rsidP="00C67E74">
            <w:pPr>
              <w:rPr>
                <w:rFonts w:asciiTheme="minorHAnsi" w:hAnsiTheme="minorHAnsi" w:cstheme="minorHAnsi"/>
                <w:bCs/>
                <w:color w:val="C02C75"/>
              </w:rPr>
            </w:pPr>
            <w:r>
              <w:rPr>
                <w:rFonts w:asciiTheme="minorHAnsi" w:hAnsiTheme="minorHAnsi" w:cstheme="minorHAnsi"/>
                <w:bCs/>
              </w:rPr>
              <w:t>Mario Santos</w:t>
            </w:r>
          </w:p>
        </w:tc>
      </w:tr>
      <w:tr w:rsidR="00C67E74" w:rsidRPr="00101AC3" w14:paraId="73557E0F" w14:textId="77777777" w:rsidTr="00B7231C">
        <w:trPr>
          <w:trHeight w:val="301"/>
        </w:trPr>
        <w:tc>
          <w:tcPr>
            <w:tcW w:w="3397" w:type="dxa"/>
            <w:shd w:val="clear" w:color="auto" w:fill="FFFFFF" w:themeFill="background1"/>
          </w:tcPr>
          <w:p w14:paraId="2B92128D" w14:textId="77777777" w:rsidR="00C67E74" w:rsidRPr="00101AC3" w:rsidRDefault="00C67E74" w:rsidP="00C67E74">
            <w:pPr>
              <w:rPr>
                <w:rFonts w:asciiTheme="minorHAnsi" w:hAnsiTheme="minorHAnsi" w:cstheme="minorHAnsi"/>
                <w:bCs/>
                <w:color w:val="262626" w:themeColor="text1" w:themeTint="D9"/>
              </w:rPr>
            </w:pPr>
          </w:p>
        </w:tc>
        <w:tc>
          <w:tcPr>
            <w:tcW w:w="1562" w:type="dxa"/>
            <w:shd w:val="clear" w:color="auto" w:fill="FFFFFF" w:themeFill="background1"/>
          </w:tcPr>
          <w:p w14:paraId="1DDE775A" w14:textId="10DC0C19" w:rsidR="00C67E74" w:rsidRPr="00036A83" w:rsidRDefault="00C67E74" w:rsidP="00C67E74">
            <w:pPr>
              <w:rPr>
                <w:rFonts w:asciiTheme="minorHAnsi" w:hAnsiTheme="minorHAnsi" w:cstheme="minorHAnsi"/>
                <w:bCs/>
              </w:rPr>
            </w:pPr>
            <w:r>
              <w:rPr>
                <w:rFonts w:asciiTheme="minorHAnsi" w:hAnsiTheme="minorHAnsi" w:cstheme="minorHAnsi"/>
                <w:bCs/>
              </w:rPr>
              <w:t>11.30am</w:t>
            </w:r>
          </w:p>
        </w:tc>
        <w:tc>
          <w:tcPr>
            <w:tcW w:w="1697" w:type="dxa"/>
            <w:shd w:val="clear" w:color="auto" w:fill="FFFFFF" w:themeFill="background1"/>
          </w:tcPr>
          <w:p w14:paraId="7A958BA6" w14:textId="5BB3829C" w:rsidR="00C67E74" w:rsidRPr="00036A83" w:rsidRDefault="00C67E74" w:rsidP="00C67E74">
            <w:pPr>
              <w:rPr>
                <w:rFonts w:asciiTheme="minorHAnsi" w:hAnsiTheme="minorHAnsi" w:cstheme="minorHAnsi"/>
                <w:bCs/>
              </w:rPr>
            </w:pPr>
            <w:r>
              <w:rPr>
                <w:rFonts w:asciiTheme="minorHAnsi" w:hAnsiTheme="minorHAnsi" w:cstheme="minorHAnsi"/>
                <w:bCs/>
              </w:rPr>
              <w:t>Holy Name</w:t>
            </w:r>
          </w:p>
        </w:tc>
        <w:tc>
          <w:tcPr>
            <w:tcW w:w="4035" w:type="dxa"/>
            <w:shd w:val="clear" w:color="auto" w:fill="FFFFFF" w:themeFill="background1"/>
          </w:tcPr>
          <w:p w14:paraId="561B6098" w14:textId="5C0B64E8" w:rsidR="00C67E74" w:rsidRPr="00BB3E91" w:rsidRDefault="0064359E" w:rsidP="00C67E74">
            <w:pPr>
              <w:rPr>
                <w:rFonts w:asciiTheme="minorHAnsi" w:hAnsiTheme="minorHAnsi" w:cstheme="minorHAnsi"/>
              </w:rPr>
            </w:pPr>
            <w:r>
              <w:rPr>
                <w:rFonts w:asciiTheme="minorHAnsi" w:hAnsiTheme="minorHAnsi" w:cstheme="minorHAnsi"/>
                <w:color w:val="000000"/>
              </w:rPr>
              <w:t>Anne McNicholas McCluskey</w:t>
            </w:r>
          </w:p>
        </w:tc>
      </w:tr>
      <w:tr w:rsidR="00C67E74" w:rsidRPr="00101AC3" w14:paraId="2768EB32" w14:textId="77777777" w:rsidTr="00B7231C">
        <w:trPr>
          <w:trHeight w:val="301"/>
        </w:trPr>
        <w:tc>
          <w:tcPr>
            <w:tcW w:w="3397" w:type="dxa"/>
            <w:shd w:val="clear" w:color="auto" w:fill="FFFFFF" w:themeFill="background1"/>
          </w:tcPr>
          <w:p w14:paraId="6B74AEA8" w14:textId="74B2DC0A" w:rsidR="00C67E74" w:rsidRPr="00101AC3" w:rsidRDefault="00C67E74" w:rsidP="00C67E74">
            <w:pPr>
              <w:rPr>
                <w:rFonts w:asciiTheme="minorHAnsi" w:hAnsiTheme="minorHAnsi" w:cstheme="minorHAnsi"/>
                <w:bCs/>
                <w:color w:val="262626" w:themeColor="text1" w:themeTint="D9"/>
              </w:rPr>
            </w:pPr>
            <w:r w:rsidRPr="00101AC3">
              <w:rPr>
                <w:rFonts w:asciiTheme="minorHAnsi" w:hAnsiTheme="minorHAnsi" w:cstheme="minorHAnsi"/>
                <w:bCs/>
                <w:color w:val="262626" w:themeColor="text1" w:themeTint="D9"/>
              </w:rPr>
              <w:t xml:space="preserve">Monday        </w:t>
            </w:r>
            <w:r w:rsidR="0097310B">
              <w:rPr>
                <w:rFonts w:asciiTheme="minorHAnsi" w:hAnsiTheme="minorHAnsi" w:cstheme="minorHAnsi"/>
                <w:bCs/>
                <w:color w:val="262626" w:themeColor="text1" w:themeTint="D9"/>
              </w:rPr>
              <w:t>2</w:t>
            </w:r>
            <w:r w:rsidR="0097310B" w:rsidRPr="0097310B">
              <w:rPr>
                <w:rFonts w:asciiTheme="minorHAnsi" w:hAnsiTheme="minorHAnsi" w:cstheme="minorHAnsi"/>
                <w:bCs/>
                <w:color w:val="262626" w:themeColor="text1" w:themeTint="D9"/>
                <w:vertAlign w:val="superscript"/>
              </w:rPr>
              <w:t>nd</w:t>
            </w:r>
            <w:r w:rsidR="0097310B">
              <w:rPr>
                <w:rFonts w:asciiTheme="minorHAnsi" w:hAnsiTheme="minorHAnsi" w:cstheme="minorHAnsi"/>
                <w:bCs/>
                <w:color w:val="262626" w:themeColor="text1" w:themeTint="D9"/>
              </w:rPr>
              <w:t xml:space="preserve"> December</w:t>
            </w:r>
          </w:p>
        </w:tc>
        <w:tc>
          <w:tcPr>
            <w:tcW w:w="1562" w:type="dxa"/>
            <w:shd w:val="clear" w:color="auto" w:fill="FFFFFF" w:themeFill="background1"/>
          </w:tcPr>
          <w:p w14:paraId="765D66C1" w14:textId="2213FE7B" w:rsidR="00C67E74" w:rsidRPr="00494D1E" w:rsidRDefault="00C6497F" w:rsidP="00C67E74">
            <w:pPr>
              <w:rPr>
                <w:rFonts w:asciiTheme="minorHAnsi" w:hAnsiTheme="minorHAnsi" w:cstheme="minorHAnsi"/>
                <w:b/>
                <w:color w:val="C02C75"/>
              </w:rPr>
            </w:pPr>
            <w:r>
              <w:rPr>
                <w:rFonts w:asciiTheme="minorHAnsi" w:hAnsiTheme="minorHAnsi" w:cstheme="minorHAnsi"/>
                <w:b/>
                <w:color w:val="C02C75"/>
              </w:rPr>
              <w:t>12 noon</w:t>
            </w:r>
          </w:p>
        </w:tc>
        <w:tc>
          <w:tcPr>
            <w:tcW w:w="1697" w:type="dxa"/>
            <w:shd w:val="clear" w:color="auto" w:fill="FFFFFF" w:themeFill="background1"/>
          </w:tcPr>
          <w:p w14:paraId="783BE08A" w14:textId="3916042F" w:rsidR="00C67E74" w:rsidRPr="00C6497F" w:rsidRDefault="00C67E74" w:rsidP="00C67E74">
            <w:pPr>
              <w:rPr>
                <w:rFonts w:asciiTheme="minorHAnsi" w:hAnsiTheme="minorHAnsi" w:cstheme="minorHAnsi"/>
                <w:b/>
              </w:rPr>
            </w:pPr>
            <w:r w:rsidRPr="00C6497F">
              <w:rPr>
                <w:rFonts w:asciiTheme="minorHAnsi" w:hAnsiTheme="minorHAnsi" w:cstheme="minorHAnsi"/>
                <w:b/>
                <w:color w:val="C02C75"/>
              </w:rPr>
              <w:t>Holy Name</w:t>
            </w:r>
          </w:p>
        </w:tc>
        <w:tc>
          <w:tcPr>
            <w:tcW w:w="4035" w:type="dxa"/>
            <w:shd w:val="clear" w:color="auto" w:fill="FFFFFF" w:themeFill="background1"/>
          </w:tcPr>
          <w:p w14:paraId="2D8D7908" w14:textId="6B55D3EC" w:rsidR="00C67E74" w:rsidRPr="00387564" w:rsidRDefault="00C6497F" w:rsidP="00C67E74">
            <w:pPr>
              <w:rPr>
                <w:rFonts w:asciiTheme="minorHAnsi" w:hAnsiTheme="minorHAnsi" w:cstheme="minorHAnsi"/>
                <w:b/>
                <w:bCs/>
              </w:rPr>
            </w:pPr>
            <w:bookmarkStart w:id="1" w:name="_Hlk179029395"/>
            <w:r w:rsidRPr="00387564">
              <w:rPr>
                <w:rFonts w:asciiTheme="minorHAnsi" w:hAnsiTheme="minorHAnsi" w:cstheme="minorHAnsi"/>
                <w:b/>
                <w:bCs/>
                <w:color w:val="C02C75"/>
              </w:rPr>
              <w:t xml:space="preserve">Funeral </w:t>
            </w:r>
            <w:r w:rsidR="00FA2114" w:rsidRPr="00387564">
              <w:rPr>
                <w:rFonts w:asciiTheme="minorHAnsi" w:hAnsiTheme="minorHAnsi" w:cstheme="minorHAnsi"/>
                <w:b/>
                <w:bCs/>
                <w:color w:val="C02C75"/>
              </w:rPr>
              <w:t xml:space="preserve">of </w:t>
            </w:r>
            <w:r w:rsidR="00387564" w:rsidRPr="00387564">
              <w:rPr>
                <w:rFonts w:asciiTheme="minorHAnsi" w:hAnsiTheme="minorHAnsi" w:cstheme="minorHAnsi"/>
                <w:b/>
                <w:bCs/>
                <w:color w:val="C02C75"/>
              </w:rPr>
              <w:t>Doreen Pownall</w:t>
            </w:r>
          </w:p>
        </w:tc>
      </w:tr>
      <w:tr w:rsidR="00C67E74" w:rsidRPr="00101AC3" w14:paraId="0CF77476" w14:textId="77777777" w:rsidTr="00B7231C">
        <w:trPr>
          <w:trHeight w:val="244"/>
        </w:trPr>
        <w:tc>
          <w:tcPr>
            <w:tcW w:w="3397" w:type="dxa"/>
            <w:shd w:val="clear" w:color="auto" w:fill="FFFFFF" w:themeFill="background1"/>
          </w:tcPr>
          <w:p w14:paraId="3B547568" w14:textId="1DCA43C6" w:rsidR="00C67E74" w:rsidRPr="00101AC3" w:rsidRDefault="00C67E74" w:rsidP="00C67E74">
            <w:pPr>
              <w:rPr>
                <w:rFonts w:asciiTheme="minorHAnsi" w:hAnsiTheme="minorHAnsi" w:cstheme="minorHAnsi"/>
                <w:bCs/>
                <w:color w:val="262626" w:themeColor="text1" w:themeTint="D9"/>
              </w:rPr>
            </w:pPr>
            <w:r w:rsidRPr="00101AC3">
              <w:rPr>
                <w:rFonts w:asciiTheme="minorHAnsi" w:hAnsiTheme="minorHAnsi" w:cstheme="minorHAnsi"/>
                <w:bCs/>
                <w:color w:val="262626" w:themeColor="text1" w:themeTint="D9"/>
              </w:rPr>
              <w:t xml:space="preserve">Tuesday </w:t>
            </w:r>
            <w:bookmarkEnd w:id="1"/>
            <w:r w:rsidRPr="00101AC3">
              <w:rPr>
                <w:rFonts w:asciiTheme="minorHAnsi" w:hAnsiTheme="minorHAnsi" w:cstheme="minorHAnsi"/>
                <w:bCs/>
                <w:color w:val="262626" w:themeColor="text1" w:themeTint="D9"/>
              </w:rPr>
              <w:t xml:space="preserve">      </w:t>
            </w:r>
            <w:r w:rsidR="0097310B">
              <w:rPr>
                <w:rFonts w:asciiTheme="minorHAnsi" w:hAnsiTheme="minorHAnsi" w:cstheme="minorHAnsi"/>
                <w:bCs/>
                <w:color w:val="262626" w:themeColor="text1" w:themeTint="D9"/>
              </w:rPr>
              <w:t xml:space="preserve"> 3</w:t>
            </w:r>
            <w:r w:rsidR="0097310B" w:rsidRPr="0097310B">
              <w:rPr>
                <w:rFonts w:asciiTheme="minorHAnsi" w:hAnsiTheme="minorHAnsi" w:cstheme="minorHAnsi"/>
                <w:bCs/>
                <w:color w:val="262626" w:themeColor="text1" w:themeTint="D9"/>
                <w:vertAlign w:val="superscript"/>
              </w:rPr>
              <w:t>rd</w:t>
            </w:r>
            <w:r w:rsidR="0097310B">
              <w:rPr>
                <w:rFonts w:asciiTheme="minorHAnsi" w:hAnsiTheme="minorHAnsi" w:cstheme="minorHAnsi"/>
                <w:bCs/>
                <w:color w:val="262626" w:themeColor="text1" w:themeTint="D9"/>
              </w:rPr>
              <w:t xml:space="preserve"> December</w:t>
            </w:r>
          </w:p>
        </w:tc>
        <w:tc>
          <w:tcPr>
            <w:tcW w:w="1562" w:type="dxa"/>
            <w:shd w:val="clear" w:color="auto" w:fill="FFFFFF" w:themeFill="background1"/>
          </w:tcPr>
          <w:p w14:paraId="3228F139" w14:textId="328EF3CE" w:rsidR="009E478D" w:rsidRPr="0067612D" w:rsidRDefault="004362AE" w:rsidP="00B7231C">
            <w:pPr>
              <w:rPr>
                <w:rFonts w:asciiTheme="minorHAnsi" w:hAnsiTheme="minorHAnsi" w:cstheme="minorHAnsi"/>
                <w:b/>
              </w:rPr>
            </w:pPr>
            <w:r>
              <w:rPr>
                <w:rFonts w:asciiTheme="minorHAnsi" w:hAnsiTheme="minorHAnsi" w:cstheme="minorHAnsi"/>
                <w:bCs/>
              </w:rPr>
              <w:t>9.30am</w:t>
            </w:r>
          </w:p>
        </w:tc>
        <w:tc>
          <w:tcPr>
            <w:tcW w:w="1697" w:type="dxa"/>
            <w:shd w:val="clear" w:color="auto" w:fill="FFFFFF" w:themeFill="background1"/>
          </w:tcPr>
          <w:p w14:paraId="67BAD466" w14:textId="658F38AE" w:rsidR="009E478D" w:rsidRPr="0067612D" w:rsidRDefault="004362AE" w:rsidP="00B7231C">
            <w:pPr>
              <w:rPr>
                <w:rFonts w:asciiTheme="minorHAnsi" w:hAnsiTheme="minorHAnsi" w:cstheme="minorHAnsi"/>
                <w:b/>
              </w:rPr>
            </w:pPr>
            <w:r>
              <w:rPr>
                <w:rFonts w:asciiTheme="minorHAnsi" w:hAnsiTheme="minorHAnsi" w:cstheme="minorHAnsi"/>
                <w:bCs/>
              </w:rPr>
              <w:t>St Peter’s</w:t>
            </w:r>
          </w:p>
        </w:tc>
        <w:tc>
          <w:tcPr>
            <w:tcW w:w="4035" w:type="dxa"/>
            <w:shd w:val="clear" w:color="auto" w:fill="FFFFFF" w:themeFill="background1"/>
          </w:tcPr>
          <w:p w14:paraId="2E65A854" w14:textId="427E5D8D" w:rsidR="009E478D" w:rsidRPr="00387E17" w:rsidRDefault="009E478D" w:rsidP="00C67E74">
            <w:pPr>
              <w:rPr>
                <w:rFonts w:asciiTheme="minorHAnsi" w:hAnsiTheme="minorHAnsi" w:cstheme="minorHAnsi"/>
                <w:bCs/>
              </w:rPr>
            </w:pPr>
          </w:p>
        </w:tc>
      </w:tr>
      <w:tr w:rsidR="00C67E74" w:rsidRPr="00101AC3" w14:paraId="469D328D" w14:textId="77777777" w:rsidTr="00B7231C">
        <w:trPr>
          <w:trHeight w:val="392"/>
        </w:trPr>
        <w:tc>
          <w:tcPr>
            <w:tcW w:w="3397" w:type="dxa"/>
            <w:shd w:val="clear" w:color="auto" w:fill="FFFFFF" w:themeFill="background1"/>
          </w:tcPr>
          <w:p w14:paraId="26CBF953" w14:textId="5C7072D7" w:rsidR="00C67E74" w:rsidRPr="00101AC3" w:rsidRDefault="00C67E74" w:rsidP="00C67E74">
            <w:pPr>
              <w:rPr>
                <w:rFonts w:asciiTheme="minorHAnsi" w:hAnsiTheme="minorHAnsi" w:cstheme="minorHAnsi"/>
                <w:bCs/>
                <w:color w:val="262626" w:themeColor="text1" w:themeTint="D9"/>
              </w:rPr>
            </w:pPr>
            <w:r w:rsidRPr="00101AC3">
              <w:rPr>
                <w:rFonts w:asciiTheme="minorHAnsi" w:hAnsiTheme="minorHAnsi" w:cstheme="minorHAnsi"/>
                <w:bCs/>
                <w:color w:val="262626" w:themeColor="text1" w:themeTint="D9"/>
              </w:rPr>
              <w:t xml:space="preserve">Wednesday  </w:t>
            </w:r>
            <w:r w:rsidR="0097310B">
              <w:rPr>
                <w:rFonts w:asciiTheme="minorHAnsi" w:hAnsiTheme="minorHAnsi" w:cstheme="minorHAnsi"/>
                <w:bCs/>
                <w:color w:val="262626" w:themeColor="text1" w:themeTint="D9"/>
              </w:rPr>
              <w:t>4</w:t>
            </w:r>
            <w:r w:rsidR="0097310B" w:rsidRPr="0097310B">
              <w:rPr>
                <w:rFonts w:asciiTheme="minorHAnsi" w:hAnsiTheme="minorHAnsi" w:cstheme="minorHAnsi"/>
                <w:bCs/>
                <w:color w:val="262626" w:themeColor="text1" w:themeTint="D9"/>
                <w:vertAlign w:val="superscript"/>
              </w:rPr>
              <w:t>th</w:t>
            </w:r>
            <w:r w:rsidR="0097310B">
              <w:rPr>
                <w:rFonts w:asciiTheme="minorHAnsi" w:hAnsiTheme="minorHAnsi" w:cstheme="minorHAnsi"/>
                <w:bCs/>
                <w:color w:val="262626" w:themeColor="text1" w:themeTint="D9"/>
              </w:rPr>
              <w:t xml:space="preserve"> December</w:t>
            </w:r>
          </w:p>
        </w:tc>
        <w:tc>
          <w:tcPr>
            <w:tcW w:w="1562" w:type="dxa"/>
            <w:shd w:val="clear" w:color="auto" w:fill="FFFFFF" w:themeFill="background1"/>
          </w:tcPr>
          <w:p w14:paraId="7A28ACBE" w14:textId="51274F09" w:rsidR="00C67E74" w:rsidRPr="00FC2C58" w:rsidRDefault="00C67E74" w:rsidP="00C67E74">
            <w:pPr>
              <w:rPr>
                <w:rFonts w:asciiTheme="minorHAnsi" w:hAnsiTheme="minorHAnsi" w:cstheme="minorHAnsi"/>
                <w:bCs/>
              </w:rPr>
            </w:pPr>
            <w:r>
              <w:rPr>
                <w:rFonts w:asciiTheme="minorHAnsi" w:hAnsiTheme="minorHAnsi" w:cstheme="minorHAnsi"/>
                <w:bCs/>
              </w:rPr>
              <w:t>9.30am</w:t>
            </w:r>
          </w:p>
        </w:tc>
        <w:tc>
          <w:tcPr>
            <w:tcW w:w="1697" w:type="dxa"/>
            <w:shd w:val="clear" w:color="auto" w:fill="FFFFFF" w:themeFill="background1"/>
          </w:tcPr>
          <w:p w14:paraId="0577F771" w14:textId="4830BB6D" w:rsidR="00C67E74" w:rsidRPr="00FC2C58" w:rsidRDefault="00C67E74" w:rsidP="00C67E74">
            <w:pPr>
              <w:rPr>
                <w:rFonts w:asciiTheme="minorHAnsi" w:hAnsiTheme="minorHAnsi" w:cstheme="minorHAnsi"/>
                <w:bCs/>
              </w:rPr>
            </w:pPr>
            <w:r>
              <w:rPr>
                <w:rFonts w:asciiTheme="minorHAnsi" w:hAnsiTheme="minorHAnsi" w:cstheme="minorHAnsi"/>
                <w:bCs/>
              </w:rPr>
              <w:t>Holy Name</w:t>
            </w:r>
          </w:p>
        </w:tc>
        <w:tc>
          <w:tcPr>
            <w:tcW w:w="4035" w:type="dxa"/>
            <w:shd w:val="clear" w:color="auto" w:fill="FFFFFF" w:themeFill="background1"/>
          </w:tcPr>
          <w:p w14:paraId="7E776CFD" w14:textId="0BC0F46E" w:rsidR="00C67E74" w:rsidRPr="006F0924" w:rsidRDefault="0078680B" w:rsidP="00C67E74">
            <w:pPr>
              <w:rPr>
                <w:rFonts w:asciiTheme="minorHAnsi" w:hAnsiTheme="minorHAnsi" w:cstheme="minorHAnsi"/>
              </w:rPr>
            </w:pPr>
            <w:r>
              <w:rPr>
                <w:rFonts w:asciiTheme="minorHAnsi" w:hAnsiTheme="minorHAnsi" w:cstheme="minorHAnsi"/>
              </w:rPr>
              <w:t>A</w:t>
            </w:r>
            <w:r w:rsidR="005462E1">
              <w:rPr>
                <w:rFonts w:asciiTheme="minorHAnsi" w:hAnsiTheme="minorHAnsi" w:cstheme="minorHAnsi"/>
              </w:rPr>
              <w:t>nn Parsons (Special Int)</w:t>
            </w:r>
          </w:p>
        </w:tc>
      </w:tr>
      <w:tr w:rsidR="00C67E74" w:rsidRPr="00101AC3" w14:paraId="553A1425" w14:textId="77777777" w:rsidTr="00B7231C">
        <w:trPr>
          <w:trHeight w:val="392"/>
        </w:trPr>
        <w:tc>
          <w:tcPr>
            <w:tcW w:w="3397" w:type="dxa"/>
            <w:shd w:val="clear" w:color="auto" w:fill="FFFFFF" w:themeFill="background1"/>
          </w:tcPr>
          <w:p w14:paraId="410F2DA0" w14:textId="6FE5AD06" w:rsidR="00C67E74" w:rsidRPr="001A7E33" w:rsidRDefault="00C67E74" w:rsidP="00C67E74">
            <w:pPr>
              <w:rPr>
                <w:rFonts w:asciiTheme="minorHAnsi" w:hAnsiTheme="minorHAnsi" w:cstheme="minorHAnsi"/>
                <w:bCs/>
              </w:rPr>
            </w:pPr>
            <w:r w:rsidRPr="00101AC3">
              <w:rPr>
                <w:rFonts w:asciiTheme="minorHAnsi" w:hAnsiTheme="minorHAnsi" w:cstheme="minorHAnsi"/>
                <w:bCs/>
                <w:color w:val="262626" w:themeColor="text1" w:themeTint="D9"/>
              </w:rPr>
              <w:t xml:space="preserve">Thursday      </w:t>
            </w:r>
            <w:r w:rsidR="0097310B">
              <w:rPr>
                <w:rFonts w:asciiTheme="minorHAnsi" w:hAnsiTheme="minorHAnsi" w:cstheme="minorHAnsi"/>
                <w:bCs/>
                <w:color w:val="262626" w:themeColor="text1" w:themeTint="D9"/>
              </w:rPr>
              <w:t xml:space="preserve"> </w:t>
            </w:r>
            <w:r w:rsidR="003443E1">
              <w:rPr>
                <w:rFonts w:asciiTheme="minorHAnsi" w:hAnsiTheme="minorHAnsi" w:cstheme="minorHAnsi"/>
                <w:bCs/>
                <w:color w:val="262626" w:themeColor="text1" w:themeTint="D9"/>
              </w:rPr>
              <w:t>5</w:t>
            </w:r>
            <w:r w:rsidR="003443E1" w:rsidRPr="003443E1">
              <w:rPr>
                <w:rFonts w:asciiTheme="minorHAnsi" w:hAnsiTheme="minorHAnsi" w:cstheme="minorHAnsi"/>
                <w:bCs/>
                <w:color w:val="262626" w:themeColor="text1" w:themeTint="D9"/>
                <w:vertAlign w:val="superscript"/>
              </w:rPr>
              <w:t>th</w:t>
            </w:r>
            <w:r w:rsidR="003443E1">
              <w:rPr>
                <w:rFonts w:asciiTheme="minorHAnsi" w:hAnsiTheme="minorHAnsi" w:cstheme="minorHAnsi"/>
                <w:bCs/>
                <w:color w:val="262626" w:themeColor="text1" w:themeTint="D9"/>
              </w:rPr>
              <w:t xml:space="preserve"> December</w:t>
            </w:r>
          </w:p>
        </w:tc>
        <w:tc>
          <w:tcPr>
            <w:tcW w:w="1562" w:type="dxa"/>
            <w:shd w:val="clear" w:color="auto" w:fill="FFFFFF" w:themeFill="background1"/>
          </w:tcPr>
          <w:p w14:paraId="7E56222C" w14:textId="26FEB5F2" w:rsidR="00C67E74" w:rsidRPr="007C5C0B" w:rsidRDefault="007C5C0B" w:rsidP="00C67E74">
            <w:pPr>
              <w:rPr>
                <w:rFonts w:asciiTheme="minorHAnsi" w:hAnsiTheme="minorHAnsi" w:cstheme="minorHAnsi"/>
                <w:bCs/>
              </w:rPr>
            </w:pPr>
            <w:r w:rsidRPr="007C5C0B">
              <w:rPr>
                <w:rFonts w:asciiTheme="minorHAnsi" w:hAnsiTheme="minorHAnsi" w:cstheme="minorHAnsi"/>
                <w:bCs/>
              </w:rPr>
              <w:t>No Mass</w:t>
            </w:r>
          </w:p>
        </w:tc>
        <w:tc>
          <w:tcPr>
            <w:tcW w:w="1697" w:type="dxa"/>
            <w:shd w:val="clear" w:color="auto" w:fill="FFFFFF" w:themeFill="background1"/>
          </w:tcPr>
          <w:p w14:paraId="4969E406" w14:textId="6BD85384" w:rsidR="00C67E74" w:rsidRPr="0047379A" w:rsidRDefault="00B7231C" w:rsidP="00C67E74">
            <w:pPr>
              <w:rPr>
                <w:rFonts w:asciiTheme="minorHAnsi" w:hAnsiTheme="minorHAnsi" w:cstheme="minorHAnsi"/>
                <w:b/>
                <w:color w:val="000000"/>
              </w:rPr>
            </w:pPr>
            <w:r>
              <w:rPr>
                <w:rFonts w:asciiTheme="minorHAnsi" w:hAnsiTheme="minorHAnsi" w:cstheme="minorHAnsi"/>
                <w:bCs/>
              </w:rPr>
              <w:t xml:space="preserve"> </w:t>
            </w:r>
          </w:p>
        </w:tc>
        <w:tc>
          <w:tcPr>
            <w:tcW w:w="4035" w:type="dxa"/>
            <w:shd w:val="clear" w:color="auto" w:fill="FFFFFF" w:themeFill="background1"/>
          </w:tcPr>
          <w:p w14:paraId="69AAB6F7" w14:textId="0F7ACA13" w:rsidR="00C67E74" w:rsidRPr="0047379A" w:rsidRDefault="00B7231C" w:rsidP="00C67E74">
            <w:pPr>
              <w:rPr>
                <w:rFonts w:asciiTheme="minorHAnsi" w:hAnsiTheme="minorHAnsi" w:cstheme="minorHAnsi"/>
                <w:b/>
                <w:color w:val="BE2C75"/>
              </w:rPr>
            </w:pPr>
            <w:r>
              <w:rPr>
                <w:rFonts w:asciiTheme="minorHAnsi" w:hAnsiTheme="minorHAnsi" w:cstheme="minorHAnsi"/>
                <w:b/>
                <w:color w:val="FF0000"/>
              </w:rPr>
              <w:t xml:space="preserve"> </w:t>
            </w:r>
          </w:p>
        </w:tc>
      </w:tr>
      <w:tr w:rsidR="00C67E74" w:rsidRPr="00101AC3" w14:paraId="40F9E30F" w14:textId="77777777" w:rsidTr="00B7231C">
        <w:trPr>
          <w:trHeight w:val="392"/>
        </w:trPr>
        <w:tc>
          <w:tcPr>
            <w:tcW w:w="3397" w:type="dxa"/>
            <w:shd w:val="clear" w:color="auto" w:fill="FFFFFF" w:themeFill="background1"/>
          </w:tcPr>
          <w:p w14:paraId="24400E3B" w14:textId="131F2B16" w:rsidR="00C67E74" w:rsidRPr="00101AC3" w:rsidRDefault="00C67E74" w:rsidP="00C67E74">
            <w:pPr>
              <w:rPr>
                <w:rFonts w:asciiTheme="minorHAnsi" w:hAnsiTheme="minorHAnsi" w:cstheme="minorHAnsi"/>
                <w:bCs/>
                <w:color w:val="262626" w:themeColor="text1" w:themeTint="D9"/>
              </w:rPr>
            </w:pPr>
            <w:r w:rsidRPr="00101AC3">
              <w:rPr>
                <w:rFonts w:asciiTheme="minorHAnsi" w:hAnsiTheme="minorHAnsi" w:cstheme="minorHAnsi"/>
                <w:bCs/>
                <w:color w:val="262626" w:themeColor="text1" w:themeTint="D9"/>
              </w:rPr>
              <w:t xml:space="preserve">Friday           </w:t>
            </w:r>
            <w:r w:rsidR="003443E1">
              <w:rPr>
                <w:rFonts w:asciiTheme="minorHAnsi" w:hAnsiTheme="minorHAnsi" w:cstheme="minorHAnsi"/>
                <w:bCs/>
                <w:color w:val="262626" w:themeColor="text1" w:themeTint="D9"/>
              </w:rPr>
              <w:t xml:space="preserve"> 6</w:t>
            </w:r>
            <w:r w:rsidR="003443E1" w:rsidRPr="003443E1">
              <w:rPr>
                <w:rFonts w:asciiTheme="minorHAnsi" w:hAnsiTheme="minorHAnsi" w:cstheme="minorHAnsi"/>
                <w:bCs/>
                <w:color w:val="262626" w:themeColor="text1" w:themeTint="D9"/>
                <w:vertAlign w:val="superscript"/>
              </w:rPr>
              <w:t>th</w:t>
            </w:r>
            <w:r w:rsidR="003443E1">
              <w:rPr>
                <w:rFonts w:asciiTheme="minorHAnsi" w:hAnsiTheme="minorHAnsi" w:cstheme="minorHAnsi"/>
                <w:bCs/>
                <w:color w:val="262626" w:themeColor="text1" w:themeTint="D9"/>
              </w:rPr>
              <w:t xml:space="preserve"> December</w:t>
            </w:r>
          </w:p>
        </w:tc>
        <w:tc>
          <w:tcPr>
            <w:tcW w:w="1562" w:type="dxa"/>
            <w:shd w:val="clear" w:color="auto" w:fill="FFFFFF" w:themeFill="background1"/>
          </w:tcPr>
          <w:p w14:paraId="486EB9B6" w14:textId="0612B028" w:rsidR="00C67E74" w:rsidRPr="00FA270A" w:rsidRDefault="00B7231C" w:rsidP="00C67E74">
            <w:pPr>
              <w:rPr>
                <w:rFonts w:asciiTheme="minorHAnsi" w:hAnsiTheme="minorHAnsi" w:cstheme="minorHAnsi"/>
                <w:b/>
                <w:u w:val="single"/>
              </w:rPr>
            </w:pPr>
            <w:r>
              <w:rPr>
                <w:rFonts w:asciiTheme="minorHAnsi" w:hAnsiTheme="minorHAnsi" w:cstheme="minorHAnsi"/>
                <w:b/>
                <w:color w:val="FF0000"/>
              </w:rPr>
              <w:t xml:space="preserve"> </w:t>
            </w:r>
            <w:r w:rsidR="00387E17">
              <w:rPr>
                <w:rFonts w:asciiTheme="minorHAnsi" w:hAnsiTheme="minorHAnsi" w:cstheme="minorHAnsi"/>
                <w:bCs/>
              </w:rPr>
              <w:t>9.30am</w:t>
            </w:r>
          </w:p>
        </w:tc>
        <w:tc>
          <w:tcPr>
            <w:tcW w:w="1697" w:type="dxa"/>
            <w:shd w:val="clear" w:color="auto" w:fill="FFFFFF" w:themeFill="background1"/>
          </w:tcPr>
          <w:p w14:paraId="5AD75182" w14:textId="5E665527" w:rsidR="00C67E74" w:rsidRPr="00F40E09" w:rsidRDefault="00E46FC7" w:rsidP="00C67E74">
            <w:pPr>
              <w:rPr>
                <w:rFonts w:asciiTheme="minorHAnsi" w:hAnsiTheme="minorHAnsi" w:cstheme="minorHAnsi"/>
                <w:bCs/>
              </w:rPr>
            </w:pPr>
            <w:r>
              <w:rPr>
                <w:rFonts w:asciiTheme="minorHAnsi" w:hAnsiTheme="minorHAnsi" w:cstheme="minorHAnsi"/>
                <w:bCs/>
              </w:rPr>
              <w:t>St Peter</w:t>
            </w:r>
            <w:r w:rsidR="00D103E6">
              <w:rPr>
                <w:rFonts w:asciiTheme="minorHAnsi" w:hAnsiTheme="minorHAnsi" w:cstheme="minorHAnsi"/>
                <w:bCs/>
              </w:rPr>
              <w:t>’s</w:t>
            </w:r>
          </w:p>
        </w:tc>
        <w:tc>
          <w:tcPr>
            <w:tcW w:w="4035" w:type="dxa"/>
            <w:shd w:val="clear" w:color="auto" w:fill="FFFFFF" w:themeFill="background1"/>
          </w:tcPr>
          <w:p w14:paraId="7DC31B43" w14:textId="3BF1E556" w:rsidR="00C67E74" w:rsidRPr="00D103E6" w:rsidRDefault="00DA1BBB" w:rsidP="00C67E74">
            <w:pPr>
              <w:rPr>
                <w:rFonts w:asciiTheme="minorHAnsi" w:hAnsiTheme="minorHAnsi" w:cstheme="minorHAnsi"/>
                <w:b/>
                <w:bCs/>
                <w:color w:val="C02C75"/>
              </w:rPr>
            </w:pPr>
            <w:r>
              <w:rPr>
                <w:rFonts w:asciiTheme="minorHAnsi" w:hAnsiTheme="minorHAnsi" w:cstheme="minorHAnsi"/>
                <w:b/>
                <w:bCs/>
                <w:color w:val="000000"/>
              </w:rPr>
              <w:t xml:space="preserve"> </w:t>
            </w:r>
          </w:p>
        </w:tc>
      </w:tr>
      <w:tr w:rsidR="00C67E74" w:rsidRPr="00101AC3" w14:paraId="748BACC7" w14:textId="77777777" w:rsidTr="00B7231C">
        <w:trPr>
          <w:trHeight w:val="69"/>
        </w:trPr>
        <w:tc>
          <w:tcPr>
            <w:tcW w:w="3397" w:type="dxa"/>
            <w:shd w:val="clear" w:color="auto" w:fill="FFFFFF" w:themeFill="background1"/>
          </w:tcPr>
          <w:p w14:paraId="3BF53C89" w14:textId="4318FC59" w:rsidR="00C67E74" w:rsidRPr="001424AC" w:rsidRDefault="00C67E74" w:rsidP="00C67E74">
            <w:pPr>
              <w:rPr>
                <w:rFonts w:asciiTheme="minorHAnsi" w:hAnsiTheme="minorHAnsi" w:cstheme="minorHAnsi"/>
                <w:bCs/>
              </w:rPr>
            </w:pPr>
            <w:r w:rsidRPr="001424AC">
              <w:rPr>
                <w:rFonts w:asciiTheme="minorHAnsi" w:hAnsiTheme="minorHAnsi" w:cstheme="minorHAnsi"/>
                <w:bCs/>
              </w:rPr>
              <w:t xml:space="preserve">Saturday       </w:t>
            </w:r>
            <w:r w:rsidR="003443E1">
              <w:rPr>
                <w:rFonts w:asciiTheme="minorHAnsi" w:hAnsiTheme="minorHAnsi" w:cstheme="minorHAnsi"/>
                <w:bCs/>
              </w:rPr>
              <w:t>7</w:t>
            </w:r>
            <w:r w:rsidR="003443E1" w:rsidRPr="003443E1">
              <w:rPr>
                <w:rFonts w:asciiTheme="minorHAnsi" w:hAnsiTheme="minorHAnsi" w:cstheme="minorHAnsi"/>
                <w:bCs/>
                <w:vertAlign w:val="superscript"/>
              </w:rPr>
              <w:t>th</w:t>
            </w:r>
            <w:r w:rsidR="003443E1">
              <w:rPr>
                <w:rFonts w:asciiTheme="minorHAnsi" w:hAnsiTheme="minorHAnsi" w:cstheme="minorHAnsi"/>
                <w:bCs/>
              </w:rPr>
              <w:t xml:space="preserve"> December</w:t>
            </w:r>
          </w:p>
        </w:tc>
        <w:tc>
          <w:tcPr>
            <w:tcW w:w="1562" w:type="dxa"/>
            <w:shd w:val="clear" w:color="auto" w:fill="FFFFFF" w:themeFill="background1"/>
          </w:tcPr>
          <w:p w14:paraId="4A2032A1" w14:textId="497AF7EA" w:rsidR="00C67E74" w:rsidRPr="00387E17" w:rsidRDefault="00B7231C" w:rsidP="00C67E74">
            <w:pPr>
              <w:rPr>
                <w:rFonts w:asciiTheme="minorHAnsi" w:hAnsiTheme="minorHAnsi" w:cstheme="minorHAnsi"/>
                <w:bCs/>
                <w:color w:val="FF0000"/>
              </w:rPr>
            </w:pPr>
            <w:r>
              <w:rPr>
                <w:rFonts w:asciiTheme="minorHAnsi" w:hAnsiTheme="minorHAnsi" w:cstheme="minorHAnsi"/>
                <w:b/>
                <w:color w:val="FF0000"/>
              </w:rPr>
              <w:t xml:space="preserve"> </w:t>
            </w:r>
            <w:r w:rsidR="00387E17" w:rsidRPr="00387E17">
              <w:rPr>
                <w:rFonts w:asciiTheme="minorHAnsi" w:hAnsiTheme="minorHAnsi" w:cstheme="minorHAnsi"/>
                <w:bCs/>
              </w:rPr>
              <w:t>5.30pm</w:t>
            </w:r>
          </w:p>
        </w:tc>
        <w:tc>
          <w:tcPr>
            <w:tcW w:w="1697" w:type="dxa"/>
            <w:shd w:val="clear" w:color="auto" w:fill="FFFFFF" w:themeFill="background1"/>
          </w:tcPr>
          <w:p w14:paraId="504322AE" w14:textId="34696A37" w:rsidR="00C67E74" w:rsidRPr="001424AC" w:rsidRDefault="00C67E74" w:rsidP="00C67E74">
            <w:pPr>
              <w:rPr>
                <w:rFonts w:asciiTheme="minorHAnsi" w:hAnsiTheme="minorHAnsi" w:cstheme="minorHAnsi"/>
                <w:bCs/>
              </w:rPr>
            </w:pPr>
            <w:r w:rsidRPr="001424AC">
              <w:rPr>
                <w:rFonts w:asciiTheme="minorHAnsi" w:hAnsiTheme="minorHAnsi" w:cstheme="minorHAnsi"/>
                <w:bCs/>
              </w:rPr>
              <w:t>Holy Name</w:t>
            </w:r>
          </w:p>
        </w:tc>
        <w:tc>
          <w:tcPr>
            <w:tcW w:w="4035" w:type="dxa"/>
            <w:shd w:val="clear" w:color="auto" w:fill="FFFFFF" w:themeFill="background1"/>
          </w:tcPr>
          <w:p w14:paraId="30FCFD3C" w14:textId="0F7095DB" w:rsidR="00C67E74" w:rsidRPr="0001469B" w:rsidRDefault="002A4439" w:rsidP="00C67E74">
            <w:pPr>
              <w:rPr>
                <w:rFonts w:asciiTheme="minorHAnsi" w:hAnsiTheme="minorHAnsi" w:cstheme="minorHAnsi"/>
              </w:rPr>
            </w:pPr>
            <w:r>
              <w:rPr>
                <w:rFonts w:asciiTheme="minorHAnsi" w:hAnsiTheme="minorHAnsi" w:cstheme="minorHAnsi"/>
                <w:b/>
                <w:bCs/>
                <w:color w:val="000000"/>
              </w:rPr>
              <w:t xml:space="preserve"> </w:t>
            </w:r>
          </w:p>
        </w:tc>
      </w:tr>
      <w:tr w:rsidR="00C67E74" w:rsidRPr="00101AC3" w14:paraId="60C5F34F" w14:textId="77777777" w:rsidTr="00B7231C">
        <w:trPr>
          <w:trHeight w:val="208"/>
        </w:trPr>
        <w:tc>
          <w:tcPr>
            <w:tcW w:w="3397" w:type="dxa"/>
            <w:shd w:val="clear" w:color="auto" w:fill="FFFFFF" w:themeFill="background1"/>
          </w:tcPr>
          <w:p w14:paraId="30D2369A" w14:textId="7DBED58C" w:rsidR="00C67E74" w:rsidRPr="001424AC" w:rsidRDefault="003755DA" w:rsidP="00C67E74">
            <w:pPr>
              <w:rPr>
                <w:rFonts w:asciiTheme="minorHAnsi" w:hAnsiTheme="minorHAnsi" w:cstheme="minorHAnsi"/>
                <w:bCs/>
              </w:rPr>
            </w:pPr>
            <w:r w:rsidRPr="00101AC3">
              <w:rPr>
                <w:rFonts w:asciiTheme="minorHAnsi" w:hAnsiTheme="minorHAnsi" w:cstheme="minorHAnsi"/>
                <w:bCs/>
                <w:color w:val="262626" w:themeColor="text1" w:themeTint="D9"/>
              </w:rPr>
              <w:t xml:space="preserve">Sunday        </w:t>
            </w:r>
            <w:r>
              <w:rPr>
                <w:rFonts w:asciiTheme="minorHAnsi" w:hAnsiTheme="minorHAnsi" w:cstheme="minorHAnsi"/>
                <w:bCs/>
                <w:color w:val="262626" w:themeColor="text1" w:themeTint="D9"/>
              </w:rPr>
              <w:t xml:space="preserve">  </w:t>
            </w:r>
            <w:r w:rsidR="007C2269">
              <w:rPr>
                <w:rFonts w:asciiTheme="minorHAnsi" w:hAnsiTheme="minorHAnsi" w:cstheme="minorHAnsi"/>
                <w:bCs/>
                <w:color w:val="262626" w:themeColor="text1" w:themeTint="D9"/>
              </w:rPr>
              <w:t>8</w:t>
            </w:r>
            <w:r w:rsidR="007C2269" w:rsidRPr="007C2269">
              <w:rPr>
                <w:rFonts w:asciiTheme="minorHAnsi" w:hAnsiTheme="minorHAnsi" w:cstheme="minorHAnsi"/>
                <w:bCs/>
                <w:color w:val="262626" w:themeColor="text1" w:themeTint="D9"/>
                <w:vertAlign w:val="superscript"/>
              </w:rPr>
              <w:t>th</w:t>
            </w:r>
            <w:r w:rsidR="007C2269">
              <w:rPr>
                <w:rFonts w:asciiTheme="minorHAnsi" w:hAnsiTheme="minorHAnsi" w:cstheme="minorHAnsi"/>
                <w:bCs/>
                <w:color w:val="262626" w:themeColor="text1" w:themeTint="D9"/>
              </w:rPr>
              <w:t xml:space="preserve"> December</w:t>
            </w:r>
          </w:p>
        </w:tc>
        <w:tc>
          <w:tcPr>
            <w:tcW w:w="1562" w:type="dxa"/>
            <w:shd w:val="clear" w:color="auto" w:fill="FFFFFF" w:themeFill="background1"/>
          </w:tcPr>
          <w:p w14:paraId="0B858A11" w14:textId="72450A09" w:rsidR="00C67E74" w:rsidRPr="00B7231C" w:rsidRDefault="004350A8" w:rsidP="00C67E74">
            <w:pPr>
              <w:rPr>
                <w:rFonts w:asciiTheme="minorHAnsi" w:hAnsiTheme="minorHAnsi" w:cstheme="minorHAnsi"/>
                <w:bCs/>
              </w:rPr>
            </w:pPr>
            <w:r>
              <w:rPr>
                <w:rFonts w:asciiTheme="minorHAnsi" w:hAnsiTheme="minorHAnsi" w:cstheme="minorHAnsi"/>
                <w:bCs/>
              </w:rPr>
              <w:t xml:space="preserve"> </w:t>
            </w:r>
            <w:r w:rsidR="00C67E74" w:rsidRPr="00B7231C">
              <w:rPr>
                <w:rFonts w:asciiTheme="minorHAnsi" w:hAnsiTheme="minorHAnsi" w:cstheme="minorHAnsi"/>
                <w:bCs/>
              </w:rPr>
              <w:t>9.30am</w:t>
            </w:r>
          </w:p>
        </w:tc>
        <w:tc>
          <w:tcPr>
            <w:tcW w:w="1697" w:type="dxa"/>
            <w:shd w:val="clear" w:color="auto" w:fill="FFFFFF" w:themeFill="background1"/>
          </w:tcPr>
          <w:p w14:paraId="1D0E52AB" w14:textId="5FFEE16B" w:rsidR="00C67E74" w:rsidRPr="001424AC" w:rsidRDefault="00C67E74" w:rsidP="00C67E74">
            <w:pPr>
              <w:rPr>
                <w:rFonts w:asciiTheme="minorHAnsi" w:hAnsiTheme="minorHAnsi" w:cstheme="minorHAnsi"/>
                <w:bCs/>
              </w:rPr>
            </w:pPr>
            <w:r w:rsidRPr="001424AC">
              <w:rPr>
                <w:rFonts w:asciiTheme="minorHAnsi" w:hAnsiTheme="minorHAnsi" w:cstheme="minorHAnsi"/>
                <w:bCs/>
              </w:rPr>
              <w:t>St Peter’s</w:t>
            </w:r>
          </w:p>
        </w:tc>
        <w:tc>
          <w:tcPr>
            <w:tcW w:w="4035" w:type="dxa"/>
            <w:shd w:val="clear" w:color="auto" w:fill="FFFFFF" w:themeFill="background1"/>
          </w:tcPr>
          <w:p w14:paraId="3BCDC9DD" w14:textId="16DD51B4" w:rsidR="00C67E74" w:rsidRPr="00D103E6" w:rsidRDefault="006C5623" w:rsidP="00C67E74">
            <w:pPr>
              <w:rPr>
                <w:rFonts w:asciiTheme="minorHAnsi" w:hAnsiTheme="minorHAnsi" w:cstheme="minorHAnsi"/>
                <w:b/>
                <w:bCs/>
                <w:color w:val="FF0000"/>
              </w:rPr>
            </w:pPr>
            <w:r>
              <w:rPr>
                <w:rFonts w:asciiTheme="minorHAnsi" w:hAnsiTheme="minorHAnsi" w:cstheme="minorHAnsi"/>
                <w:color w:val="000000"/>
              </w:rPr>
              <w:t>Peter Stead</w:t>
            </w:r>
            <w:r w:rsidR="002A4439">
              <w:rPr>
                <w:rFonts w:asciiTheme="minorHAnsi" w:hAnsiTheme="minorHAnsi" w:cstheme="minorHAnsi"/>
                <w:b/>
                <w:bCs/>
                <w:color w:val="000000"/>
              </w:rPr>
              <w:t xml:space="preserve"> </w:t>
            </w:r>
          </w:p>
        </w:tc>
      </w:tr>
      <w:tr w:rsidR="00FA270A" w:rsidRPr="00101AC3" w14:paraId="7980DD9E" w14:textId="77777777" w:rsidTr="00B7231C">
        <w:trPr>
          <w:trHeight w:val="392"/>
        </w:trPr>
        <w:tc>
          <w:tcPr>
            <w:tcW w:w="3397" w:type="dxa"/>
            <w:shd w:val="clear" w:color="auto" w:fill="FFFFFF" w:themeFill="background1"/>
          </w:tcPr>
          <w:p w14:paraId="45155D92" w14:textId="746491DF" w:rsidR="00FA270A" w:rsidRPr="001424AC" w:rsidRDefault="00FA270A" w:rsidP="00FA270A">
            <w:pPr>
              <w:rPr>
                <w:rFonts w:asciiTheme="minorHAnsi" w:hAnsiTheme="minorHAnsi" w:cstheme="minorHAnsi"/>
                <w:bCs/>
              </w:rPr>
            </w:pPr>
            <w:r>
              <w:rPr>
                <w:rFonts w:asciiTheme="minorHAnsi" w:hAnsiTheme="minorHAnsi" w:cstheme="minorHAnsi"/>
                <w:bCs/>
                <w:color w:val="262626" w:themeColor="text1" w:themeTint="D9"/>
              </w:rPr>
              <w:t xml:space="preserve"> </w:t>
            </w:r>
          </w:p>
        </w:tc>
        <w:tc>
          <w:tcPr>
            <w:tcW w:w="1562" w:type="dxa"/>
            <w:shd w:val="clear" w:color="auto" w:fill="FFFFFF" w:themeFill="background1"/>
          </w:tcPr>
          <w:p w14:paraId="5FB37F75" w14:textId="1E0A87CC" w:rsidR="00FA270A" w:rsidRPr="00B7231C" w:rsidRDefault="00FA270A" w:rsidP="00FA270A">
            <w:pPr>
              <w:rPr>
                <w:rFonts w:asciiTheme="minorHAnsi" w:hAnsiTheme="minorHAnsi" w:cstheme="minorHAnsi"/>
                <w:bCs/>
              </w:rPr>
            </w:pPr>
            <w:r w:rsidRPr="00B7231C">
              <w:rPr>
                <w:rFonts w:asciiTheme="minorHAnsi" w:hAnsiTheme="minorHAnsi" w:cstheme="minorHAnsi"/>
                <w:bCs/>
              </w:rPr>
              <w:t>11.30am</w:t>
            </w:r>
          </w:p>
        </w:tc>
        <w:tc>
          <w:tcPr>
            <w:tcW w:w="1697" w:type="dxa"/>
            <w:shd w:val="clear" w:color="auto" w:fill="FFFFFF" w:themeFill="background1"/>
          </w:tcPr>
          <w:p w14:paraId="042D880B" w14:textId="15085C34" w:rsidR="00FA270A" w:rsidRPr="001424AC" w:rsidRDefault="00FA270A" w:rsidP="00FA270A">
            <w:pPr>
              <w:rPr>
                <w:rFonts w:asciiTheme="minorHAnsi" w:hAnsiTheme="minorHAnsi" w:cstheme="minorHAnsi"/>
                <w:bCs/>
              </w:rPr>
            </w:pPr>
            <w:r w:rsidRPr="001424AC">
              <w:rPr>
                <w:rFonts w:asciiTheme="minorHAnsi" w:hAnsiTheme="minorHAnsi" w:cstheme="minorHAnsi"/>
                <w:bCs/>
              </w:rPr>
              <w:t>Holy Name</w:t>
            </w:r>
          </w:p>
        </w:tc>
        <w:tc>
          <w:tcPr>
            <w:tcW w:w="4035" w:type="dxa"/>
            <w:shd w:val="clear" w:color="auto" w:fill="FFFFFF" w:themeFill="background1"/>
          </w:tcPr>
          <w:p w14:paraId="6F931B07" w14:textId="7FF4591B" w:rsidR="00FA270A" w:rsidRPr="00F35740" w:rsidRDefault="002A4439" w:rsidP="00FA270A">
            <w:pPr>
              <w:rPr>
                <w:rFonts w:asciiTheme="minorHAnsi" w:hAnsiTheme="minorHAnsi" w:cstheme="minorHAnsi"/>
              </w:rPr>
            </w:pPr>
            <w:r>
              <w:rPr>
                <w:rFonts w:asciiTheme="minorHAnsi" w:hAnsiTheme="minorHAnsi" w:cstheme="minorHAnsi"/>
                <w:b/>
                <w:bCs/>
                <w:color w:val="000000"/>
              </w:rPr>
              <w:t xml:space="preserve"> </w:t>
            </w:r>
          </w:p>
        </w:tc>
      </w:tr>
    </w:tbl>
    <w:p w14:paraId="6CEF2F3A" w14:textId="36C9D572" w:rsidR="009620AB" w:rsidRPr="00FF4A0E" w:rsidRDefault="00172188" w:rsidP="00D50DBB">
      <w:pPr>
        <w:shd w:val="clear" w:color="auto" w:fill="FFFFFF"/>
      </w:pPr>
      <w:bookmarkStart w:id="2" w:name="_Hlk22914148"/>
      <w:bookmarkEnd w:id="0"/>
      <w:r>
        <w:rPr>
          <w:i/>
          <w:iCs/>
        </w:rPr>
        <w:tab/>
      </w:r>
      <w:r w:rsidR="00F06941" w:rsidRPr="00FF4A0E">
        <w:t>Again, with the Newsletter</w:t>
      </w:r>
      <w:r w:rsidR="004207D5" w:rsidRPr="00FF4A0E">
        <w:t>,</w:t>
      </w:r>
      <w:r w:rsidR="00F06941" w:rsidRPr="00FF4A0E">
        <w:t xml:space="preserve"> are the Sunday Mass Readings so that you have them to read at Mass in Church or online at home</w:t>
      </w:r>
      <w:r w:rsidR="000061D9" w:rsidRPr="00FF4A0E">
        <w:t>.</w:t>
      </w:r>
      <w:r w:rsidR="00955CFC" w:rsidRPr="00FF4A0E">
        <w:rPr>
          <w:bCs/>
        </w:rPr>
        <w:t xml:space="preserve"> </w:t>
      </w:r>
      <w:r w:rsidR="00DB602F" w:rsidRPr="00FF4A0E">
        <w:tab/>
      </w:r>
    </w:p>
    <w:p w14:paraId="121A8A28" w14:textId="07078DDF" w:rsidR="00FA270A" w:rsidRDefault="00CB69CC" w:rsidP="00CC4918">
      <w:pPr>
        <w:shd w:val="clear" w:color="auto" w:fill="FFFFFF"/>
        <w:rPr>
          <w:rFonts w:asciiTheme="minorHAnsi" w:hAnsiTheme="minorHAnsi" w:cstheme="minorHAnsi"/>
        </w:rPr>
      </w:pPr>
      <w:r>
        <w:rPr>
          <w:rFonts w:asciiTheme="minorHAnsi" w:hAnsiTheme="minorHAnsi" w:cstheme="minorHAnsi"/>
        </w:rPr>
        <w:tab/>
      </w:r>
      <w:r w:rsidR="00B61458">
        <w:rPr>
          <w:rFonts w:asciiTheme="minorHAnsi" w:hAnsiTheme="minorHAnsi" w:cstheme="minorHAnsi"/>
        </w:rPr>
        <w:t>This weeken</w:t>
      </w:r>
      <w:r w:rsidR="00E4151B">
        <w:rPr>
          <w:rFonts w:asciiTheme="minorHAnsi" w:hAnsiTheme="minorHAnsi" w:cstheme="minorHAnsi"/>
        </w:rPr>
        <w:t>d</w:t>
      </w:r>
      <w:r w:rsidR="00B61458">
        <w:rPr>
          <w:rFonts w:asciiTheme="minorHAnsi" w:hAnsiTheme="minorHAnsi" w:cstheme="minorHAnsi"/>
        </w:rPr>
        <w:t xml:space="preserve"> we</w:t>
      </w:r>
      <w:r w:rsidR="00E4151B">
        <w:rPr>
          <w:rFonts w:asciiTheme="minorHAnsi" w:hAnsiTheme="minorHAnsi" w:cstheme="minorHAnsi"/>
        </w:rPr>
        <w:t xml:space="preserve"> begin a new Church year as we celebrate the first Sunday of Advent</w:t>
      </w:r>
      <w:r w:rsidR="005855E6">
        <w:rPr>
          <w:rFonts w:asciiTheme="minorHAnsi" w:hAnsiTheme="minorHAnsi" w:cstheme="minorHAnsi"/>
        </w:rPr>
        <w:t xml:space="preserve">. </w:t>
      </w:r>
      <w:r w:rsidR="00B63D03">
        <w:rPr>
          <w:rFonts w:asciiTheme="minorHAnsi" w:hAnsiTheme="minorHAnsi" w:cstheme="minorHAnsi"/>
        </w:rPr>
        <w:t xml:space="preserve">We look forward to welcoming </w:t>
      </w:r>
      <w:r w:rsidR="00F035E7">
        <w:rPr>
          <w:rFonts w:asciiTheme="minorHAnsi" w:hAnsiTheme="minorHAnsi" w:cstheme="minorHAnsi"/>
        </w:rPr>
        <w:t xml:space="preserve">Jesus in his coming at the Feast of Christmas in </w:t>
      </w:r>
      <w:r w:rsidR="006D0A69">
        <w:rPr>
          <w:rFonts w:asciiTheme="minorHAnsi" w:hAnsiTheme="minorHAnsi" w:cstheme="minorHAnsi"/>
        </w:rPr>
        <w:t xml:space="preserve">four </w:t>
      </w:r>
      <w:proofErr w:type="spellStart"/>
      <w:r w:rsidR="006D0A69">
        <w:rPr>
          <w:rFonts w:asciiTheme="minorHAnsi" w:hAnsiTheme="minorHAnsi" w:cstheme="minorHAnsi"/>
        </w:rPr>
        <w:t>week’s time</w:t>
      </w:r>
      <w:proofErr w:type="spellEnd"/>
      <w:r w:rsidR="006D0A69">
        <w:rPr>
          <w:rFonts w:asciiTheme="minorHAnsi" w:hAnsiTheme="minorHAnsi" w:cstheme="minorHAnsi"/>
        </w:rPr>
        <w:t xml:space="preserve">. </w:t>
      </w:r>
      <w:r w:rsidR="00765872">
        <w:rPr>
          <w:rFonts w:asciiTheme="minorHAnsi" w:hAnsiTheme="minorHAnsi" w:cstheme="minorHAnsi"/>
        </w:rPr>
        <w:t>To help our preparation we will have a penitenti</w:t>
      </w:r>
      <w:r w:rsidR="00DF29AA">
        <w:rPr>
          <w:rFonts w:asciiTheme="minorHAnsi" w:hAnsiTheme="minorHAnsi" w:cstheme="minorHAnsi"/>
        </w:rPr>
        <w:t>al service with absolution later in Advent</w:t>
      </w:r>
      <w:r w:rsidR="00F91B02">
        <w:rPr>
          <w:rFonts w:asciiTheme="minorHAnsi" w:hAnsiTheme="minorHAnsi" w:cstheme="minorHAnsi"/>
        </w:rPr>
        <w:t>. I will give you adequate notice.</w:t>
      </w:r>
    </w:p>
    <w:p w14:paraId="1A7D458B" w14:textId="0142A5DF" w:rsidR="003B2FBF" w:rsidRDefault="00F8292A" w:rsidP="00CC4918">
      <w:pPr>
        <w:shd w:val="clear" w:color="auto" w:fill="FFFFFF"/>
        <w:rPr>
          <w:rFonts w:asciiTheme="minorHAnsi" w:hAnsiTheme="minorHAnsi" w:cstheme="minorHAnsi"/>
        </w:rPr>
      </w:pPr>
      <w:r>
        <w:rPr>
          <w:rFonts w:asciiTheme="minorHAnsi" w:hAnsiTheme="minorHAnsi" w:cstheme="minorHAnsi"/>
        </w:rPr>
        <w:tab/>
        <w:t xml:space="preserve">You will notice that </w:t>
      </w:r>
      <w:r w:rsidRPr="00821D31">
        <w:rPr>
          <w:rFonts w:asciiTheme="minorHAnsi" w:hAnsiTheme="minorHAnsi" w:cstheme="minorHAnsi"/>
          <w:b/>
          <w:bCs/>
          <w:color w:val="C02C75"/>
        </w:rPr>
        <w:t>Mass on Monday is the Requiem</w:t>
      </w:r>
      <w:r w:rsidR="004D2A70" w:rsidRPr="00821D31">
        <w:rPr>
          <w:rFonts w:asciiTheme="minorHAnsi" w:hAnsiTheme="minorHAnsi" w:cstheme="minorHAnsi"/>
          <w:b/>
          <w:bCs/>
          <w:color w:val="C02C75"/>
        </w:rPr>
        <w:t xml:space="preserve"> for Doreen Pownall</w:t>
      </w:r>
      <w:r w:rsidR="004D2A70" w:rsidRPr="00821D31">
        <w:rPr>
          <w:rFonts w:asciiTheme="minorHAnsi" w:hAnsiTheme="minorHAnsi" w:cstheme="minorHAnsi"/>
          <w:color w:val="C02C75"/>
        </w:rPr>
        <w:t xml:space="preserve"> </w:t>
      </w:r>
      <w:r w:rsidR="004D2A70">
        <w:rPr>
          <w:rFonts w:asciiTheme="minorHAnsi" w:hAnsiTheme="minorHAnsi" w:cstheme="minorHAnsi"/>
        </w:rPr>
        <w:t>who died recently</w:t>
      </w:r>
      <w:r w:rsidR="00B90BFF">
        <w:rPr>
          <w:rFonts w:asciiTheme="minorHAnsi" w:hAnsiTheme="minorHAnsi" w:cstheme="minorHAnsi"/>
        </w:rPr>
        <w:t>. I hope that if your thinking of coming for Monday morning Mass you will still come to supp</w:t>
      </w:r>
      <w:r w:rsidR="00310400">
        <w:rPr>
          <w:rFonts w:asciiTheme="minorHAnsi" w:hAnsiTheme="minorHAnsi" w:cstheme="minorHAnsi"/>
        </w:rPr>
        <w:t xml:space="preserve">ort Doreen’s family on this sad occasion. </w:t>
      </w:r>
      <w:r w:rsidR="00821D31" w:rsidRPr="00821D31">
        <w:rPr>
          <w:rFonts w:asciiTheme="minorHAnsi" w:hAnsiTheme="minorHAnsi" w:cstheme="minorHAnsi"/>
          <w:b/>
          <w:bCs/>
          <w:color w:val="C02C75"/>
        </w:rPr>
        <w:t>Mass is at 12noon</w:t>
      </w:r>
    </w:p>
    <w:p w14:paraId="74AA8210" w14:textId="76B41013" w:rsidR="00363C03" w:rsidRPr="00650AC1" w:rsidRDefault="00363C03" w:rsidP="009D7893">
      <w:pPr>
        <w:shd w:val="clear" w:color="auto" w:fill="FFFFFF"/>
        <w:jc w:val="center"/>
      </w:pPr>
      <w:bookmarkStart w:id="3" w:name="_Hlk183195159"/>
      <w:r>
        <w:rPr>
          <w:b/>
          <w:bCs/>
          <w:lang w:val="en-US"/>
        </w:rPr>
        <w:t>***********************************</w:t>
      </w:r>
    </w:p>
    <w:bookmarkEnd w:id="3"/>
    <w:p w14:paraId="5AEDAECD" w14:textId="199FB559" w:rsidR="00264A12" w:rsidRDefault="00650AC1" w:rsidP="00264A12">
      <w:pPr>
        <w:jc w:val="both"/>
        <w:rPr>
          <w:rStyle w:val="Emphasis"/>
          <w:bCs/>
          <w:i w:val="0"/>
          <w:color w:val="000000"/>
        </w:rPr>
      </w:pPr>
      <w:r w:rsidRPr="00FF4A0E">
        <w:rPr>
          <w:b/>
          <w:bCs/>
          <w:color w:val="BE2C75"/>
          <w:lang w:val="en-US"/>
        </w:rPr>
        <w:t>Y</w:t>
      </w:r>
      <w:r w:rsidR="00D0373E" w:rsidRPr="00FF4A0E">
        <w:rPr>
          <w:b/>
          <w:bCs/>
          <w:color w:val="BE2C75"/>
          <w:lang w:val="en-US"/>
        </w:rPr>
        <w:t>our prayers</w:t>
      </w:r>
      <w:r w:rsidR="004E3ED2" w:rsidRPr="00FF4A0E">
        <w:rPr>
          <w:lang w:val="en-US"/>
        </w:rPr>
        <w:t xml:space="preserve">         </w:t>
      </w:r>
      <w:r w:rsidR="00045CC9" w:rsidRPr="00045CC9">
        <w:rPr>
          <w:lang w:val="en-US"/>
        </w:rPr>
        <w:t>Please pray for those who</w:t>
      </w:r>
      <w:r w:rsidR="00045CC9" w:rsidRPr="00045CC9">
        <w:rPr>
          <w:i/>
          <w:lang w:val="en-US"/>
        </w:rPr>
        <w:t xml:space="preserve"> are celebrating significant anniversaries at this time of year</w:t>
      </w:r>
      <w:r w:rsidR="00045CC9" w:rsidRPr="00045CC9">
        <w:rPr>
          <w:lang w:val="en-US"/>
        </w:rPr>
        <w:t xml:space="preserve"> and those who are sick: Kay Doran, Eve Perry, Emma Kelly, Geraldine Newton, Margaret Rose Gillam, John and Julia Delaney, Brian Farrell, Maureen Denyer, Patricia Lacey, Paola Fregona, Kevin Nolan, Daniel Dobbs, </w:t>
      </w:r>
      <w:r w:rsidR="00045CC9" w:rsidRPr="00045CC9">
        <w:rPr>
          <w:rStyle w:val="Emphasis"/>
          <w:i w:val="0"/>
          <w:iCs w:val="0"/>
        </w:rPr>
        <w:t>Anja Welsh-Smyth,</w:t>
      </w:r>
      <w:r w:rsidR="00045CC9" w:rsidRPr="00045CC9">
        <w:rPr>
          <w:i/>
          <w:iCs/>
        </w:rPr>
        <w:t xml:space="preserve"> </w:t>
      </w:r>
      <w:r w:rsidR="00045CC9" w:rsidRPr="00045CC9">
        <w:rPr>
          <w:rStyle w:val="Emphasis"/>
          <w:i w:val="0"/>
          <w:iCs w:val="0"/>
        </w:rPr>
        <w:t xml:space="preserve">Connor O’Mahoney, </w:t>
      </w:r>
      <w:r w:rsidR="00045CC9" w:rsidRPr="00045CC9">
        <w:rPr>
          <w:rStyle w:val="Emphasis"/>
          <w:i w:val="0"/>
        </w:rPr>
        <w:t>Paschal Welsh, Jenny Fogg,</w:t>
      </w:r>
      <w:r w:rsidR="00DD3A0F">
        <w:rPr>
          <w:rStyle w:val="Emphasis"/>
          <w:i w:val="0"/>
        </w:rPr>
        <w:t xml:space="preserve"> Nelia Fregona</w:t>
      </w:r>
      <w:r w:rsidR="00045CC9" w:rsidRPr="00045CC9">
        <w:rPr>
          <w:i/>
          <w:iCs/>
        </w:rPr>
        <w:t xml:space="preserve"> </w:t>
      </w:r>
      <w:r w:rsidR="00045CC9" w:rsidRPr="00045CC9">
        <w:rPr>
          <w:rStyle w:val="Emphasis"/>
          <w:i w:val="0"/>
        </w:rPr>
        <w:t>and Maria Jones.</w:t>
      </w:r>
      <w:bookmarkEnd w:id="2"/>
    </w:p>
    <w:p w14:paraId="4C590416" w14:textId="77777777" w:rsidR="00CC4918" w:rsidRPr="00650AC1" w:rsidRDefault="00CC4918" w:rsidP="00CC4918">
      <w:pPr>
        <w:shd w:val="clear" w:color="auto" w:fill="FFFFFF"/>
        <w:jc w:val="center"/>
      </w:pPr>
      <w:r>
        <w:rPr>
          <w:b/>
          <w:bCs/>
          <w:lang w:val="en-US"/>
        </w:rPr>
        <w:t>***********************************</w:t>
      </w:r>
    </w:p>
    <w:p w14:paraId="1F9D4497" w14:textId="340E737F" w:rsidR="0014205F" w:rsidRPr="00264A12" w:rsidRDefault="00D073E6" w:rsidP="00F42C8F">
      <w:pPr>
        <w:jc w:val="both"/>
        <w:rPr>
          <w:bCs/>
          <w:iCs/>
          <w:color w:val="000000"/>
        </w:rPr>
      </w:pPr>
      <w:r w:rsidRPr="00FF4A0E">
        <w:rPr>
          <w:b/>
          <w:color w:val="BE2C75"/>
          <w:u w:val="thick"/>
          <w:lang w:eastAsia="en-US"/>
        </w:rPr>
        <w:t>Food Bank</w:t>
      </w:r>
      <w:r w:rsidRPr="00FF4A0E">
        <w:rPr>
          <w:bCs/>
          <w:lang w:eastAsia="en-US"/>
        </w:rPr>
        <w:tab/>
      </w:r>
      <w:r w:rsidR="00797DE2" w:rsidRPr="00797DE2">
        <w:rPr>
          <w:lang w:eastAsia="en-US"/>
        </w:rPr>
        <w:t xml:space="preserve">I thank you for your support to the food bank. Please leave any donations in the Porch of St Peter’s Church or the Presbytery Porch at Holy Name.  Items particularly needed </w:t>
      </w:r>
      <w:r w:rsidR="00797DE2" w:rsidRPr="00797DE2">
        <w:rPr>
          <w:lang w:eastAsia="en-US"/>
        </w:rPr>
        <w:lastRenderedPageBreak/>
        <w:t>at present include: Tinned fruit, tinned potatoes, tinned spaghetti , cereal and treats (chocolate etc).</w:t>
      </w:r>
      <w:r w:rsidR="00797DE2" w:rsidRPr="008F7894">
        <w:rPr>
          <w:bCs/>
          <w:lang w:eastAsia="en-US"/>
        </w:rPr>
        <w:t xml:space="preserve">  </w:t>
      </w:r>
      <w:bookmarkStart w:id="4" w:name="_Hlk115089388"/>
    </w:p>
    <w:p w14:paraId="34082C73" w14:textId="579A08D9" w:rsidR="00611D96" w:rsidRPr="00FF4A0E" w:rsidRDefault="004E4D1A" w:rsidP="00F42C8F">
      <w:pPr>
        <w:jc w:val="center"/>
        <w:rPr>
          <w:b/>
          <w:bCs/>
          <w:lang w:val="en-US"/>
        </w:rPr>
      </w:pPr>
      <w:r w:rsidRPr="00FF4A0E">
        <w:rPr>
          <w:b/>
          <w:bCs/>
          <w:lang w:val="en-US"/>
        </w:rPr>
        <w:t>***********************************</w:t>
      </w:r>
      <w:bookmarkEnd w:id="4"/>
    </w:p>
    <w:p w14:paraId="049FD696" w14:textId="3550E9FE" w:rsidR="006C09EB" w:rsidRPr="00821D31" w:rsidRDefault="006C09EB" w:rsidP="00F42C8F">
      <w:pPr>
        <w:spacing w:line="259" w:lineRule="auto"/>
        <w:rPr>
          <w:rFonts w:eastAsia="Aptos"/>
          <w:kern w:val="2"/>
          <w:lang w:eastAsia="en-US"/>
          <w14:ligatures w14:val="standardContextual"/>
        </w:rPr>
      </w:pPr>
      <w:bookmarkStart w:id="5" w:name="_Hlk178849584"/>
      <w:r w:rsidRPr="006C09EB">
        <w:rPr>
          <w:rFonts w:eastAsia="Aptos"/>
          <w:b/>
          <w:bCs/>
          <w:color w:val="C43255"/>
          <w:kern w:val="2"/>
          <w:u w:val="single"/>
          <w:lang w:eastAsia="en-US"/>
          <w14:ligatures w14:val="standardContextual"/>
        </w:rPr>
        <w:t>ADVENT RETREAT</w:t>
      </w:r>
      <w:r w:rsidRPr="006C09EB">
        <w:rPr>
          <w:rFonts w:eastAsia="Aptos"/>
          <w:color w:val="C43255"/>
          <w:kern w:val="2"/>
          <w:lang w:eastAsia="en-US"/>
          <w14:ligatures w14:val="standardContextual"/>
        </w:rPr>
        <w:t xml:space="preserve"> </w:t>
      </w:r>
      <w:r w:rsidRPr="006C09EB">
        <w:rPr>
          <w:rFonts w:eastAsia="Aptos"/>
          <w:kern w:val="2"/>
          <w:lang w:eastAsia="en-US"/>
          <w14:ligatures w14:val="standardContextual"/>
        </w:rPr>
        <w:t xml:space="preserve">(AGE 15 TO YOUNG ADULTS) AT CASTLERIGG MANOR Bookings will close for the Advent Retreat at </w:t>
      </w:r>
      <w:proofErr w:type="spellStart"/>
      <w:r w:rsidRPr="006C09EB">
        <w:rPr>
          <w:rFonts w:eastAsia="Aptos"/>
          <w:kern w:val="2"/>
          <w:lang w:eastAsia="en-US"/>
          <w14:ligatures w14:val="standardContextual"/>
        </w:rPr>
        <w:t>Castlerigg</w:t>
      </w:r>
      <w:proofErr w:type="spellEnd"/>
      <w:r w:rsidRPr="006C09EB">
        <w:rPr>
          <w:rFonts w:eastAsia="Aptos"/>
          <w:kern w:val="2"/>
          <w:lang w:eastAsia="en-US"/>
          <w14:ligatures w14:val="standardContextual"/>
        </w:rPr>
        <w:t xml:space="preserve"> on December 11</w:t>
      </w:r>
      <w:r w:rsidRPr="006C09EB">
        <w:rPr>
          <w:rFonts w:eastAsia="Aptos"/>
          <w:kern w:val="2"/>
          <w:vertAlign w:val="superscript"/>
          <w:lang w:eastAsia="en-US"/>
          <w14:ligatures w14:val="standardContextual"/>
        </w:rPr>
        <w:t>th</w:t>
      </w:r>
      <w:r w:rsidRPr="006C09EB">
        <w:rPr>
          <w:rFonts w:eastAsia="Aptos"/>
          <w:kern w:val="2"/>
          <w:lang w:eastAsia="en-US"/>
          <w14:ligatures w14:val="standardContextual"/>
        </w:rPr>
        <w:t xml:space="preserve"> at Midday. The open retreats at </w:t>
      </w:r>
      <w:proofErr w:type="spellStart"/>
      <w:r w:rsidRPr="006C09EB">
        <w:rPr>
          <w:rFonts w:eastAsia="Aptos"/>
          <w:kern w:val="2"/>
          <w:lang w:eastAsia="en-US"/>
          <w14:ligatures w14:val="standardContextual"/>
        </w:rPr>
        <w:t>Castlerigg</w:t>
      </w:r>
      <w:proofErr w:type="spellEnd"/>
      <w:r w:rsidRPr="006C09EB">
        <w:rPr>
          <w:rFonts w:eastAsia="Aptos"/>
          <w:kern w:val="2"/>
          <w:lang w:eastAsia="en-US"/>
          <w14:ligatures w14:val="standardContextual"/>
        </w:rPr>
        <w:t xml:space="preserve"> give teens and young adults a great way to make friends, deepen their faith, and have some fun and they usually prove very popular. The weekend costs £65 but anyone who might struggle with this is invited to get in touch. Further details – </w:t>
      </w:r>
      <w:hyperlink r:id="rId12" w:history="1">
        <w:r w:rsidRPr="006C09EB">
          <w:rPr>
            <w:rFonts w:eastAsia="Aptos"/>
            <w:kern w:val="2"/>
            <w:lang w:eastAsia="en-US"/>
            <w14:ligatures w14:val="standardContextual"/>
          </w:rPr>
          <w:t>director@castleriggmanor.co.uk</w:t>
        </w:r>
      </w:hyperlink>
      <w:r w:rsidRPr="006C09EB">
        <w:rPr>
          <w:rFonts w:eastAsia="Aptos"/>
          <w:kern w:val="2"/>
          <w:lang w:eastAsia="en-US"/>
          <w14:ligatures w14:val="standardContextual"/>
        </w:rPr>
        <w:t>. Sign up at castleriggmanor.com &gt;&gt; what’s coming up.</w:t>
      </w:r>
    </w:p>
    <w:p w14:paraId="4088898A" w14:textId="37F7D9CE" w:rsidR="0026382A" w:rsidRDefault="0026382A" w:rsidP="00F42C8F">
      <w:pPr>
        <w:jc w:val="center"/>
        <w:rPr>
          <w:rFonts w:asciiTheme="minorHAnsi" w:hAnsiTheme="minorHAnsi" w:cstheme="minorHAnsi"/>
          <w:b/>
          <w:bCs/>
          <w:lang w:val="en-US"/>
        </w:rPr>
      </w:pPr>
      <w:bookmarkStart w:id="6" w:name="_Hlk179023861"/>
      <w:bookmarkEnd w:id="5"/>
      <w:r w:rsidRPr="0093747A">
        <w:rPr>
          <w:rFonts w:asciiTheme="minorHAnsi" w:hAnsiTheme="minorHAnsi" w:cstheme="minorHAnsi"/>
          <w:b/>
          <w:bCs/>
          <w:lang w:val="en-US"/>
        </w:rPr>
        <w:t>***********************************</w:t>
      </w:r>
    </w:p>
    <w:p w14:paraId="4B8B6A6A" w14:textId="77777777" w:rsidR="00821D31" w:rsidRDefault="00A248EE" w:rsidP="00F42C8F">
      <w:pPr>
        <w:spacing w:line="259" w:lineRule="auto"/>
        <w:rPr>
          <w:rFonts w:ascii="Aptos" w:eastAsia="Aptos" w:hAnsi="Aptos" w:cs="Aptos"/>
          <w:kern w:val="2"/>
          <w:sz w:val="22"/>
          <w:szCs w:val="22"/>
          <w:lang w:eastAsia="en-US"/>
          <w14:ligatures w14:val="standardContextual"/>
        </w:rPr>
      </w:pPr>
      <w:r w:rsidRPr="00A248EE">
        <w:rPr>
          <w:rFonts w:asciiTheme="minorHAnsi" w:eastAsia="Aptos" w:hAnsiTheme="minorHAnsi" w:cstheme="minorHAnsi"/>
          <w:b/>
          <w:bCs/>
          <w:color w:val="C43255"/>
          <w:kern w:val="2"/>
          <w:u w:val="single"/>
          <w:lang w:eastAsia="en-GB"/>
          <w14:ligatures w14:val="standardContextual"/>
        </w:rPr>
        <w:t>Vacancies</w:t>
      </w:r>
      <w:r w:rsidRPr="00A248EE">
        <w:rPr>
          <w:rFonts w:asciiTheme="minorHAnsi" w:eastAsia="Aptos" w:hAnsiTheme="minorHAnsi" w:cstheme="minorHAnsi"/>
          <w:kern w:val="2"/>
          <w:lang w:eastAsia="en-GB"/>
          <w14:ligatures w14:val="standardContextual"/>
        </w:rPr>
        <w:tab/>
        <w:t xml:space="preserve"> </w:t>
      </w:r>
      <w:r w:rsidRPr="00A248EE">
        <w:rPr>
          <w:rFonts w:asciiTheme="minorHAnsi" w:eastAsia="Aptos" w:hAnsiTheme="minorHAnsi" w:cstheme="minorHAnsi"/>
          <w:kern w:val="2"/>
          <w:lang w:eastAsia="en-US"/>
          <w14:ligatures w14:val="standardContextual"/>
        </w:rPr>
        <w:t xml:space="preserve">Two Administrator vacancies, (full time: 35 hours and part time: 25 hours)  have arisen within our Inter-Diocesan Fuel Management Department, which is a Catholic organisation purchasing gas, electricity, fuel oil and biomass for all Catholic Dioceses in England and Wales.  Salary: £23K to £25K (pro rata) depending on experience.  Further details can be found via our Diocesan website </w:t>
      </w:r>
      <w:hyperlink r:id="rId13" w:history="1">
        <w:r w:rsidRPr="00A248EE">
          <w:rPr>
            <w:rFonts w:asciiTheme="minorHAnsi" w:eastAsia="Aptos" w:hAnsiTheme="minorHAnsi" w:cstheme="minorHAnsi"/>
            <w:kern w:val="2"/>
            <w:lang w:eastAsia="en-US"/>
            <w14:ligatures w14:val="standardContextual"/>
          </w:rPr>
          <w:t>https://www.dioceseofshrewsbury.org/latest-vacancies/</w:t>
        </w:r>
      </w:hyperlink>
      <w:r w:rsidRPr="00A248EE">
        <w:rPr>
          <w:rFonts w:asciiTheme="minorHAnsi" w:eastAsia="Aptos" w:hAnsiTheme="minorHAnsi" w:cstheme="minorHAnsi"/>
          <w:kern w:val="2"/>
          <w:lang w:eastAsia="en-US"/>
          <w14:ligatures w14:val="standardContextual"/>
        </w:rPr>
        <w:t xml:space="preserve"> completed application should be sent to Pauline McCulloch, </w:t>
      </w:r>
      <w:hyperlink r:id="rId14" w:history="1">
        <w:r w:rsidRPr="00A248EE">
          <w:rPr>
            <w:rFonts w:asciiTheme="minorHAnsi" w:eastAsia="Aptos" w:hAnsiTheme="minorHAnsi" w:cstheme="minorHAnsi"/>
            <w:kern w:val="2"/>
            <w:lang w:eastAsia="en-US"/>
            <w14:ligatures w14:val="standardContextual"/>
          </w:rPr>
          <w:t>recruitment@dioceseofshrewsbury.org</w:t>
        </w:r>
      </w:hyperlink>
      <w:r w:rsidRPr="00A248EE">
        <w:rPr>
          <w:rFonts w:asciiTheme="minorHAnsi" w:eastAsia="Aptos" w:hAnsiTheme="minorHAnsi" w:cstheme="minorHAnsi"/>
          <w:kern w:val="2"/>
          <w:lang w:eastAsia="en-US"/>
          <w14:ligatures w14:val="standardContextual"/>
        </w:rPr>
        <w:t>   Closing date Friday 29 November 2024</w:t>
      </w:r>
      <w:r w:rsidRPr="00A248EE">
        <w:rPr>
          <w:rFonts w:ascii="Aptos" w:eastAsia="Aptos" w:hAnsi="Aptos" w:cs="Aptos"/>
          <w:kern w:val="2"/>
          <w:sz w:val="22"/>
          <w:szCs w:val="22"/>
          <w:lang w:eastAsia="en-US"/>
          <w14:ligatures w14:val="standardContextual"/>
        </w:rPr>
        <w:t>. </w:t>
      </w:r>
      <w:bookmarkEnd w:id="6"/>
    </w:p>
    <w:p w14:paraId="06CA056D" w14:textId="7C8D15D4" w:rsidR="00414B34" w:rsidRDefault="00414B34" w:rsidP="00F42C8F">
      <w:pPr>
        <w:spacing w:line="259" w:lineRule="auto"/>
        <w:jc w:val="center"/>
        <w:rPr>
          <w:rFonts w:asciiTheme="minorHAnsi" w:hAnsiTheme="minorHAnsi" w:cstheme="minorHAnsi"/>
          <w:b/>
          <w:bCs/>
          <w:lang w:val="en-US"/>
        </w:rPr>
      </w:pPr>
      <w:bookmarkStart w:id="7" w:name="_Hlk183861539"/>
      <w:r w:rsidRPr="00430F5A">
        <w:rPr>
          <w:rFonts w:asciiTheme="minorHAnsi" w:hAnsiTheme="minorHAnsi" w:cstheme="minorHAnsi"/>
          <w:b/>
          <w:bCs/>
          <w:lang w:val="en-US"/>
        </w:rPr>
        <w:t>***********************************</w:t>
      </w:r>
    </w:p>
    <w:p w14:paraId="0A08ED90" w14:textId="77777777" w:rsidR="003C4EA8" w:rsidRDefault="00D47CE6" w:rsidP="00F42C8F">
      <w:pPr>
        <w:pBdr>
          <w:bottom w:val="dotted" w:sz="24" w:space="3" w:color="auto"/>
        </w:pBdr>
        <w:spacing w:line="259" w:lineRule="auto"/>
        <w:rPr>
          <w:rFonts w:eastAsia="Aptos"/>
          <w:i/>
          <w:iCs/>
          <w:kern w:val="2"/>
          <w:lang w:eastAsia="en-GB"/>
          <w14:ligatures w14:val="standardContextual"/>
        </w:rPr>
      </w:pPr>
      <w:bookmarkStart w:id="8" w:name="_Hlk180595103"/>
      <w:bookmarkEnd w:id="7"/>
      <w:r w:rsidRPr="00D47CE6">
        <w:rPr>
          <w:rFonts w:eastAsiaTheme="minorHAnsi"/>
          <w:b/>
          <w:bCs/>
          <w:color w:val="C43255"/>
          <w:kern w:val="2"/>
          <w:u w:val="single"/>
          <w:lang w:val="en-US" w:eastAsia="en-US"/>
          <w14:ligatures w14:val="standardContextual"/>
        </w:rPr>
        <w:t>Advent Talks</w:t>
      </w:r>
      <w:r w:rsidRPr="00D47CE6">
        <w:rPr>
          <w:rFonts w:eastAsiaTheme="minorHAnsi"/>
          <w:kern w:val="2"/>
          <w:lang w:val="en-US" w:eastAsia="en-US"/>
          <w14:ligatures w14:val="standardContextual"/>
        </w:rPr>
        <w:tab/>
      </w:r>
      <w:r w:rsidRPr="00D47CE6">
        <w:rPr>
          <w:rFonts w:eastAsia="Aptos"/>
          <w:kern w:val="2"/>
          <w:lang w:eastAsia="en-GB"/>
          <w14:ligatures w14:val="standardContextual"/>
        </w:rPr>
        <w:t xml:space="preserve">You are invited to a series of talks in Advent to coincide with the launch of the New Lectionary at the </w:t>
      </w:r>
      <w:r w:rsidRPr="00D47CE6">
        <w:rPr>
          <w:rFonts w:eastAsia="Aptos"/>
          <w:b/>
          <w:bCs/>
          <w:color w:val="C02C75"/>
          <w:kern w:val="2"/>
          <w:lang w:eastAsia="en-GB"/>
          <w14:ligatures w14:val="standardContextual"/>
        </w:rPr>
        <w:t>Parish Hall, Holy Angels, Hale Barns, Altrincham, WA15 0HG.  At 7pm on Wednesday 4</w:t>
      </w:r>
      <w:r w:rsidRPr="00D47CE6">
        <w:rPr>
          <w:rFonts w:eastAsia="Aptos"/>
          <w:b/>
          <w:bCs/>
          <w:color w:val="C02C75"/>
          <w:kern w:val="2"/>
          <w:vertAlign w:val="superscript"/>
          <w:lang w:eastAsia="en-GB"/>
          <w14:ligatures w14:val="standardContextual"/>
        </w:rPr>
        <w:t xml:space="preserve">th </w:t>
      </w:r>
      <w:r w:rsidRPr="00D47CE6">
        <w:rPr>
          <w:rFonts w:eastAsia="Aptos"/>
          <w:b/>
          <w:bCs/>
          <w:color w:val="C02C75"/>
          <w:kern w:val="2"/>
          <w:lang w:eastAsia="en-GB"/>
          <w14:ligatures w14:val="standardContextual"/>
        </w:rPr>
        <w:t>December</w:t>
      </w:r>
      <w:r w:rsidRPr="00D47CE6">
        <w:rPr>
          <w:rFonts w:eastAsia="Aptos"/>
          <w:color w:val="C02C75"/>
          <w:kern w:val="2"/>
          <w:lang w:eastAsia="en-GB"/>
          <w14:ligatures w14:val="standardContextual"/>
        </w:rPr>
        <w:t xml:space="preserve"> </w:t>
      </w:r>
      <w:r w:rsidRPr="00D47CE6">
        <w:rPr>
          <w:rFonts w:eastAsia="Aptos"/>
          <w:kern w:val="2"/>
          <w:lang w:eastAsia="en-GB"/>
          <w14:ligatures w14:val="standardContextual"/>
        </w:rPr>
        <w:t>we are delighted to welcome Fr Paul Denney who is a priest of the Diocese of Motherwell, Scotland. He has a Licentiate in Scared Scripture from the Pontifical Biblical Institute. He has recently served on the editorial board for the new lectionary as the delegate of the Bishops’ Conference of Scotland. He will speak to us about the new translation of the Lectionary that we will be using at Mass.</w:t>
      </w:r>
      <w:r w:rsidRPr="00D47CE6">
        <w:rPr>
          <w:rFonts w:eastAsia="Aptos"/>
          <w:i/>
          <w:iCs/>
          <w:kern w:val="2"/>
          <w:lang w:eastAsia="en-GB"/>
          <w14:ligatures w14:val="standardContextual"/>
        </w:rPr>
        <w:t xml:space="preserve"> (I will give you details of the other talks as they come up for the </w:t>
      </w:r>
      <w:r w:rsidR="005E4F16">
        <w:rPr>
          <w:rFonts w:eastAsia="Aptos"/>
          <w:i/>
          <w:iCs/>
          <w:kern w:val="2"/>
          <w:lang w:eastAsia="en-GB"/>
          <w14:ligatures w14:val="standardContextual"/>
        </w:rPr>
        <w:t>following</w:t>
      </w:r>
      <w:r w:rsidRPr="00D47CE6">
        <w:rPr>
          <w:rFonts w:eastAsia="Aptos"/>
          <w:i/>
          <w:iCs/>
          <w:kern w:val="2"/>
          <w:lang w:eastAsia="en-GB"/>
          <w14:ligatures w14:val="standardContextual"/>
        </w:rPr>
        <w:t xml:space="preserve"> two Weeks)</w:t>
      </w:r>
      <w:bookmarkStart w:id="9" w:name="_Hlk180595540"/>
      <w:bookmarkEnd w:id="8"/>
    </w:p>
    <w:p w14:paraId="7C7B96C9" w14:textId="4C922B83" w:rsidR="00D22278" w:rsidRPr="00D22278" w:rsidRDefault="00D22278" w:rsidP="00D22278">
      <w:pPr>
        <w:spacing w:line="259" w:lineRule="auto"/>
        <w:jc w:val="center"/>
        <w:rPr>
          <w:rFonts w:asciiTheme="minorHAnsi" w:hAnsiTheme="minorHAnsi" w:cstheme="minorHAnsi"/>
          <w:b/>
          <w:bCs/>
          <w:lang w:val="en-US"/>
        </w:rPr>
      </w:pPr>
      <w:r w:rsidRPr="00430F5A">
        <w:rPr>
          <w:rFonts w:asciiTheme="minorHAnsi" w:hAnsiTheme="minorHAnsi" w:cstheme="minorHAnsi"/>
          <w:b/>
          <w:bCs/>
          <w:lang w:val="en-US"/>
        </w:rPr>
        <w:t>**********************************</w:t>
      </w:r>
      <w:r w:rsidR="002425D3">
        <w:rPr>
          <w:rFonts w:asciiTheme="minorHAnsi" w:hAnsiTheme="minorHAnsi" w:cstheme="minorHAnsi"/>
          <w:b/>
          <w:bCs/>
          <w:lang w:val="en-US"/>
        </w:rPr>
        <w:t>*</w:t>
      </w:r>
    </w:p>
    <w:p w14:paraId="64391071" w14:textId="5089B078" w:rsidR="002425D3" w:rsidRDefault="007A766B" w:rsidP="00F42C8F">
      <w:pPr>
        <w:pBdr>
          <w:bottom w:val="dotted" w:sz="24" w:space="3" w:color="auto"/>
        </w:pBdr>
        <w:spacing w:line="259" w:lineRule="auto"/>
        <w:rPr>
          <w:b/>
          <w:bCs/>
          <w:color w:val="C02C75"/>
          <w:u w:val="thick"/>
          <w:lang w:val="en-US"/>
        </w:rPr>
      </w:pPr>
      <w:r>
        <w:rPr>
          <w:b/>
          <w:bCs/>
          <w:color w:val="C02C75"/>
          <w:u w:val="single"/>
          <w:lang w:val="en-US"/>
        </w:rPr>
        <w:t>C</w:t>
      </w:r>
      <w:bookmarkEnd w:id="9"/>
      <w:r>
        <w:rPr>
          <w:b/>
          <w:bCs/>
          <w:color w:val="C02C75"/>
          <w:u w:val="single"/>
          <w:lang w:val="en-US"/>
        </w:rPr>
        <w:t>AFOD</w:t>
      </w:r>
      <w:r w:rsidR="004773B5" w:rsidRPr="004773B5">
        <w:rPr>
          <w:rFonts w:eastAsia="Aptos"/>
          <w:b/>
          <w:bCs/>
          <w:color w:val="C43255"/>
          <w:kern w:val="2"/>
          <w:u w:val="single"/>
          <w:lang w:eastAsia="en-GB"/>
          <w14:ligatures w14:val="standardContextual"/>
        </w:rPr>
        <w:t xml:space="preserve"> </w:t>
      </w:r>
      <w:r w:rsidR="004773B5" w:rsidRPr="005E4F16">
        <w:rPr>
          <w:rFonts w:eastAsia="Aptos"/>
          <w:b/>
          <w:bCs/>
          <w:color w:val="C02C75"/>
          <w:kern w:val="2"/>
          <w:u w:val="single"/>
          <w:lang w:eastAsia="en-GB"/>
          <w14:ligatures w14:val="standardContextual"/>
        </w:rPr>
        <w:t>school volunteers</w:t>
      </w:r>
      <w:r w:rsidR="004773B5" w:rsidRPr="005E4F16">
        <w:rPr>
          <w:rFonts w:eastAsia="Aptos"/>
          <w:color w:val="C02C75"/>
          <w:kern w:val="2"/>
          <w:lang w:eastAsia="en-GB"/>
          <w14:ligatures w14:val="standardContextual"/>
        </w:rPr>
        <w:t xml:space="preserve"> </w:t>
      </w:r>
      <w:r w:rsidR="004773B5" w:rsidRPr="004773B5">
        <w:rPr>
          <w:rFonts w:eastAsia="Aptos"/>
          <w:kern w:val="2"/>
          <w:lang w:eastAsia="en-GB"/>
          <w14:ligatures w14:val="standardContextual"/>
        </w:rPr>
        <w:t>needed</w:t>
      </w:r>
      <w:r w:rsidR="004773B5" w:rsidRPr="004773B5">
        <w:rPr>
          <w:rFonts w:eastAsia="Aptos"/>
          <w:i/>
          <w:iCs/>
          <w:kern w:val="2"/>
          <w:lang w:eastAsia="en-GB"/>
          <w14:ligatures w14:val="standardContextual"/>
        </w:rPr>
        <w:t>!</w:t>
      </w:r>
      <w:r w:rsidR="004773B5" w:rsidRPr="004773B5">
        <w:rPr>
          <w:rFonts w:eastAsia="Aptos"/>
          <w:kern w:val="2"/>
          <w:lang w:eastAsia="en-GB"/>
          <w14:ligatures w14:val="standardContextual"/>
        </w:rPr>
        <w:t xml:space="preserve"> Could you visit your local Catholic school to talk about the work of CAFOD? We are looking for volunteers in the Shrewsbury Diocese to deliver school assemblies and workshops to inspire children and young people to make a difference and take action. For further information please contact Anna on 07710 094449 or </w:t>
      </w:r>
      <w:r w:rsidR="0021520D">
        <w:rPr>
          <w:rFonts w:eastAsia="Aptos"/>
          <w:kern w:val="2"/>
          <w:lang w:eastAsia="en-GB"/>
          <w14:ligatures w14:val="standardContextual"/>
        </w:rPr>
        <w:t xml:space="preserve">email </w:t>
      </w:r>
      <w:hyperlink r:id="rId15" w:history="1">
        <w:r w:rsidR="002425D3" w:rsidRPr="009B5125">
          <w:rPr>
            <w:rStyle w:val="Hyperlink"/>
            <w:rFonts w:eastAsia="Aptos"/>
            <w:kern w:val="2"/>
            <w:lang w:eastAsia="en-GB"/>
            <w14:ligatures w14:val="standardContextual"/>
          </w:rPr>
          <w:t>aletizia@cafod.org.uk</w:t>
        </w:r>
      </w:hyperlink>
    </w:p>
    <w:p w14:paraId="19007154" w14:textId="75762AD5" w:rsidR="00A56CDD" w:rsidRDefault="000100D0" w:rsidP="00F42C8F">
      <w:pPr>
        <w:pStyle w:val="NormalWeb"/>
        <w:rPr>
          <w:rFonts w:ascii="Times New Roman" w:hAnsi="Times New Roman" w:cs="Times New Roman"/>
          <w:sz w:val="28"/>
          <w:szCs w:val="28"/>
          <w:lang w:val="en-US"/>
        </w:rPr>
      </w:pPr>
      <w:r w:rsidRPr="00527DCD">
        <w:rPr>
          <w:rFonts w:ascii="Times New Roman" w:hAnsi="Times New Roman" w:cs="Times New Roman"/>
          <w:b/>
          <w:bCs/>
          <w:color w:val="C02C75"/>
          <w:sz w:val="28"/>
          <w:szCs w:val="28"/>
          <w:u w:val="thick"/>
          <w:lang w:val="en-US"/>
        </w:rPr>
        <w:t>Service</w:t>
      </w:r>
      <w:r w:rsidR="00527DCD">
        <w:rPr>
          <w:rFonts w:ascii="Times New Roman" w:hAnsi="Times New Roman" w:cs="Times New Roman"/>
          <w:b/>
          <w:bCs/>
          <w:color w:val="C02C75"/>
          <w:sz w:val="28"/>
          <w:szCs w:val="28"/>
          <w:u w:val="thick"/>
          <w:lang w:val="en-US"/>
        </w:rPr>
        <w:t xml:space="preserve"> of Carols and Readings</w:t>
      </w:r>
      <w:r w:rsidR="00527DCD">
        <w:rPr>
          <w:rFonts w:ascii="Times New Roman" w:hAnsi="Times New Roman" w:cs="Times New Roman"/>
          <w:sz w:val="28"/>
          <w:szCs w:val="28"/>
          <w:lang w:val="en-US"/>
        </w:rPr>
        <w:tab/>
      </w:r>
      <w:r w:rsidR="00E12825">
        <w:rPr>
          <w:rFonts w:ascii="Times New Roman" w:hAnsi="Times New Roman" w:cs="Times New Roman"/>
          <w:sz w:val="28"/>
          <w:szCs w:val="28"/>
          <w:lang w:val="en-US"/>
        </w:rPr>
        <w:t>There will be a Service of Carols and Readings</w:t>
      </w:r>
      <w:r w:rsidR="001C68C5">
        <w:rPr>
          <w:rFonts w:ascii="Times New Roman" w:hAnsi="Times New Roman" w:cs="Times New Roman"/>
          <w:sz w:val="28"/>
          <w:szCs w:val="28"/>
          <w:lang w:val="en-US"/>
        </w:rPr>
        <w:t xml:space="preserve"> on Sunday 15</w:t>
      </w:r>
      <w:r w:rsidR="001C68C5" w:rsidRPr="001C68C5">
        <w:rPr>
          <w:rFonts w:ascii="Times New Roman" w:hAnsi="Times New Roman" w:cs="Times New Roman"/>
          <w:sz w:val="28"/>
          <w:szCs w:val="28"/>
          <w:vertAlign w:val="superscript"/>
          <w:lang w:val="en-US"/>
        </w:rPr>
        <w:t>th</w:t>
      </w:r>
      <w:r w:rsidR="001C68C5">
        <w:rPr>
          <w:rFonts w:ascii="Times New Roman" w:hAnsi="Times New Roman" w:cs="Times New Roman"/>
          <w:sz w:val="28"/>
          <w:szCs w:val="28"/>
          <w:lang w:val="en-US"/>
        </w:rPr>
        <w:t xml:space="preserve"> December 202</w:t>
      </w:r>
      <w:r w:rsidR="00052B7B">
        <w:rPr>
          <w:rFonts w:ascii="Times New Roman" w:hAnsi="Times New Roman" w:cs="Times New Roman"/>
          <w:sz w:val="28"/>
          <w:szCs w:val="28"/>
          <w:lang w:val="en-US"/>
        </w:rPr>
        <w:t>4</w:t>
      </w:r>
      <w:r w:rsidR="0002057A">
        <w:rPr>
          <w:rFonts w:ascii="Times New Roman" w:hAnsi="Times New Roman" w:cs="Times New Roman"/>
          <w:sz w:val="28"/>
          <w:szCs w:val="28"/>
          <w:lang w:val="en-US"/>
        </w:rPr>
        <w:t xml:space="preserve"> at 2pm</w:t>
      </w:r>
      <w:r w:rsidR="00052B7B">
        <w:rPr>
          <w:rFonts w:ascii="Times New Roman" w:hAnsi="Times New Roman" w:cs="Times New Roman"/>
          <w:sz w:val="28"/>
          <w:szCs w:val="28"/>
          <w:lang w:val="en-US"/>
        </w:rPr>
        <w:t xml:space="preserve"> in St Michael and All Angels Church</w:t>
      </w:r>
      <w:r w:rsidR="0002057A">
        <w:rPr>
          <w:rFonts w:ascii="Times New Roman" w:hAnsi="Times New Roman" w:cs="Times New Roman"/>
          <w:sz w:val="28"/>
          <w:szCs w:val="28"/>
          <w:lang w:val="en-US"/>
        </w:rPr>
        <w:t>, Woodchurch</w:t>
      </w:r>
      <w:r w:rsidR="002676B1">
        <w:rPr>
          <w:rFonts w:ascii="Times New Roman" w:hAnsi="Times New Roman" w:cs="Times New Roman"/>
          <w:sz w:val="28"/>
          <w:szCs w:val="28"/>
          <w:lang w:val="en-US"/>
        </w:rPr>
        <w:t>. Music is by The Parish and 3</w:t>
      </w:r>
      <w:r w:rsidR="0018374C">
        <w:rPr>
          <w:rFonts w:ascii="Times New Roman" w:hAnsi="Times New Roman" w:cs="Times New Roman"/>
          <w:sz w:val="28"/>
          <w:szCs w:val="28"/>
          <w:lang w:val="en-US"/>
        </w:rPr>
        <w:t xml:space="preserve"> L’s Choir</w:t>
      </w:r>
      <w:r w:rsidR="009F6FF7">
        <w:rPr>
          <w:rFonts w:ascii="Times New Roman" w:hAnsi="Times New Roman" w:cs="Times New Roman"/>
          <w:sz w:val="28"/>
          <w:szCs w:val="28"/>
          <w:lang w:val="en-US"/>
        </w:rPr>
        <w:t xml:space="preserve">. Admission is </w:t>
      </w:r>
      <w:r w:rsidR="00381D51">
        <w:rPr>
          <w:rFonts w:ascii="Times New Roman" w:hAnsi="Times New Roman" w:cs="Times New Roman"/>
          <w:sz w:val="28"/>
          <w:szCs w:val="28"/>
          <w:lang w:val="en-US"/>
        </w:rPr>
        <w:t>by ticket</w:t>
      </w:r>
      <w:r w:rsidR="00E21C57">
        <w:rPr>
          <w:rFonts w:ascii="Times New Roman" w:hAnsi="Times New Roman" w:cs="Times New Roman"/>
          <w:sz w:val="28"/>
          <w:szCs w:val="28"/>
          <w:lang w:val="en-US"/>
        </w:rPr>
        <w:t xml:space="preserve"> as capacity is limited</w:t>
      </w:r>
      <w:r w:rsidR="00711112">
        <w:rPr>
          <w:rFonts w:ascii="Times New Roman" w:hAnsi="Times New Roman" w:cs="Times New Roman"/>
          <w:sz w:val="28"/>
          <w:szCs w:val="28"/>
          <w:lang w:val="en-US"/>
        </w:rPr>
        <w:t xml:space="preserve">. I have been given a limited number of tickets so please let me know if you </w:t>
      </w:r>
      <w:r w:rsidR="004440F6">
        <w:rPr>
          <w:rFonts w:ascii="Times New Roman" w:hAnsi="Times New Roman" w:cs="Times New Roman"/>
          <w:sz w:val="28"/>
          <w:szCs w:val="28"/>
          <w:lang w:val="en-US"/>
        </w:rPr>
        <w:t xml:space="preserve">need one. Proceeds </w:t>
      </w:r>
      <w:r w:rsidR="00622C43">
        <w:rPr>
          <w:rFonts w:ascii="Times New Roman" w:hAnsi="Times New Roman" w:cs="Times New Roman"/>
          <w:sz w:val="28"/>
          <w:szCs w:val="28"/>
          <w:lang w:val="en-US"/>
        </w:rPr>
        <w:t>supporting Arrow park and Clatterbridge Hospitals</w:t>
      </w:r>
      <w:r w:rsidR="00DE42EA">
        <w:rPr>
          <w:rFonts w:ascii="Times New Roman" w:hAnsi="Times New Roman" w:cs="Times New Roman"/>
          <w:sz w:val="28"/>
          <w:szCs w:val="28"/>
          <w:lang w:val="en-US"/>
        </w:rPr>
        <w:t>.</w:t>
      </w:r>
      <w:r w:rsidR="008E4C47">
        <w:rPr>
          <w:rFonts w:ascii="Times New Roman" w:hAnsi="Times New Roman" w:cs="Times New Roman"/>
          <w:sz w:val="28"/>
          <w:szCs w:val="28"/>
          <w:lang w:val="en-US"/>
        </w:rPr>
        <w:t xml:space="preserve"> See post</w:t>
      </w:r>
      <w:r w:rsidR="001B57BC">
        <w:rPr>
          <w:rFonts w:ascii="Times New Roman" w:hAnsi="Times New Roman" w:cs="Times New Roman"/>
          <w:sz w:val="28"/>
          <w:szCs w:val="28"/>
          <w:lang w:val="en-US"/>
        </w:rPr>
        <w:t>e</w:t>
      </w:r>
      <w:r w:rsidR="008E4C47">
        <w:rPr>
          <w:rFonts w:ascii="Times New Roman" w:hAnsi="Times New Roman" w:cs="Times New Roman"/>
          <w:sz w:val="28"/>
          <w:szCs w:val="28"/>
          <w:lang w:val="en-US"/>
        </w:rPr>
        <w:t>r in Church Porch</w:t>
      </w:r>
      <w:r w:rsidR="001B57BC">
        <w:rPr>
          <w:rFonts w:ascii="Times New Roman" w:hAnsi="Times New Roman" w:cs="Times New Roman"/>
          <w:sz w:val="28"/>
          <w:szCs w:val="28"/>
          <w:lang w:val="en-US"/>
        </w:rPr>
        <w:t>.</w:t>
      </w:r>
    </w:p>
    <w:p w14:paraId="28B92085" w14:textId="1883EF3B" w:rsidR="005E4F16" w:rsidRPr="005E4F16" w:rsidRDefault="005E4F16" w:rsidP="00F42C8F">
      <w:pPr>
        <w:jc w:val="center"/>
        <w:rPr>
          <w:rFonts w:asciiTheme="minorHAnsi" w:hAnsiTheme="minorHAnsi" w:cstheme="minorHAnsi"/>
          <w:b/>
          <w:bCs/>
          <w:lang w:val="en-US"/>
        </w:rPr>
      </w:pPr>
      <w:r w:rsidRPr="0093747A">
        <w:rPr>
          <w:rFonts w:asciiTheme="minorHAnsi" w:hAnsiTheme="minorHAnsi" w:cstheme="minorHAnsi"/>
          <w:b/>
          <w:bCs/>
          <w:lang w:val="en-US"/>
        </w:rPr>
        <w:t>***********************************</w:t>
      </w:r>
    </w:p>
    <w:sectPr w:rsidR="005E4F16" w:rsidRPr="005E4F16" w:rsidSect="00B32D47">
      <w:headerReference w:type="default" r:id="rId16"/>
      <w:footerReference w:type="default" r:id="rId17"/>
      <w:type w:val="continuous"/>
      <w:pgSz w:w="11906" w:h="16838" w:code="9"/>
      <w:pgMar w:top="720" w:right="720" w:bottom="720" w:left="720" w:header="709" w:footer="709" w:gutter="0"/>
      <w:paperSrc w:first="15" w:other="1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EE202" w14:textId="77777777" w:rsidR="006D2B27" w:rsidRDefault="006D2B27" w:rsidP="004E3ED2">
      <w:r>
        <w:separator/>
      </w:r>
    </w:p>
  </w:endnote>
  <w:endnote w:type="continuationSeparator" w:id="0">
    <w:p w14:paraId="72D8E51E" w14:textId="77777777" w:rsidR="006D2B27" w:rsidRDefault="006D2B27" w:rsidP="004E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812AF" w14:textId="2F2D589D" w:rsidR="004E3ED2" w:rsidRDefault="004E3ED2">
    <w:pPr>
      <w:pStyle w:val="Footer"/>
    </w:pPr>
  </w:p>
  <w:p w14:paraId="64781CA4" w14:textId="77777777" w:rsidR="004E3ED2" w:rsidRDefault="004E3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06AF5" w14:textId="77777777" w:rsidR="006D2B27" w:rsidRDefault="006D2B27" w:rsidP="004E3ED2">
      <w:r>
        <w:separator/>
      </w:r>
    </w:p>
  </w:footnote>
  <w:footnote w:type="continuationSeparator" w:id="0">
    <w:p w14:paraId="7D96B4F7" w14:textId="77777777" w:rsidR="006D2B27" w:rsidRDefault="006D2B27" w:rsidP="004E3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B374E" w14:textId="4505D97B" w:rsidR="004E3ED2" w:rsidRDefault="004E3ED2">
    <w:pPr>
      <w:pStyle w:val="Header"/>
    </w:pPr>
  </w:p>
  <w:p w14:paraId="1E8EAE90" w14:textId="77777777" w:rsidR="004E3ED2" w:rsidRDefault="004E3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84F10"/>
    <w:multiLevelType w:val="hybridMultilevel"/>
    <w:tmpl w:val="9104D25C"/>
    <w:lvl w:ilvl="0" w:tplc="D7FA3D5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7DD04E4"/>
    <w:multiLevelType w:val="hybridMultilevel"/>
    <w:tmpl w:val="AE4E5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6624D0"/>
    <w:multiLevelType w:val="hybridMultilevel"/>
    <w:tmpl w:val="BC746758"/>
    <w:lvl w:ilvl="0" w:tplc="18A252E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23325CA"/>
    <w:multiLevelType w:val="hybridMultilevel"/>
    <w:tmpl w:val="1804C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6077447"/>
    <w:multiLevelType w:val="hybridMultilevel"/>
    <w:tmpl w:val="7E9A3918"/>
    <w:lvl w:ilvl="0" w:tplc="BD06283A">
      <w:start w:val="1"/>
      <w:numFmt w:val="decimal"/>
      <w:lvlText w:val="%1)"/>
      <w:lvlJc w:val="left"/>
      <w:pPr>
        <w:ind w:left="1155" w:hanging="43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6E2261E"/>
    <w:multiLevelType w:val="multilevel"/>
    <w:tmpl w:val="2368A122"/>
    <w:lvl w:ilvl="0">
      <w:start w:val="1"/>
      <w:numFmt w:val="bullet"/>
      <w:lvlText w:val=""/>
      <w:lvlJc w:val="left"/>
      <w:pPr>
        <w:tabs>
          <w:tab w:val="num" w:pos="2770"/>
        </w:tabs>
        <w:ind w:left="2770" w:hanging="360"/>
      </w:pPr>
      <w:rPr>
        <w:rFonts w:ascii="Symbol" w:hAnsi="Symbol" w:hint="default"/>
        <w:sz w:val="20"/>
      </w:rPr>
    </w:lvl>
    <w:lvl w:ilvl="1" w:tentative="1">
      <w:start w:val="1"/>
      <w:numFmt w:val="bullet"/>
      <w:lvlText w:val="o"/>
      <w:lvlJc w:val="left"/>
      <w:pPr>
        <w:tabs>
          <w:tab w:val="num" w:pos="3490"/>
        </w:tabs>
        <w:ind w:left="3490" w:hanging="360"/>
      </w:pPr>
      <w:rPr>
        <w:rFonts w:ascii="Courier New" w:hAnsi="Courier New" w:hint="default"/>
        <w:sz w:val="20"/>
      </w:rPr>
    </w:lvl>
    <w:lvl w:ilvl="2" w:tentative="1">
      <w:start w:val="1"/>
      <w:numFmt w:val="bullet"/>
      <w:lvlText w:val=""/>
      <w:lvlJc w:val="left"/>
      <w:pPr>
        <w:tabs>
          <w:tab w:val="num" w:pos="4210"/>
        </w:tabs>
        <w:ind w:left="4210" w:hanging="360"/>
      </w:pPr>
      <w:rPr>
        <w:rFonts w:ascii="Wingdings" w:hAnsi="Wingdings" w:hint="default"/>
        <w:sz w:val="20"/>
      </w:rPr>
    </w:lvl>
    <w:lvl w:ilvl="3" w:tentative="1">
      <w:start w:val="1"/>
      <w:numFmt w:val="bullet"/>
      <w:lvlText w:val=""/>
      <w:lvlJc w:val="left"/>
      <w:pPr>
        <w:tabs>
          <w:tab w:val="num" w:pos="4930"/>
        </w:tabs>
        <w:ind w:left="4930" w:hanging="360"/>
      </w:pPr>
      <w:rPr>
        <w:rFonts w:ascii="Wingdings" w:hAnsi="Wingdings" w:hint="default"/>
        <w:sz w:val="20"/>
      </w:rPr>
    </w:lvl>
    <w:lvl w:ilvl="4" w:tentative="1">
      <w:start w:val="1"/>
      <w:numFmt w:val="bullet"/>
      <w:lvlText w:val=""/>
      <w:lvlJc w:val="left"/>
      <w:pPr>
        <w:tabs>
          <w:tab w:val="num" w:pos="5650"/>
        </w:tabs>
        <w:ind w:left="5650" w:hanging="360"/>
      </w:pPr>
      <w:rPr>
        <w:rFonts w:ascii="Wingdings" w:hAnsi="Wingdings" w:hint="default"/>
        <w:sz w:val="20"/>
      </w:rPr>
    </w:lvl>
    <w:lvl w:ilvl="5" w:tentative="1">
      <w:start w:val="1"/>
      <w:numFmt w:val="bullet"/>
      <w:lvlText w:val=""/>
      <w:lvlJc w:val="left"/>
      <w:pPr>
        <w:tabs>
          <w:tab w:val="num" w:pos="6370"/>
        </w:tabs>
        <w:ind w:left="6370" w:hanging="360"/>
      </w:pPr>
      <w:rPr>
        <w:rFonts w:ascii="Wingdings" w:hAnsi="Wingdings" w:hint="default"/>
        <w:sz w:val="20"/>
      </w:rPr>
    </w:lvl>
    <w:lvl w:ilvl="6" w:tentative="1">
      <w:start w:val="1"/>
      <w:numFmt w:val="bullet"/>
      <w:lvlText w:val=""/>
      <w:lvlJc w:val="left"/>
      <w:pPr>
        <w:tabs>
          <w:tab w:val="num" w:pos="7090"/>
        </w:tabs>
        <w:ind w:left="7090" w:hanging="360"/>
      </w:pPr>
      <w:rPr>
        <w:rFonts w:ascii="Wingdings" w:hAnsi="Wingdings" w:hint="default"/>
        <w:sz w:val="20"/>
      </w:rPr>
    </w:lvl>
    <w:lvl w:ilvl="7" w:tentative="1">
      <w:start w:val="1"/>
      <w:numFmt w:val="bullet"/>
      <w:lvlText w:val=""/>
      <w:lvlJc w:val="left"/>
      <w:pPr>
        <w:tabs>
          <w:tab w:val="num" w:pos="7810"/>
        </w:tabs>
        <w:ind w:left="7810" w:hanging="360"/>
      </w:pPr>
      <w:rPr>
        <w:rFonts w:ascii="Wingdings" w:hAnsi="Wingdings" w:hint="default"/>
        <w:sz w:val="20"/>
      </w:rPr>
    </w:lvl>
    <w:lvl w:ilvl="8" w:tentative="1">
      <w:start w:val="1"/>
      <w:numFmt w:val="bullet"/>
      <w:lvlText w:val=""/>
      <w:lvlJc w:val="left"/>
      <w:pPr>
        <w:tabs>
          <w:tab w:val="num" w:pos="8530"/>
        </w:tabs>
        <w:ind w:left="8530" w:hanging="360"/>
      </w:pPr>
      <w:rPr>
        <w:rFonts w:ascii="Wingdings" w:hAnsi="Wingdings" w:hint="default"/>
        <w:sz w:val="20"/>
      </w:rPr>
    </w:lvl>
  </w:abstractNum>
  <w:abstractNum w:abstractNumId="6" w15:restartNumberingAfterBreak="0">
    <w:nsid w:val="79FA4271"/>
    <w:multiLevelType w:val="hybridMultilevel"/>
    <w:tmpl w:val="4A9CC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6100728">
    <w:abstractNumId w:val="1"/>
  </w:num>
  <w:num w:numId="2" w16cid:durableId="1193494264">
    <w:abstractNumId w:val="5"/>
  </w:num>
  <w:num w:numId="3" w16cid:durableId="1841116381">
    <w:abstractNumId w:val="4"/>
  </w:num>
  <w:num w:numId="4" w16cid:durableId="1524438356">
    <w:abstractNumId w:val="6"/>
  </w:num>
  <w:num w:numId="5" w16cid:durableId="534998336">
    <w:abstractNumId w:val="0"/>
  </w:num>
  <w:num w:numId="6" w16cid:durableId="1635601227">
    <w:abstractNumId w:val="2"/>
  </w:num>
  <w:num w:numId="7" w16cid:durableId="383138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B08"/>
    <w:rsid w:val="000002B0"/>
    <w:rsid w:val="000003FE"/>
    <w:rsid w:val="00001475"/>
    <w:rsid w:val="00002409"/>
    <w:rsid w:val="000034EF"/>
    <w:rsid w:val="00003A2D"/>
    <w:rsid w:val="0000480B"/>
    <w:rsid w:val="00004AE7"/>
    <w:rsid w:val="00005850"/>
    <w:rsid w:val="000061D9"/>
    <w:rsid w:val="00006BD7"/>
    <w:rsid w:val="000075A6"/>
    <w:rsid w:val="000100D0"/>
    <w:rsid w:val="000111A6"/>
    <w:rsid w:val="0001120E"/>
    <w:rsid w:val="00011D2F"/>
    <w:rsid w:val="00013BA8"/>
    <w:rsid w:val="00013C7A"/>
    <w:rsid w:val="0001469B"/>
    <w:rsid w:val="0001519C"/>
    <w:rsid w:val="000153D4"/>
    <w:rsid w:val="00015ACD"/>
    <w:rsid w:val="00016AE6"/>
    <w:rsid w:val="00017124"/>
    <w:rsid w:val="00017778"/>
    <w:rsid w:val="0002057A"/>
    <w:rsid w:val="000206A3"/>
    <w:rsid w:val="00020AA9"/>
    <w:rsid w:val="00021686"/>
    <w:rsid w:val="0002228B"/>
    <w:rsid w:val="00023BDF"/>
    <w:rsid w:val="000246AB"/>
    <w:rsid w:val="000247B3"/>
    <w:rsid w:val="00024B31"/>
    <w:rsid w:val="000254E7"/>
    <w:rsid w:val="00025CA7"/>
    <w:rsid w:val="0002713A"/>
    <w:rsid w:val="00027545"/>
    <w:rsid w:val="00030199"/>
    <w:rsid w:val="00031717"/>
    <w:rsid w:val="000318C6"/>
    <w:rsid w:val="00031A7B"/>
    <w:rsid w:val="00031B2D"/>
    <w:rsid w:val="00031F37"/>
    <w:rsid w:val="00031FF2"/>
    <w:rsid w:val="00032020"/>
    <w:rsid w:val="00032DC4"/>
    <w:rsid w:val="00032F27"/>
    <w:rsid w:val="00033241"/>
    <w:rsid w:val="00033E6F"/>
    <w:rsid w:val="000342BA"/>
    <w:rsid w:val="000347E2"/>
    <w:rsid w:val="00035854"/>
    <w:rsid w:val="00035B88"/>
    <w:rsid w:val="00035F88"/>
    <w:rsid w:val="00036131"/>
    <w:rsid w:val="00036A83"/>
    <w:rsid w:val="00036C7D"/>
    <w:rsid w:val="00036DF6"/>
    <w:rsid w:val="00036F3F"/>
    <w:rsid w:val="00037175"/>
    <w:rsid w:val="00037F25"/>
    <w:rsid w:val="00040686"/>
    <w:rsid w:val="00040895"/>
    <w:rsid w:val="00040A31"/>
    <w:rsid w:val="000412F2"/>
    <w:rsid w:val="0004172B"/>
    <w:rsid w:val="000419C6"/>
    <w:rsid w:val="00042099"/>
    <w:rsid w:val="000429CF"/>
    <w:rsid w:val="00042ADD"/>
    <w:rsid w:val="00043212"/>
    <w:rsid w:val="0004330E"/>
    <w:rsid w:val="000435BE"/>
    <w:rsid w:val="00043690"/>
    <w:rsid w:val="00043A67"/>
    <w:rsid w:val="00043DBC"/>
    <w:rsid w:val="00043F5A"/>
    <w:rsid w:val="000447B0"/>
    <w:rsid w:val="00044859"/>
    <w:rsid w:val="00045285"/>
    <w:rsid w:val="00045C80"/>
    <w:rsid w:val="00045CC9"/>
    <w:rsid w:val="00045F1E"/>
    <w:rsid w:val="0004672A"/>
    <w:rsid w:val="000468BE"/>
    <w:rsid w:val="00046E3A"/>
    <w:rsid w:val="00047122"/>
    <w:rsid w:val="00047775"/>
    <w:rsid w:val="00051FC4"/>
    <w:rsid w:val="000527E6"/>
    <w:rsid w:val="00052B7B"/>
    <w:rsid w:val="00053096"/>
    <w:rsid w:val="000535E5"/>
    <w:rsid w:val="0005392A"/>
    <w:rsid w:val="00053C46"/>
    <w:rsid w:val="00054090"/>
    <w:rsid w:val="000543D7"/>
    <w:rsid w:val="00056052"/>
    <w:rsid w:val="00056828"/>
    <w:rsid w:val="0005763A"/>
    <w:rsid w:val="00060C0D"/>
    <w:rsid w:val="00061A0D"/>
    <w:rsid w:val="00061E3F"/>
    <w:rsid w:val="00063196"/>
    <w:rsid w:val="000635AE"/>
    <w:rsid w:val="00063AC6"/>
    <w:rsid w:val="00064035"/>
    <w:rsid w:val="00064374"/>
    <w:rsid w:val="00066648"/>
    <w:rsid w:val="000669F9"/>
    <w:rsid w:val="00066D9E"/>
    <w:rsid w:val="00066DAD"/>
    <w:rsid w:val="00067324"/>
    <w:rsid w:val="0006764F"/>
    <w:rsid w:val="00067ADB"/>
    <w:rsid w:val="00070551"/>
    <w:rsid w:val="0007133C"/>
    <w:rsid w:val="000713E6"/>
    <w:rsid w:val="000730A8"/>
    <w:rsid w:val="00074036"/>
    <w:rsid w:val="00074307"/>
    <w:rsid w:val="00074A13"/>
    <w:rsid w:val="00076C28"/>
    <w:rsid w:val="0008050E"/>
    <w:rsid w:val="0008090C"/>
    <w:rsid w:val="00080BA1"/>
    <w:rsid w:val="00081517"/>
    <w:rsid w:val="0008155B"/>
    <w:rsid w:val="00081FBA"/>
    <w:rsid w:val="00082356"/>
    <w:rsid w:val="00082A5A"/>
    <w:rsid w:val="00083F82"/>
    <w:rsid w:val="0008498A"/>
    <w:rsid w:val="000849C8"/>
    <w:rsid w:val="00084ACC"/>
    <w:rsid w:val="00084DC3"/>
    <w:rsid w:val="00085BFD"/>
    <w:rsid w:val="00085F0F"/>
    <w:rsid w:val="00086B35"/>
    <w:rsid w:val="00087E3E"/>
    <w:rsid w:val="00090C0F"/>
    <w:rsid w:val="00090F85"/>
    <w:rsid w:val="000918F4"/>
    <w:rsid w:val="00093690"/>
    <w:rsid w:val="00093B89"/>
    <w:rsid w:val="00096795"/>
    <w:rsid w:val="00096B97"/>
    <w:rsid w:val="0009746A"/>
    <w:rsid w:val="00097F4B"/>
    <w:rsid w:val="000A0391"/>
    <w:rsid w:val="000A0A15"/>
    <w:rsid w:val="000A1363"/>
    <w:rsid w:val="000A1559"/>
    <w:rsid w:val="000A1703"/>
    <w:rsid w:val="000A183B"/>
    <w:rsid w:val="000A264E"/>
    <w:rsid w:val="000A2A72"/>
    <w:rsid w:val="000A2D2A"/>
    <w:rsid w:val="000A372C"/>
    <w:rsid w:val="000A3920"/>
    <w:rsid w:val="000A397D"/>
    <w:rsid w:val="000A39A9"/>
    <w:rsid w:val="000A409B"/>
    <w:rsid w:val="000A4649"/>
    <w:rsid w:val="000A53BF"/>
    <w:rsid w:val="000A566B"/>
    <w:rsid w:val="000A6038"/>
    <w:rsid w:val="000A620D"/>
    <w:rsid w:val="000A670E"/>
    <w:rsid w:val="000A7514"/>
    <w:rsid w:val="000A75C5"/>
    <w:rsid w:val="000A7CEB"/>
    <w:rsid w:val="000A7FBE"/>
    <w:rsid w:val="000B0A4D"/>
    <w:rsid w:val="000B1781"/>
    <w:rsid w:val="000B187A"/>
    <w:rsid w:val="000B2DBD"/>
    <w:rsid w:val="000B3717"/>
    <w:rsid w:val="000B3C9E"/>
    <w:rsid w:val="000B48C1"/>
    <w:rsid w:val="000B5A42"/>
    <w:rsid w:val="000B5EA7"/>
    <w:rsid w:val="000B67EF"/>
    <w:rsid w:val="000B72EB"/>
    <w:rsid w:val="000B7D6B"/>
    <w:rsid w:val="000C0E16"/>
    <w:rsid w:val="000C0E51"/>
    <w:rsid w:val="000C3267"/>
    <w:rsid w:val="000C4077"/>
    <w:rsid w:val="000C5078"/>
    <w:rsid w:val="000C5655"/>
    <w:rsid w:val="000C6309"/>
    <w:rsid w:val="000C6343"/>
    <w:rsid w:val="000C6D03"/>
    <w:rsid w:val="000D02AD"/>
    <w:rsid w:val="000D075A"/>
    <w:rsid w:val="000D07DE"/>
    <w:rsid w:val="000D0A0F"/>
    <w:rsid w:val="000D0F2D"/>
    <w:rsid w:val="000D12AC"/>
    <w:rsid w:val="000D1C9D"/>
    <w:rsid w:val="000D1EED"/>
    <w:rsid w:val="000D2D6D"/>
    <w:rsid w:val="000D327D"/>
    <w:rsid w:val="000D435A"/>
    <w:rsid w:val="000D5EFA"/>
    <w:rsid w:val="000D5FBA"/>
    <w:rsid w:val="000D75F8"/>
    <w:rsid w:val="000D7E01"/>
    <w:rsid w:val="000E0244"/>
    <w:rsid w:val="000E0D5E"/>
    <w:rsid w:val="000E120A"/>
    <w:rsid w:val="000E1457"/>
    <w:rsid w:val="000E14F1"/>
    <w:rsid w:val="000E1500"/>
    <w:rsid w:val="000E19A9"/>
    <w:rsid w:val="000E280B"/>
    <w:rsid w:val="000E2859"/>
    <w:rsid w:val="000E3242"/>
    <w:rsid w:val="000E339B"/>
    <w:rsid w:val="000E3B08"/>
    <w:rsid w:val="000E3E4B"/>
    <w:rsid w:val="000E66F9"/>
    <w:rsid w:val="000E688E"/>
    <w:rsid w:val="000E6F42"/>
    <w:rsid w:val="000E7256"/>
    <w:rsid w:val="000E76C3"/>
    <w:rsid w:val="000E7DC9"/>
    <w:rsid w:val="000F0356"/>
    <w:rsid w:val="000F2142"/>
    <w:rsid w:val="000F31BB"/>
    <w:rsid w:val="000F4C8A"/>
    <w:rsid w:val="000F4F5D"/>
    <w:rsid w:val="000F55F1"/>
    <w:rsid w:val="000F5629"/>
    <w:rsid w:val="000F5A89"/>
    <w:rsid w:val="000F5C24"/>
    <w:rsid w:val="000F6329"/>
    <w:rsid w:val="000F63B3"/>
    <w:rsid w:val="000F6811"/>
    <w:rsid w:val="000F698F"/>
    <w:rsid w:val="001005F0"/>
    <w:rsid w:val="00100677"/>
    <w:rsid w:val="00100B49"/>
    <w:rsid w:val="0010107E"/>
    <w:rsid w:val="00101330"/>
    <w:rsid w:val="001014B9"/>
    <w:rsid w:val="00101AC3"/>
    <w:rsid w:val="0010212A"/>
    <w:rsid w:val="00102D22"/>
    <w:rsid w:val="00103173"/>
    <w:rsid w:val="00103F3A"/>
    <w:rsid w:val="00105082"/>
    <w:rsid w:val="001057AA"/>
    <w:rsid w:val="00105D0A"/>
    <w:rsid w:val="001060A0"/>
    <w:rsid w:val="001062B6"/>
    <w:rsid w:val="0010647A"/>
    <w:rsid w:val="00107059"/>
    <w:rsid w:val="001073D6"/>
    <w:rsid w:val="001103D3"/>
    <w:rsid w:val="00110636"/>
    <w:rsid w:val="00111C96"/>
    <w:rsid w:val="001126C0"/>
    <w:rsid w:val="00112C5B"/>
    <w:rsid w:val="00112C95"/>
    <w:rsid w:val="00113FC0"/>
    <w:rsid w:val="00114C32"/>
    <w:rsid w:val="00114CDF"/>
    <w:rsid w:val="00115094"/>
    <w:rsid w:val="00115433"/>
    <w:rsid w:val="00115E6C"/>
    <w:rsid w:val="0011675E"/>
    <w:rsid w:val="00116D3D"/>
    <w:rsid w:val="0011703F"/>
    <w:rsid w:val="001177ED"/>
    <w:rsid w:val="00120573"/>
    <w:rsid w:val="00120CA7"/>
    <w:rsid w:val="001216CF"/>
    <w:rsid w:val="00121B50"/>
    <w:rsid w:val="00121BA2"/>
    <w:rsid w:val="00121C41"/>
    <w:rsid w:val="00121CE8"/>
    <w:rsid w:val="0012275E"/>
    <w:rsid w:val="0012343D"/>
    <w:rsid w:val="00123998"/>
    <w:rsid w:val="0012407A"/>
    <w:rsid w:val="001247AF"/>
    <w:rsid w:val="00124F0D"/>
    <w:rsid w:val="00126905"/>
    <w:rsid w:val="00126912"/>
    <w:rsid w:val="001274DB"/>
    <w:rsid w:val="001311AE"/>
    <w:rsid w:val="0013196D"/>
    <w:rsid w:val="00131F4E"/>
    <w:rsid w:val="00131F6B"/>
    <w:rsid w:val="0013226B"/>
    <w:rsid w:val="001324C8"/>
    <w:rsid w:val="00132C65"/>
    <w:rsid w:val="00133014"/>
    <w:rsid w:val="0013406D"/>
    <w:rsid w:val="00135BB6"/>
    <w:rsid w:val="00135DA7"/>
    <w:rsid w:val="00136197"/>
    <w:rsid w:val="001365A0"/>
    <w:rsid w:val="00137587"/>
    <w:rsid w:val="0013776E"/>
    <w:rsid w:val="0013786F"/>
    <w:rsid w:val="001405E8"/>
    <w:rsid w:val="001406DD"/>
    <w:rsid w:val="00140C2F"/>
    <w:rsid w:val="00140CD5"/>
    <w:rsid w:val="001414B0"/>
    <w:rsid w:val="0014205F"/>
    <w:rsid w:val="001424AC"/>
    <w:rsid w:val="00142670"/>
    <w:rsid w:val="00142B16"/>
    <w:rsid w:val="0014356A"/>
    <w:rsid w:val="0014359B"/>
    <w:rsid w:val="00143DC3"/>
    <w:rsid w:val="001448C7"/>
    <w:rsid w:val="00145529"/>
    <w:rsid w:val="00145F0F"/>
    <w:rsid w:val="00146027"/>
    <w:rsid w:val="00146125"/>
    <w:rsid w:val="00146174"/>
    <w:rsid w:val="00146E5A"/>
    <w:rsid w:val="001474C0"/>
    <w:rsid w:val="00150424"/>
    <w:rsid w:val="0015183F"/>
    <w:rsid w:val="001520EF"/>
    <w:rsid w:val="001521C1"/>
    <w:rsid w:val="001521D5"/>
    <w:rsid w:val="00152BEA"/>
    <w:rsid w:val="001539B9"/>
    <w:rsid w:val="00154233"/>
    <w:rsid w:val="001550B2"/>
    <w:rsid w:val="00156069"/>
    <w:rsid w:val="00156690"/>
    <w:rsid w:val="00156CD5"/>
    <w:rsid w:val="00157215"/>
    <w:rsid w:val="00157876"/>
    <w:rsid w:val="00160093"/>
    <w:rsid w:val="00160134"/>
    <w:rsid w:val="001613F7"/>
    <w:rsid w:val="00161DF6"/>
    <w:rsid w:val="0016297F"/>
    <w:rsid w:val="00162B60"/>
    <w:rsid w:val="00165FD2"/>
    <w:rsid w:val="00166122"/>
    <w:rsid w:val="00166D94"/>
    <w:rsid w:val="00167EBC"/>
    <w:rsid w:val="0017064D"/>
    <w:rsid w:val="00170E65"/>
    <w:rsid w:val="00171131"/>
    <w:rsid w:val="00171588"/>
    <w:rsid w:val="00171988"/>
    <w:rsid w:val="00172188"/>
    <w:rsid w:val="001722ED"/>
    <w:rsid w:val="0017290B"/>
    <w:rsid w:val="00172AAB"/>
    <w:rsid w:val="00173294"/>
    <w:rsid w:val="001741A3"/>
    <w:rsid w:val="0017665B"/>
    <w:rsid w:val="001767A6"/>
    <w:rsid w:val="001808B6"/>
    <w:rsid w:val="00180C0D"/>
    <w:rsid w:val="00180FC3"/>
    <w:rsid w:val="001810FB"/>
    <w:rsid w:val="00181B94"/>
    <w:rsid w:val="00182B5F"/>
    <w:rsid w:val="00182CC1"/>
    <w:rsid w:val="001830D3"/>
    <w:rsid w:val="00183220"/>
    <w:rsid w:val="0018354D"/>
    <w:rsid w:val="0018374C"/>
    <w:rsid w:val="00183AFC"/>
    <w:rsid w:val="001848D1"/>
    <w:rsid w:val="00184CCB"/>
    <w:rsid w:val="001858F9"/>
    <w:rsid w:val="00185BC2"/>
    <w:rsid w:val="00185EBC"/>
    <w:rsid w:val="001864CF"/>
    <w:rsid w:val="00187708"/>
    <w:rsid w:val="00187716"/>
    <w:rsid w:val="00187DA3"/>
    <w:rsid w:val="00192143"/>
    <w:rsid w:val="001922BD"/>
    <w:rsid w:val="00192334"/>
    <w:rsid w:val="00192470"/>
    <w:rsid w:val="0019249E"/>
    <w:rsid w:val="00192790"/>
    <w:rsid w:val="001930E5"/>
    <w:rsid w:val="0019326A"/>
    <w:rsid w:val="00193983"/>
    <w:rsid w:val="00193C67"/>
    <w:rsid w:val="00193DD1"/>
    <w:rsid w:val="001948D1"/>
    <w:rsid w:val="00194D9F"/>
    <w:rsid w:val="001950DC"/>
    <w:rsid w:val="0019514E"/>
    <w:rsid w:val="0019545F"/>
    <w:rsid w:val="00195D19"/>
    <w:rsid w:val="00195FC3"/>
    <w:rsid w:val="00196407"/>
    <w:rsid w:val="001967A6"/>
    <w:rsid w:val="001969DC"/>
    <w:rsid w:val="00196B60"/>
    <w:rsid w:val="0019735C"/>
    <w:rsid w:val="0019741F"/>
    <w:rsid w:val="00197A5F"/>
    <w:rsid w:val="001A044E"/>
    <w:rsid w:val="001A085A"/>
    <w:rsid w:val="001A1450"/>
    <w:rsid w:val="001A1CC4"/>
    <w:rsid w:val="001A1F1A"/>
    <w:rsid w:val="001A2BFE"/>
    <w:rsid w:val="001A2EC6"/>
    <w:rsid w:val="001A4454"/>
    <w:rsid w:val="001A4B87"/>
    <w:rsid w:val="001A517B"/>
    <w:rsid w:val="001A524E"/>
    <w:rsid w:val="001A52EA"/>
    <w:rsid w:val="001A5388"/>
    <w:rsid w:val="001A54C5"/>
    <w:rsid w:val="001A58F9"/>
    <w:rsid w:val="001A5F3F"/>
    <w:rsid w:val="001A7D84"/>
    <w:rsid w:val="001A7E33"/>
    <w:rsid w:val="001B09D1"/>
    <w:rsid w:val="001B161D"/>
    <w:rsid w:val="001B4259"/>
    <w:rsid w:val="001B52DB"/>
    <w:rsid w:val="001B57BC"/>
    <w:rsid w:val="001B60FF"/>
    <w:rsid w:val="001B6816"/>
    <w:rsid w:val="001B6D4A"/>
    <w:rsid w:val="001B7BF6"/>
    <w:rsid w:val="001C009D"/>
    <w:rsid w:val="001C05BA"/>
    <w:rsid w:val="001C15DB"/>
    <w:rsid w:val="001C2376"/>
    <w:rsid w:val="001C2763"/>
    <w:rsid w:val="001C2B88"/>
    <w:rsid w:val="001C32E6"/>
    <w:rsid w:val="001C3DFD"/>
    <w:rsid w:val="001C4E78"/>
    <w:rsid w:val="001C647D"/>
    <w:rsid w:val="001C68C5"/>
    <w:rsid w:val="001C6B74"/>
    <w:rsid w:val="001C6F84"/>
    <w:rsid w:val="001C7303"/>
    <w:rsid w:val="001C7C9D"/>
    <w:rsid w:val="001D03F3"/>
    <w:rsid w:val="001D1915"/>
    <w:rsid w:val="001D1C29"/>
    <w:rsid w:val="001D2FAE"/>
    <w:rsid w:val="001D37D5"/>
    <w:rsid w:val="001D3DB7"/>
    <w:rsid w:val="001D44B7"/>
    <w:rsid w:val="001D44D4"/>
    <w:rsid w:val="001D4BFB"/>
    <w:rsid w:val="001D64C1"/>
    <w:rsid w:val="001D6E99"/>
    <w:rsid w:val="001D731A"/>
    <w:rsid w:val="001E0419"/>
    <w:rsid w:val="001E0BA9"/>
    <w:rsid w:val="001E0DD1"/>
    <w:rsid w:val="001E2482"/>
    <w:rsid w:val="001E3071"/>
    <w:rsid w:val="001E3990"/>
    <w:rsid w:val="001E45DB"/>
    <w:rsid w:val="001E4A2F"/>
    <w:rsid w:val="001E6EE5"/>
    <w:rsid w:val="001E6F0F"/>
    <w:rsid w:val="001E7299"/>
    <w:rsid w:val="001E7956"/>
    <w:rsid w:val="001E7A1F"/>
    <w:rsid w:val="001E7CBC"/>
    <w:rsid w:val="001F01AC"/>
    <w:rsid w:val="001F02DD"/>
    <w:rsid w:val="001F05F3"/>
    <w:rsid w:val="001F0D97"/>
    <w:rsid w:val="001F232A"/>
    <w:rsid w:val="001F2F43"/>
    <w:rsid w:val="001F3370"/>
    <w:rsid w:val="001F341A"/>
    <w:rsid w:val="001F40E0"/>
    <w:rsid w:val="001F4548"/>
    <w:rsid w:val="001F4BE0"/>
    <w:rsid w:val="001F4BFD"/>
    <w:rsid w:val="001F57B3"/>
    <w:rsid w:val="001F6564"/>
    <w:rsid w:val="001F6892"/>
    <w:rsid w:val="001F75DF"/>
    <w:rsid w:val="002014B8"/>
    <w:rsid w:val="002018EE"/>
    <w:rsid w:val="00201BBD"/>
    <w:rsid w:val="00201E49"/>
    <w:rsid w:val="00203B2C"/>
    <w:rsid w:val="00203FD4"/>
    <w:rsid w:val="002040ED"/>
    <w:rsid w:val="00204C8E"/>
    <w:rsid w:val="00205B5C"/>
    <w:rsid w:val="00206E18"/>
    <w:rsid w:val="00207A8C"/>
    <w:rsid w:val="0021068F"/>
    <w:rsid w:val="0021084B"/>
    <w:rsid w:val="00212154"/>
    <w:rsid w:val="002122A9"/>
    <w:rsid w:val="0021258D"/>
    <w:rsid w:val="00212B00"/>
    <w:rsid w:val="00212F18"/>
    <w:rsid w:val="00213F1A"/>
    <w:rsid w:val="00214A4A"/>
    <w:rsid w:val="00214B5E"/>
    <w:rsid w:val="00214F74"/>
    <w:rsid w:val="0021520D"/>
    <w:rsid w:val="00215350"/>
    <w:rsid w:val="00215D83"/>
    <w:rsid w:val="00215E47"/>
    <w:rsid w:val="002174C5"/>
    <w:rsid w:val="002206B9"/>
    <w:rsid w:val="00220714"/>
    <w:rsid w:val="002212A7"/>
    <w:rsid w:val="0022212D"/>
    <w:rsid w:val="00223B32"/>
    <w:rsid w:val="00223E01"/>
    <w:rsid w:val="002262EB"/>
    <w:rsid w:val="00227915"/>
    <w:rsid w:val="00227A4C"/>
    <w:rsid w:val="00230029"/>
    <w:rsid w:val="00231174"/>
    <w:rsid w:val="002313EB"/>
    <w:rsid w:val="00231B22"/>
    <w:rsid w:val="00231EC4"/>
    <w:rsid w:val="00233D1C"/>
    <w:rsid w:val="00233E88"/>
    <w:rsid w:val="00234409"/>
    <w:rsid w:val="00236509"/>
    <w:rsid w:val="0023680E"/>
    <w:rsid w:val="00236A6C"/>
    <w:rsid w:val="00236FF1"/>
    <w:rsid w:val="00237021"/>
    <w:rsid w:val="00237B62"/>
    <w:rsid w:val="00237DCB"/>
    <w:rsid w:val="00240011"/>
    <w:rsid w:val="002405B8"/>
    <w:rsid w:val="00241535"/>
    <w:rsid w:val="00241FAB"/>
    <w:rsid w:val="002425D3"/>
    <w:rsid w:val="00242D87"/>
    <w:rsid w:val="00243366"/>
    <w:rsid w:val="0024374A"/>
    <w:rsid w:val="00243B21"/>
    <w:rsid w:val="00243B64"/>
    <w:rsid w:val="00243CB7"/>
    <w:rsid w:val="00245513"/>
    <w:rsid w:val="00246155"/>
    <w:rsid w:val="002462E6"/>
    <w:rsid w:val="002463B0"/>
    <w:rsid w:val="0024694B"/>
    <w:rsid w:val="00247750"/>
    <w:rsid w:val="00247A0A"/>
    <w:rsid w:val="00247EFD"/>
    <w:rsid w:val="002505BE"/>
    <w:rsid w:val="00250E8D"/>
    <w:rsid w:val="00250FBE"/>
    <w:rsid w:val="00251488"/>
    <w:rsid w:val="00251C27"/>
    <w:rsid w:val="00252A80"/>
    <w:rsid w:val="00252B87"/>
    <w:rsid w:val="00252C4E"/>
    <w:rsid w:val="00252F54"/>
    <w:rsid w:val="00253765"/>
    <w:rsid w:val="00253B4A"/>
    <w:rsid w:val="00253FEC"/>
    <w:rsid w:val="002542C7"/>
    <w:rsid w:val="00254F4D"/>
    <w:rsid w:val="0025546C"/>
    <w:rsid w:val="00255EAF"/>
    <w:rsid w:val="00260183"/>
    <w:rsid w:val="002608FA"/>
    <w:rsid w:val="00260A43"/>
    <w:rsid w:val="002615DE"/>
    <w:rsid w:val="002617B3"/>
    <w:rsid w:val="00261835"/>
    <w:rsid w:val="002618E7"/>
    <w:rsid w:val="00261F7C"/>
    <w:rsid w:val="002622C8"/>
    <w:rsid w:val="00262531"/>
    <w:rsid w:val="00263103"/>
    <w:rsid w:val="00263166"/>
    <w:rsid w:val="0026382A"/>
    <w:rsid w:val="00264920"/>
    <w:rsid w:val="00264A12"/>
    <w:rsid w:val="00265C0D"/>
    <w:rsid w:val="00265FE0"/>
    <w:rsid w:val="002663D6"/>
    <w:rsid w:val="00267605"/>
    <w:rsid w:val="002676B1"/>
    <w:rsid w:val="00267B1D"/>
    <w:rsid w:val="00267E61"/>
    <w:rsid w:val="00270114"/>
    <w:rsid w:val="00270A4F"/>
    <w:rsid w:val="00270B35"/>
    <w:rsid w:val="002718A7"/>
    <w:rsid w:val="0027214E"/>
    <w:rsid w:val="002721EB"/>
    <w:rsid w:val="00273109"/>
    <w:rsid w:val="002736C0"/>
    <w:rsid w:val="00274D4D"/>
    <w:rsid w:val="0027509F"/>
    <w:rsid w:val="0027550C"/>
    <w:rsid w:val="00276316"/>
    <w:rsid w:val="00276422"/>
    <w:rsid w:val="00277BF8"/>
    <w:rsid w:val="00280147"/>
    <w:rsid w:val="00280A8C"/>
    <w:rsid w:val="002810DF"/>
    <w:rsid w:val="0028179C"/>
    <w:rsid w:val="0028194D"/>
    <w:rsid w:val="00282287"/>
    <w:rsid w:val="00282CFE"/>
    <w:rsid w:val="002836F4"/>
    <w:rsid w:val="00283AA1"/>
    <w:rsid w:val="00283FC4"/>
    <w:rsid w:val="002846A6"/>
    <w:rsid w:val="00284B57"/>
    <w:rsid w:val="00284E67"/>
    <w:rsid w:val="00284EF1"/>
    <w:rsid w:val="00285CE6"/>
    <w:rsid w:val="00287EFD"/>
    <w:rsid w:val="002905F6"/>
    <w:rsid w:val="00290BA5"/>
    <w:rsid w:val="00292201"/>
    <w:rsid w:val="00292601"/>
    <w:rsid w:val="00292BEA"/>
    <w:rsid w:val="0029506D"/>
    <w:rsid w:val="00295A2F"/>
    <w:rsid w:val="0029697A"/>
    <w:rsid w:val="00296DB7"/>
    <w:rsid w:val="002970DD"/>
    <w:rsid w:val="002A023B"/>
    <w:rsid w:val="002A141E"/>
    <w:rsid w:val="002A1EED"/>
    <w:rsid w:val="002A22F7"/>
    <w:rsid w:val="002A2FB2"/>
    <w:rsid w:val="002A33F1"/>
    <w:rsid w:val="002A37A5"/>
    <w:rsid w:val="002A3E2E"/>
    <w:rsid w:val="002A4439"/>
    <w:rsid w:val="002A49FD"/>
    <w:rsid w:val="002A4FF2"/>
    <w:rsid w:val="002A59CC"/>
    <w:rsid w:val="002A5CD7"/>
    <w:rsid w:val="002A697A"/>
    <w:rsid w:val="002A740A"/>
    <w:rsid w:val="002A7A13"/>
    <w:rsid w:val="002B097B"/>
    <w:rsid w:val="002B112C"/>
    <w:rsid w:val="002B1412"/>
    <w:rsid w:val="002B2268"/>
    <w:rsid w:val="002B233B"/>
    <w:rsid w:val="002B2D73"/>
    <w:rsid w:val="002B3DEE"/>
    <w:rsid w:val="002B3EC1"/>
    <w:rsid w:val="002B42AD"/>
    <w:rsid w:val="002B53DD"/>
    <w:rsid w:val="002B59AB"/>
    <w:rsid w:val="002B5F75"/>
    <w:rsid w:val="002B5FF9"/>
    <w:rsid w:val="002B60C4"/>
    <w:rsid w:val="002B656F"/>
    <w:rsid w:val="002B6C5A"/>
    <w:rsid w:val="002B6D13"/>
    <w:rsid w:val="002B72A9"/>
    <w:rsid w:val="002C0096"/>
    <w:rsid w:val="002C0242"/>
    <w:rsid w:val="002C1A28"/>
    <w:rsid w:val="002C1AB1"/>
    <w:rsid w:val="002C1DF3"/>
    <w:rsid w:val="002C2810"/>
    <w:rsid w:val="002C32A9"/>
    <w:rsid w:val="002C37F5"/>
    <w:rsid w:val="002C3FD9"/>
    <w:rsid w:val="002C4702"/>
    <w:rsid w:val="002C5B33"/>
    <w:rsid w:val="002C5F8B"/>
    <w:rsid w:val="002C6015"/>
    <w:rsid w:val="002C7223"/>
    <w:rsid w:val="002C736F"/>
    <w:rsid w:val="002D07CE"/>
    <w:rsid w:val="002D26B4"/>
    <w:rsid w:val="002D2FE8"/>
    <w:rsid w:val="002D415B"/>
    <w:rsid w:val="002D5386"/>
    <w:rsid w:val="002D6221"/>
    <w:rsid w:val="002D6423"/>
    <w:rsid w:val="002D67A1"/>
    <w:rsid w:val="002D6816"/>
    <w:rsid w:val="002D756A"/>
    <w:rsid w:val="002D76D2"/>
    <w:rsid w:val="002E0B39"/>
    <w:rsid w:val="002E169B"/>
    <w:rsid w:val="002E1FF3"/>
    <w:rsid w:val="002E20C4"/>
    <w:rsid w:val="002E325A"/>
    <w:rsid w:val="002E3BEE"/>
    <w:rsid w:val="002E3F64"/>
    <w:rsid w:val="002E44A3"/>
    <w:rsid w:val="002E4531"/>
    <w:rsid w:val="002E5D96"/>
    <w:rsid w:val="002E5E8D"/>
    <w:rsid w:val="002E6421"/>
    <w:rsid w:val="002E68F1"/>
    <w:rsid w:val="002E6CFE"/>
    <w:rsid w:val="002E6D0B"/>
    <w:rsid w:val="002E711C"/>
    <w:rsid w:val="002F1755"/>
    <w:rsid w:val="002F1CD3"/>
    <w:rsid w:val="002F2A04"/>
    <w:rsid w:val="002F2CF6"/>
    <w:rsid w:val="002F2D20"/>
    <w:rsid w:val="002F3AA8"/>
    <w:rsid w:val="002F3CE1"/>
    <w:rsid w:val="002F40BE"/>
    <w:rsid w:val="002F4ACF"/>
    <w:rsid w:val="002F5469"/>
    <w:rsid w:val="002F5ECD"/>
    <w:rsid w:val="002F6711"/>
    <w:rsid w:val="002F690F"/>
    <w:rsid w:val="002F7E6B"/>
    <w:rsid w:val="00300C72"/>
    <w:rsid w:val="003025AA"/>
    <w:rsid w:val="0030364C"/>
    <w:rsid w:val="00304476"/>
    <w:rsid w:val="00305477"/>
    <w:rsid w:val="003059CB"/>
    <w:rsid w:val="003061A4"/>
    <w:rsid w:val="00306768"/>
    <w:rsid w:val="00306782"/>
    <w:rsid w:val="003073AA"/>
    <w:rsid w:val="00307863"/>
    <w:rsid w:val="003078DC"/>
    <w:rsid w:val="003103B5"/>
    <w:rsid w:val="00310400"/>
    <w:rsid w:val="00310916"/>
    <w:rsid w:val="0031113D"/>
    <w:rsid w:val="00311973"/>
    <w:rsid w:val="00312438"/>
    <w:rsid w:val="003130B1"/>
    <w:rsid w:val="003139A1"/>
    <w:rsid w:val="003142CB"/>
    <w:rsid w:val="00315020"/>
    <w:rsid w:val="003154DF"/>
    <w:rsid w:val="00315A97"/>
    <w:rsid w:val="00315CD3"/>
    <w:rsid w:val="00316F4D"/>
    <w:rsid w:val="003173AB"/>
    <w:rsid w:val="0031763A"/>
    <w:rsid w:val="003176C8"/>
    <w:rsid w:val="00320473"/>
    <w:rsid w:val="003209C6"/>
    <w:rsid w:val="00320DCE"/>
    <w:rsid w:val="003224A5"/>
    <w:rsid w:val="003235D2"/>
    <w:rsid w:val="00325B31"/>
    <w:rsid w:val="00325E21"/>
    <w:rsid w:val="00326CD9"/>
    <w:rsid w:val="0033058A"/>
    <w:rsid w:val="003307BC"/>
    <w:rsid w:val="00330E04"/>
    <w:rsid w:val="00332859"/>
    <w:rsid w:val="00333F57"/>
    <w:rsid w:val="00335B82"/>
    <w:rsid w:val="003367C2"/>
    <w:rsid w:val="00336A29"/>
    <w:rsid w:val="00336C52"/>
    <w:rsid w:val="00337256"/>
    <w:rsid w:val="003372E2"/>
    <w:rsid w:val="00337367"/>
    <w:rsid w:val="00337757"/>
    <w:rsid w:val="003378E6"/>
    <w:rsid w:val="00340BBD"/>
    <w:rsid w:val="00340F6B"/>
    <w:rsid w:val="003412D2"/>
    <w:rsid w:val="003412D6"/>
    <w:rsid w:val="003416B5"/>
    <w:rsid w:val="003420FD"/>
    <w:rsid w:val="003425FF"/>
    <w:rsid w:val="003434AC"/>
    <w:rsid w:val="00343D78"/>
    <w:rsid w:val="00344035"/>
    <w:rsid w:val="003443E1"/>
    <w:rsid w:val="00344BAA"/>
    <w:rsid w:val="00344D20"/>
    <w:rsid w:val="0034570C"/>
    <w:rsid w:val="003468B0"/>
    <w:rsid w:val="003477CC"/>
    <w:rsid w:val="00350EF4"/>
    <w:rsid w:val="0035153A"/>
    <w:rsid w:val="0035224A"/>
    <w:rsid w:val="00352406"/>
    <w:rsid w:val="00352CB9"/>
    <w:rsid w:val="00352E28"/>
    <w:rsid w:val="003535FD"/>
    <w:rsid w:val="003538A8"/>
    <w:rsid w:val="00353BB2"/>
    <w:rsid w:val="0035411D"/>
    <w:rsid w:val="003545E8"/>
    <w:rsid w:val="00354B3C"/>
    <w:rsid w:val="00354C45"/>
    <w:rsid w:val="003550B2"/>
    <w:rsid w:val="0035532A"/>
    <w:rsid w:val="003557CC"/>
    <w:rsid w:val="00355E4E"/>
    <w:rsid w:val="003564F6"/>
    <w:rsid w:val="003566B1"/>
    <w:rsid w:val="003568DD"/>
    <w:rsid w:val="0035691F"/>
    <w:rsid w:val="00360060"/>
    <w:rsid w:val="00360B33"/>
    <w:rsid w:val="00361780"/>
    <w:rsid w:val="003633AD"/>
    <w:rsid w:val="00363791"/>
    <w:rsid w:val="003637BD"/>
    <w:rsid w:val="00363821"/>
    <w:rsid w:val="00363C03"/>
    <w:rsid w:val="00363ED9"/>
    <w:rsid w:val="00363FE3"/>
    <w:rsid w:val="00364209"/>
    <w:rsid w:val="00365508"/>
    <w:rsid w:val="003656F9"/>
    <w:rsid w:val="0036624C"/>
    <w:rsid w:val="00366AE1"/>
    <w:rsid w:val="0036730A"/>
    <w:rsid w:val="003674F9"/>
    <w:rsid w:val="00367C2A"/>
    <w:rsid w:val="0037005F"/>
    <w:rsid w:val="003707E7"/>
    <w:rsid w:val="00370FFE"/>
    <w:rsid w:val="00371A91"/>
    <w:rsid w:val="00372435"/>
    <w:rsid w:val="003724DD"/>
    <w:rsid w:val="003725F2"/>
    <w:rsid w:val="00372A0E"/>
    <w:rsid w:val="00372C1C"/>
    <w:rsid w:val="00372D68"/>
    <w:rsid w:val="00373878"/>
    <w:rsid w:val="00374998"/>
    <w:rsid w:val="00374EB4"/>
    <w:rsid w:val="00375049"/>
    <w:rsid w:val="00375236"/>
    <w:rsid w:val="003755DA"/>
    <w:rsid w:val="00375F89"/>
    <w:rsid w:val="00376F29"/>
    <w:rsid w:val="00377192"/>
    <w:rsid w:val="00380517"/>
    <w:rsid w:val="0038086A"/>
    <w:rsid w:val="0038173C"/>
    <w:rsid w:val="003818F0"/>
    <w:rsid w:val="00381D51"/>
    <w:rsid w:val="00382390"/>
    <w:rsid w:val="00382543"/>
    <w:rsid w:val="003832DD"/>
    <w:rsid w:val="00383567"/>
    <w:rsid w:val="00383FEE"/>
    <w:rsid w:val="003842F7"/>
    <w:rsid w:val="00384DE2"/>
    <w:rsid w:val="0038519B"/>
    <w:rsid w:val="003853D9"/>
    <w:rsid w:val="00385548"/>
    <w:rsid w:val="00386332"/>
    <w:rsid w:val="003863CA"/>
    <w:rsid w:val="00386432"/>
    <w:rsid w:val="00386A48"/>
    <w:rsid w:val="00387564"/>
    <w:rsid w:val="00387C07"/>
    <w:rsid w:val="00387C09"/>
    <w:rsid w:val="00387E17"/>
    <w:rsid w:val="00390879"/>
    <w:rsid w:val="0039094B"/>
    <w:rsid w:val="00390BBF"/>
    <w:rsid w:val="003911FC"/>
    <w:rsid w:val="00391242"/>
    <w:rsid w:val="00391439"/>
    <w:rsid w:val="003917FC"/>
    <w:rsid w:val="0039181D"/>
    <w:rsid w:val="00393138"/>
    <w:rsid w:val="003943CF"/>
    <w:rsid w:val="00394A42"/>
    <w:rsid w:val="00394C1F"/>
    <w:rsid w:val="00395018"/>
    <w:rsid w:val="0039510A"/>
    <w:rsid w:val="0039557E"/>
    <w:rsid w:val="00395891"/>
    <w:rsid w:val="00395DA9"/>
    <w:rsid w:val="00396123"/>
    <w:rsid w:val="00396609"/>
    <w:rsid w:val="00396C13"/>
    <w:rsid w:val="00397679"/>
    <w:rsid w:val="00397FF7"/>
    <w:rsid w:val="003A02FE"/>
    <w:rsid w:val="003A10AE"/>
    <w:rsid w:val="003A11BE"/>
    <w:rsid w:val="003A1205"/>
    <w:rsid w:val="003A1786"/>
    <w:rsid w:val="003A294A"/>
    <w:rsid w:val="003A29DA"/>
    <w:rsid w:val="003A2BFF"/>
    <w:rsid w:val="003A2D36"/>
    <w:rsid w:val="003A3349"/>
    <w:rsid w:val="003A393A"/>
    <w:rsid w:val="003A73A8"/>
    <w:rsid w:val="003A7A1A"/>
    <w:rsid w:val="003B0820"/>
    <w:rsid w:val="003B188B"/>
    <w:rsid w:val="003B19B0"/>
    <w:rsid w:val="003B2396"/>
    <w:rsid w:val="003B23EC"/>
    <w:rsid w:val="003B2841"/>
    <w:rsid w:val="003B295A"/>
    <w:rsid w:val="003B2D49"/>
    <w:rsid w:val="003B2FBF"/>
    <w:rsid w:val="003B309C"/>
    <w:rsid w:val="003B312B"/>
    <w:rsid w:val="003B31E1"/>
    <w:rsid w:val="003B3456"/>
    <w:rsid w:val="003B346D"/>
    <w:rsid w:val="003B440D"/>
    <w:rsid w:val="003B5EAF"/>
    <w:rsid w:val="003B640C"/>
    <w:rsid w:val="003B6453"/>
    <w:rsid w:val="003B6BE1"/>
    <w:rsid w:val="003C1240"/>
    <w:rsid w:val="003C1704"/>
    <w:rsid w:val="003C2152"/>
    <w:rsid w:val="003C2231"/>
    <w:rsid w:val="003C25F5"/>
    <w:rsid w:val="003C273E"/>
    <w:rsid w:val="003C2990"/>
    <w:rsid w:val="003C2A16"/>
    <w:rsid w:val="003C2DC9"/>
    <w:rsid w:val="003C3212"/>
    <w:rsid w:val="003C3F00"/>
    <w:rsid w:val="003C4EA8"/>
    <w:rsid w:val="003C4EC8"/>
    <w:rsid w:val="003C50F8"/>
    <w:rsid w:val="003C5E21"/>
    <w:rsid w:val="003C6D54"/>
    <w:rsid w:val="003C7144"/>
    <w:rsid w:val="003C7C12"/>
    <w:rsid w:val="003C7DDB"/>
    <w:rsid w:val="003D0F6C"/>
    <w:rsid w:val="003D14AE"/>
    <w:rsid w:val="003D211B"/>
    <w:rsid w:val="003D2CDE"/>
    <w:rsid w:val="003D369E"/>
    <w:rsid w:val="003D5A0E"/>
    <w:rsid w:val="003D7A50"/>
    <w:rsid w:val="003E0258"/>
    <w:rsid w:val="003E04C0"/>
    <w:rsid w:val="003E0660"/>
    <w:rsid w:val="003E0832"/>
    <w:rsid w:val="003E1294"/>
    <w:rsid w:val="003E1324"/>
    <w:rsid w:val="003E1507"/>
    <w:rsid w:val="003E176F"/>
    <w:rsid w:val="003E1ABC"/>
    <w:rsid w:val="003E1E2C"/>
    <w:rsid w:val="003E26A5"/>
    <w:rsid w:val="003E2B72"/>
    <w:rsid w:val="003E3167"/>
    <w:rsid w:val="003E3525"/>
    <w:rsid w:val="003E395B"/>
    <w:rsid w:val="003E40FE"/>
    <w:rsid w:val="003E5130"/>
    <w:rsid w:val="003E52C0"/>
    <w:rsid w:val="003E5816"/>
    <w:rsid w:val="003E665E"/>
    <w:rsid w:val="003E66C6"/>
    <w:rsid w:val="003E691B"/>
    <w:rsid w:val="003E6941"/>
    <w:rsid w:val="003E69AB"/>
    <w:rsid w:val="003E6BC5"/>
    <w:rsid w:val="003E6F15"/>
    <w:rsid w:val="003E711F"/>
    <w:rsid w:val="003E7F64"/>
    <w:rsid w:val="003E7F6D"/>
    <w:rsid w:val="003F055F"/>
    <w:rsid w:val="003F0A5C"/>
    <w:rsid w:val="003F0FCC"/>
    <w:rsid w:val="003F1797"/>
    <w:rsid w:val="003F27F6"/>
    <w:rsid w:val="003F2A7B"/>
    <w:rsid w:val="003F375F"/>
    <w:rsid w:val="003F46D7"/>
    <w:rsid w:val="003F4C2A"/>
    <w:rsid w:val="003F5CE3"/>
    <w:rsid w:val="003F65C0"/>
    <w:rsid w:val="003F6660"/>
    <w:rsid w:val="003F6A2D"/>
    <w:rsid w:val="003F6DF3"/>
    <w:rsid w:val="003F76C1"/>
    <w:rsid w:val="003F7739"/>
    <w:rsid w:val="003F7CDF"/>
    <w:rsid w:val="0040087A"/>
    <w:rsid w:val="00400A73"/>
    <w:rsid w:val="00400FD2"/>
    <w:rsid w:val="0040161D"/>
    <w:rsid w:val="004020E6"/>
    <w:rsid w:val="00403431"/>
    <w:rsid w:val="004034D0"/>
    <w:rsid w:val="00403A39"/>
    <w:rsid w:val="00403E7F"/>
    <w:rsid w:val="00403EF9"/>
    <w:rsid w:val="00405823"/>
    <w:rsid w:val="00405D53"/>
    <w:rsid w:val="0040691B"/>
    <w:rsid w:val="00406ECF"/>
    <w:rsid w:val="0041049C"/>
    <w:rsid w:val="00410FD2"/>
    <w:rsid w:val="004125B5"/>
    <w:rsid w:val="004138DC"/>
    <w:rsid w:val="00413F6F"/>
    <w:rsid w:val="00414B34"/>
    <w:rsid w:val="00415A21"/>
    <w:rsid w:val="0041601B"/>
    <w:rsid w:val="004160A0"/>
    <w:rsid w:val="00416A54"/>
    <w:rsid w:val="00416B34"/>
    <w:rsid w:val="004202D0"/>
    <w:rsid w:val="004207D5"/>
    <w:rsid w:val="004208D8"/>
    <w:rsid w:val="00420D7A"/>
    <w:rsid w:val="004214FE"/>
    <w:rsid w:val="0042191C"/>
    <w:rsid w:val="00421D14"/>
    <w:rsid w:val="00421D3A"/>
    <w:rsid w:val="0042214F"/>
    <w:rsid w:val="00423052"/>
    <w:rsid w:val="0042344C"/>
    <w:rsid w:val="00423611"/>
    <w:rsid w:val="00423D4C"/>
    <w:rsid w:val="00424835"/>
    <w:rsid w:val="004252DD"/>
    <w:rsid w:val="0042563E"/>
    <w:rsid w:val="00426416"/>
    <w:rsid w:val="00426AA4"/>
    <w:rsid w:val="00427019"/>
    <w:rsid w:val="0042703A"/>
    <w:rsid w:val="0042721E"/>
    <w:rsid w:val="00427406"/>
    <w:rsid w:val="00427AB6"/>
    <w:rsid w:val="004306BE"/>
    <w:rsid w:val="00430C68"/>
    <w:rsid w:val="00430F5A"/>
    <w:rsid w:val="00431407"/>
    <w:rsid w:val="00432218"/>
    <w:rsid w:val="00432649"/>
    <w:rsid w:val="004339CF"/>
    <w:rsid w:val="004340CF"/>
    <w:rsid w:val="004350A8"/>
    <w:rsid w:val="004351A5"/>
    <w:rsid w:val="0043584E"/>
    <w:rsid w:val="00435C68"/>
    <w:rsid w:val="004362AE"/>
    <w:rsid w:val="004364B0"/>
    <w:rsid w:val="0043660D"/>
    <w:rsid w:val="00436A95"/>
    <w:rsid w:val="00436DF8"/>
    <w:rsid w:val="00440534"/>
    <w:rsid w:val="00440CCD"/>
    <w:rsid w:val="0044118A"/>
    <w:rsid w:val="004411F9"/>
    <w:rsid w:val="004412E0"/>
    <w:rsid w:val="004418D2"/>
    <w:rsid w:val="004422B5"/>
    <w:rsid w:val="00442A23"/>
    <w:rsid w:val="0044349D"/>
    <w:rsid w:val="004440F6"/>
    <w:rsid w:val="00444482"/>
    <w:rsid w:val="004451B0"/>
    <w:rsid w:val="00445AFA"/>
    <w:rsid w:val="004473DA"/>
    <w:rsid w:val="00447F09"/>
    <w:rsid w:val="00450A77"/>
    <w:rsid w:val="004511B2"/>
    <w:rsid w:val="004529C0"/>
    <w:rsid w:val="00452C90"/>
    <w:rsid w:val="00453D4A"/>
    <w:rsid w:val="00454622"/>
    <w:rsid w:val="00454626"/>
    <w:rsid w:val="00454E25"/>
    <w:rsid w:val="00455374"/>
    <w:rsid w:val="00455BD9"/>
    <w:rsid w:val="00456F6C"/>
    <w:rsid w:val="00457B03"/>
    <w:rsid w:val="004600EC"/>
    <w:rsid w:val="004608EB"/>
    <w:rsid w:val="004613CA"/>
    <w:rsid w:val="00462098"/>
    <w:rsid w:val="004629F4"/>
    <w:rsid w:val="00463107"/>
    <w:rsid w:val="00464E48"/>
    <w:rsid w:val="0046580B"/>
    <w:rsid w:val="00465C0E"/>
    <w:rsid w:val="004669DC"/>
    <w:rsid w:val="004671C3"/>
    <w:rsid w:val="0046781E"/>
    <w:rsid w:val="00470F66"/>
    <w:rsid w:val="00471D64"/>
    <w:rsid w:val="0047215F"/>
    <w:rsid w:val="0047251B"/>
    <w:rsid w:val="00473317"/>
    <w:rsid w:val="0047379A"/>
    <w:rsid w:val="00474519"/>
    <w:rsid w:val="00474981"/>
    <w:rsid w:val="00474BC0"/>
    <w:rsid w:val="00474BD8"/>
    <w:rsid w:val="0047527B"/>
    <w:rsid w:val="004759D7"/>
    <w:rsid w:val="00475DE9"/>
    <w:rsid w:val="0047677D"/>
    <w:rsid w:val="004773B5"/>
    <w:rsid w:val="004774DC"/>
    <w:rsid w:val="00480A77"/>
    <w:rsid w:val="00480B2A"/>
    <w:rsid w:val="0048237D"/>
    <w:rsid w:val="00482405"/>
    <w:rsid w:val="00482F60"/>
    <w:rsid w:val="00483195"/>
    <w:rsid w:val="00484372"/>
    <w:rsid w:val="00484A18"/>
    <w:rsid w:val="00484C3F"/>
    <w:rsid w:val="00487E6B"/>
    <w:rsid w:val="00491309"/>
    <w:rsid w:val="00491A36"/>
    <w:rsid w:val="00491D6E"/>
    <w:rsid w:val="00492575"/>
    <w:rsid w:val="004929A0"/>
    <w:rsid w:val="00492A24"/>
    <w:rsid w:val="00493127"/>
    <w:rsid w:val="00493DC1"/>
    <w:rsid w:val="00494753"/>
    <w:rsid w:val="004948C7"/>
    <w:rsid w:val="00494D1E"/>
    <w:rsid w:val="0049585E"/>
    <w:rsid w:val="00496789"/>
    <w:rsid w:val="00496A6C"/>
    <w:rsid w:val="00496BE2"/>
    <w:rsid w:val="00496E14"/>
    <w:rsid w:val="00497DCB"/>
    <w:rsid w:val="004A0507"/>
    <w:rsid w:val="004A103B"/>
    <w:rsid w:val="004A1323"/>
    <w:rsid w:val="004A15B7"/>
    <w:rsid w:val="004A2048"/>
    <w:rsid w:val="004A2515"/>
    <w:rsid w:val="004A29E0"/>
    <w:rsid w:val="004A2F98"/>
    <w:rsid w:val="004A35E6"/>
    <w:rsid w:val="004A3A96"/>
    <w:rsid w:val="004A3C8F"/>
    <w:rsid w:val="004A3CED"/>
    <w:rsid w:val="004A4C56"/>
    <w:rsid w:val="004A547C"/>
    <w:rsid w:val="004A5864"/>
    <w:rsid w:val="004A5A03"/>
    <w:rsid w:val="004A6D50"/>
    <w:rsid w:val="004A6E47"/>
    <w:rsid w:val="004A6F45"/>
    <w:rsid w:val="004A7494"/>
    <w:rsid w:val="004A7617"/>
    <w:rsid w:val="004A7950"/>
    <w:rsid w:val="004A7AF8"/>
    <w:rsid w:val="004A7D93"/>
    <w:rsid w:val="004B013A"/>
    <w:rsid w:val="004B0832"/>
    <w:rsid w:val="004B1291"/>
    <w:rsid w:val="004B36EC"/>
    <w:rsid w:val="004B384D"/>
    <w:rsid w:val="004B4A67"/>
    <w:rsid w:val="004B51B9"/>
    <w:rsid w:val="004B5999"/>
    <w:rsid w:val="004B5C64"/>
    <w:rsid w:val="004B7EB9"/>
    <w:rsid w:val="004C015A"/>
    <w:rsid w:val="004C0322"/>
    <w:rsid w:val="004C0405"/>
    <w:rsid w:val="004C0607"/>
    <w:rsid w:val="004C0A57"/>
    <w:rsid w:val="004C0F6F"/>
    <w:rsid w:val="004C1A0E"/>
    <w:rsid w:val="004C245D"/>
    <w:rsid w:val="004C2AA1"/>
    <w:rsid w:val="004C42C9"/>
    <w:rsid w:val="004C4825"/>
    <w:rsid w:val="004C4B02"/>
    <w:rsid w:val="004C6D74"/>
    <w:rsid w:val="004C6EFD"/>
    <w:rsid w:val="004D04CB"/>
    <w:rsid w:val="004D1F0B"/>
    <w:rsid w:val="004D218B"/>
    <w:rsid w:val="004D2A70"/>
    <w:rsid w:val="004D3443"/>
    <w:rsid w:val="004D3CB5"/>
    <w:rsid w:val="004D41A3"/>
    <w:rsid w:val="004D45EF"/>
    <w:rsid w:val="004D494C"/>
    <w:rsid w:val="004D5326"/>
    <w:rsid w:val="004D588F"/>
    <w:rsid w:val="004D5C5C"/>
    <w:rsid w:val="004D5D7B"/>
    <w:rsid w:val="004D68E0"/>
    <w:rsid w:val="004D6F73"/>
    <w:rsid w:val="004D7CD6"/>
    <w:rsid w:val="004E13FB"/>
    <w:rsid w:val="004E172D"/>
    <w:rsid w:val="004E1BCB"/>
    <w:rsid w:val="004E2100"/>
    <w:rsid w:val="004E36DC"/>
    <w:rsid w:val="004E3ED2"/>
    <w:rsid w:val="004E4D1A"/>
    <w:rsid w:val="004E52BA"/>
    <w:rsid w:val="004E70C7"/>
    <w:rsid w:val="004E75FA"/>
    <w:rsid w:val="004E7C79"/>
    <w:rsid w:val="004F0DFA"/>
    <w:rsid w:val="004F0FC0"/>
    <w:rsid w:val="004F2B4C"/>
    <w:rsid w:val="004F2EB4"/>
    <w:rsid w:val="004F2F8F"/>
    <w:rsid w:val="004F3A7B"/>
    <w:rsid w:val="004F3A7C"/>
    <w:rsid w:val="004F3B4E"/>
    <w:rsid w:val="004F40F1"/>
    <w:rsid w:val="004F4379"/>
    <w:rsid w:val="004F4501"/>
    <w:rsid w:val="004F4E33"/>
    <w:rsid w:val="004F6445"/>
    <w:rsid w:val="004F6A03"/>
    <w:rsid w:val="004F786E"/>
    <w:rsid w:val="00500028"/>
    <w:rsid w:val="00500966"/>
    <w:rsid w:val="00500E3D"/>
    <w:rsid w:val="00500FE1"/>
    <w:rsid w:val="00501A3D"/>
    <w:rsid w:val="005028BB"/>
    <w:rsid w:val="00502E64"/>
    <w:rsid w:val="00503341"/>
    <w:rsid w:val="005033D1"/>
    <w:rsid w:val="00503A4E"/>
    <w:rsid w:val="00504463"/>
    <w:rsid w:val="00504610"/>
    <w:rsid w:val="00504CFC"/>
    <w:rsid w:val="00504F7A"/>
    <w:rsid w:val="00505C5E"/>
    <w:rsid w:val="00506470"/>
    <w:rsid w:val="00506CDD"/>
    <w:rsid w:val="00507318"/>
    <w:rsid w:val="005102E5"/>
    <w:rsid w:val="00510E49"/>
    <w:rsid w:val="00511250"/>
    <w:rsid w:val="00511527"/>
    <w:rsid w:val="00511925"/>
    <w:rsid w:val="005121BB"/>
    <w:rsid w:val="00512A71"/>
    <w:rsid w:val="00512D28"/>
    <w:rsid w:val="00513A25"/>
    <w:rsid w:val="00513E1B"/>
    <w:rsid w:val="005143D9"/>
    <w:rsid w:val="00514A09"/>
    <w:rsid w:val="00514A9C"/>
    <w:rsid w:val="00514C66"/>
    <w:rsid w:val="00515118"/>
    <w:rsid w:val="005152F8"/>
    <w:rsid w:val="00515386"/>
    <w:rsid w:val="005161E6"/>
    <w:rsid w:val="00516525"/>
    <w:rsid w:val="00516529"/>
    <w:rsid w:val="00516C58"/>
    <w:rsid w:val="00517600"/>
    <w:rsid w:val="00520B96"/>
    <w:rsid w:val="00520DC5"/>
    <w:rsid w:val="00521C75"/>
    <w:rsid w:val="00522726"/>
    <w:rsid w:val="00523171"/>
    <w:rsid w:val="00523940"/>
    <w:rsid w:val="00523CB9"/>
    <w:rsid w:val="00524F95"/>
    <w:rsid w:val="005251F4"/>
    <w:rsid w:val="00525CF9"/>
    <w:rsid w:val="005266F2"/>
    <w:rsid w:val="00527646"/>
    <w:rsid w:val="00527A5D"/>
    <w:rsid w:val="00527D55"/>
    <w:rsid w:val="00527DCD"/>
    <w:rsid w:val="00527F13"/>
    <w:rsid w:val="005302C6"/>
    <w:rsid w:val="0053040C"/>
    <w:rsid w:val="0053048A"/>
    <w:rsid w:val="00530701"/>
    <w:rsid w:val="00530F9B"/>
    <w:rsid w:val="005320D2"/>
    <w:rsid w:val="005329A4"/>
    <w:rsid w:val="00532C79"/>
    <w:rsid w:val="00534367"/>
    <w:rsid w:val="0053445D"/>
    <w:rsid w:val="00534586"/>
    <w:rsid w:val="0053531B"/>
    <w:rsid w:val="0053554E"/>
    <w:rsid w:val="00535623"/>
    <w:rsid w:val="005365B5"/>
    <w:rsid w:val="00537546"/>
    <w:rsid w:val="00537767"/>
    <w:rsid w:val="00540613"/>
    <w:rsid w:val="005406EA"/>
    <w:rsid w:val="0054177A"/>
    <w:rsid w:val="005417C3"/>
    <w:rsid w:val="005418BD"/>
    <w:rsid w:val="00541E56"/>
    <w:rsid w:val="0054277A"/>
    <w:rsid w:val="005427D7"/>
    <w:rsid w:val="005427F9"/>
    <w:rsid w:val="00542BC0"/>
    <w:rsid w:val="00542EB4"/>
    <w:rsid w:val="0054424B"/>
    <w:rsid w:val="00545CF4"/>
    <w:rsid w:val="005462E1"/>
    <w:rsid w:val="00546976"/>
    <w:rsid w:val="00547549"/>
    <w:rsid w:val="00547939"/>
    <w:rsid w:val="0054797E"/>
    <w:rsid w:val="00547D63"/>
    <w:rsid w:val="0055139E"/>
    <w:rsid w:val="00551A39"/>
    <w:rsid w:val="00551A7D"/>
    <w:rsid w:val="00552550"/>
    <w:rsid w:val="00552A47"/>
    <w:rsid w:val="0055308D"/>
    <w:rsid w:val="005539F9"/>
    <w:rsid w:val="00553DD7"/>
    <w:rsid w:val="005557BF"/>
    <w:rsid w:val="0055662E"/>
    <w:rsid w:val="0055690D"/>
    <w:rsid w:val="0055693B"/>
    <w:rsid w:val="005571F2"/>
    <w:rsid w:val="005576ED"/>
    <w:rsid w:val="0056007E"/>
    <w:rsid w:val="005601E8"/>
    <w:rsid w:val="00560EB2"/>
    <w:rsid w:val="0056103C"/>
    <w:rsid w:val="00561FE7"/>
    <w:rsid w:val="00562A31"/>
    <w:rsid w:val="00562BB0"/>
    <w:rsid w:val="00564EAB"/>
    <w:rsid w:val="005663F4"/>
    <w:rsid w:val="00566C94"/>
    <w:rsid w:val="0057018A"/>
    <w:rsid w:val="00570739"/>
    <w:rsid w:val="00570C85"/>
    <w:rsid w:val="00570D92"/>
    <w:rsid w:val="00572A45"/>
    <w:rsid w:val="0057303B"/>
    <w:rsid w:val="00573FB6"/>
    <w:rsid w:val="005752AD"/>
    <w:rsid w:val="00575624"/>
    <w:rsid w:val="005765D2"/>
    <w:rsid w:val="00576CD6"/>
    <w:rsid w:val="00576F07"/>
    <w:rsid w:val="00577AE0"/>
    <w:rsid w:val="00580394"/>
    <w:rsid w:val="005809EC"/>
    <w:rsid w:val="0058104C"/>
    <w:rsid w:val="0058129E"/>
    <w:rsid w:val="00581E87"/>
    <w:rsid w:val="00582648"/>
    <w:rsid w:val="00582D5A"/>
    <w:rsid w:val="0058441E"/>
    <w:rsid w:val="0058486F"/>
    <w:rsid w:val="00584E2D"/>
    <w:rsid w:val="00584EC1"/>
    <w:rsid w:val="00585382"/>
    <w:rsid w:val="005855E6"/>
    <w:rsid w:val="00585BBC"/>
    <w:rsid w:val="005865D1"/>
    <w:rsid w:val="005869CE"/>
    <w:rsid w:val="0058750A"/>
    <w:rsid w:val="0058768D"/>
    <w:rsid w:val="005878E9"/>
    <w:rsid w:val="00590CE0"/>
    <w:rsid w:val="00591019"/>
    <w:rsid w:val="005927C2"/>
    <w:rsid w:val="00592B50"/>
    <w:rsid w:val="00592BBA"/>
    <w:rsid w:val="00592E55"/>
    <w:rsid w:val="0059335F"/>
    <w:rsid w:val="00594EDC"/>
    <w:rsid w:val="005950F9"/>
    <w:rsid w:val="00595CDA"/>
    <w:rsid w:val="00596FBD"/>
    <w:rsid w:val="00597757"/>
    <w:rsid w:val="005A0774"/>
    <w:rsid w:val="005A09EF"/>
    <w:rsid w:val="005A14B9"/>
    <w:rsid w:val="005A1997"/>
    <w:rsid w:val="005A2578"/>
    <w:rsid w:val="005A2695"/>
    <w:rsid w:val="005A2F7C"/>
    <w:rsid w:val="005A3065"/>
    <w:rsid w:val="005A4042"/>
    <w:rsid w:val="005A5219"/>
    <w:rsid w:val="005A5AB8"/>
    <w:rsid w:val="005A5E6A"/>
    <w:rsid w:val="005A7D0C"/>
    <w:rsid w:val="005A7E19"/>
    <w:rsid w:val="005B096E"/>
    <w:rsid w:val="005B0B06"/>
    <w:rsid w:val="005B1177"/>
    <w:rsid w:val="005B194E"/>
    <w:rsid w:val="005B1B50"/>
    <w:rsid w:val="005B1EFE"/>
    <w:rsid w:val="005B23D3"/>
    <w:rsid w:val="005B3909"/>
    <w:rsid w:val="005B3D6D"/>
    <w:rsid w:val="005B3D7F"/>
    <w:rsid w:val="005B4252"/>
    <w:rsid w:val="005B4348"/>
    <w:rsid w:val="005B4539"/>
    <w:rsid w:val="005B5D9C"/>
    <w:rsid w:val="005B670D"/>
    <w:rsid w:val="005B6744"/>
    <w:rsid w:val="005B6C5A"/>
    <w:rsid w:val="005B6D2E"/>
    <w:rsid w:val="005B7355"/>
    <w:rsid w:val="005B759C"/>
    <w:rsid w:val="005B7CC2"/>
    <w:rsid w:val="005C0BC7"/>
    <w:rsid w:val="005C0DEE"/>
    <w:rsid w:val="005C0FE3"/>
    <w:rsid w:val="005C1C3B"/>
    <w:rsid w:val="005C1F82"/>
    <w:rsid w:val="005C1FEA"/>
    <w:rsid w:val="005C2474"/>
    <w:rsid w:val="005C2763"/>
    <w:rsid w:val="005C3418"/>
    <w:rsid w:val="005C394D"/>
    <w:rsid w:val="005C43CA"/>
    <w:rsid w:val="005C4929"/>
    <w:rsid w:val="005C5947"/>
    <w:rsid w:val="005C6064"/>
    <w:rsid w:val="005C628D"/>
    <w:rsid w:val="005C68F0"/>
    <w:rsid w:val="005C6921"/>
    <w:rsid w:val="005C69D2"/>
    <w:rsid w:val="005C6A64"/>
    <w:rsid w:val="005C78F8"/>
    <w:rsid w:val="005C7CF7"/>
    <w:rsid w:val="005D0759"/>
    <w:rsid w:val="005D131B"/>
    <w:rsid w:val="005D1D27"/>
    <w:rsid w:val="005D2517"/>
    <w:rsid w:val="005D2CB6"/>
    <w:rsid w:val="005D30EC"/>
    <w:rsid w:val="005D3360"/>
    <w:rsid w:val="005D36DE"/>
    <w:rsid w:val="005D4C0C"/>
    <w:rsid w:val="005D4F3C"/>
    <w:rsid w:val="005D65EE"/>
    <w:rsid w:val="005D6D76"/>
    <w:rsid w:val="005D6DDA"/>
    <w:rsid w:val="005D74ED"/>
    <w:rsid w:val="005D75C4"/>
    <w:rsid w:val="005D7A2A"/>
    <w:rsid w:val="005D7AD7"/>
    <w:rsid w:val="005E108F"/>
    <w:rsid w:val="005E1B67"/>
    <w:rsid w:val="005E1DFA"/>
    <w:rsid w:val="005E298F"/>
    <w:rsid w:val="005E2F28"/>
    <w:rsid w:val="005E3287"/>
    <w:rsid w:val="005E370B"/>
    <w:rsid w:val="005E3804"/>
    <w:rsid w:val="005E406A"/>
    <w:rsid w:val="005E471D"/>
    <w:rsid w:val="005E4F16"/>
    <w:rsid w:val="005E55A8"/>
    <w:rsid w:val="005E5AFB"/>
    <w:rsid w:val="005E69CA"/>
    <w:rsid w:val="005E6BE6"/>
    <w:rsid w:val="005E719A"/>
    <w:rsid w:val="005E785E"/>
    <w:rsid w:val="005E7F1D"/>
    <w:rsid w:val="005F064A"/>
    <w:rsid w:val="005F06F1"/>
    <w:rsid w:val="005F0FBD"/>
    <w:rsid w:val="005F1A63"/>
    <w:rsid w:val="005F1D89"/>
    <w:rsid w:val="005F2270"/>
    <w:rsid w:val="005F27F1"/>
    <w:rsid w:val="005F39FE"/>
    <w:rsid w:val="005F404A"/>
    <w:rsid w:val="005F4387"/>
    <w:rsid w:val="005F5367"/>
    <w:rsid w:val="005F5C73"/>
    <w:rsid w:val="005F5FFC"/>
    <w:rsid w:val="005F6AC8"/>
    <w:rsid w:val="005F706B"/>
    <w:rsid w:val="005F7807"/>
    <w:rsid w:val="005F7FF1"/>
    <w:rsid w:val="00600807"/>
    <w:rsid w:val="0060108B"/>
    <w:rsid w:val="00601CCD"/>
    <w:rsid w:val="00601CE3"/>
    <w:rsid w:val="0060260F"/>
    <w:rsid w:val="006027EA"/>
    <w:rsid w:val="00602FF4"/>
    <w:rsid w:val="006037BC"/>
    <w:rsid w:val="00603B88"/>
    <w:rsid w:val="00603FEA"/>
    <w:rsid w:val="006047A9"/>
    <w:rsid w:val="0060489F"/>
    <w:rsid w:val="006061F3"/>
    <w:rsid w:val="00606E8E"/>
    <w:rsid w:val="00607078"/>
    <w:rsid w:val="00610542"/>
    <w:rsid w:val="00611B16"/>
    <w:rsid w:val="00611D96"/>
    <w:rsid w:val="00611E1D"/>
    <w:rsid w:val="0061200D"/>
    <w:rsid w:val="00612F41"/>
    <w:rsid w:val="00613198"/>
    <w:rsid w:val="00613608"/>
    <w:rsid w:val="006164EF"/>
    <w:rsid w:val="00616EA4"/>
    <w:rsid w:val="00620455"/>
    <w:rsid w:val="006208E4"/>
    <w:rsid w:val="006208F1"/>
    <w:rsid w:val="00621649"/>
    <w:rsid w:val="00622C43"/>
    <w:rsid w:val="00623485"/>
    <w:rsid w:val="00624089"/>
    <w:rsid w:val="00624709"/>
    <w:rsid w:val="0062536B"/>
    <w:rsid w:val="00626A01"/>
    <w:rsid w:val="006271FE"/>
    <w:rsid w:val="00627F48"/>
    <w:rsid w:val="006305BE"/>
    <w:rsid w:val="00630A8B"/>
    <w:rsid w:val="00630ABC"/>
    <w:rsid w:val="00630B4D"/>
    <w:rsid w:val="00631BE1"/>
    <w:rsid w:val="0063205A"/>
    <w:rsid w:val="006325C4"/>
    <w:rsid w:val="006331A8"/>
    <w:rsid w:val="006357BA"/>
    <w:rsid w:val="006357BF"/>
    <w:rsid w:val="006357D0"/>
    <w:rsid w:val="0063589C"/>
    <w:rsid w:val="00635BEA"/>
    <w:rsid w:val="006364D8"/>
    <w:rsid w:val="0063656A"/>
    <w:rsid w:val="00636ECE"/>
    <w:rsid w:val="0063750E"/>
    <w:rsid w:val="00637E99"/>
    <w:rsid w:val="00637FF7"/>
    <w:rsid w:val="00640903"/>
    <w:rsid w:val="00640F4A"/>
    <w:rsid w:val="0064122B"/>
    <w:rsid w:val="006412C9"/>
    <w:rsid w:val="00641889"/>
    <w:rsid w:val="00642312"/>
    <w:rsid w:val="006431E2"/>
    <w:rsid w:val="006431EC"/>
    <w:rsid w:val="00643238"/>
    <w:rsid w:val="0064359E"/>
    <w:rsid w:val="00644761"/>
    <w:rsid w:val="00644B81"/>
    <w:rsid w:val="00644F4C"/>
    <w:rsid w:val="00645479"/>
    <w:rsid w:val="00646E83"/>
    <w:rsid w:val="00647317"/>
    <w:rsid w:val="00647E2E"/>
    <w:rsid w:val="00650381"/>
    <w:rsid w:val="00650AC1"/>
    <w:rsid w:val="006515D3"/>
    <w:rsid w:val="006523AC"/>
    <w:rsid w:val="006536BB"/>
    <w:rsid w:val="00653FAF"/>
    <w:rsid w:val="006546CA"/>
    <w:rsid w:val="00654B15"/>
    <w:rsid w:val="00654D9B"/>
    <w:rsid w:val="00654FE5"/>
    <w:rsid w:val="006552F2"/>
    <w:rsid w:val="0065568A"/>
    <w:rsid w:val="006558C8"/>
    <w:rsid w:val="00656731"/>
    <w:rsid w:val="00656999"/>
    <w:rsid w:val="006573A6"/>
    <w:rsid w:val="006579CE"/>
    <w:rsid w:val="006608B6"/>
    <w:rsid w:val="0066188C"/>
    <w:rsid w:val="00661DE5"/>
    <w:rsid w:val="006621A2"/>
    <w:rsid w:val="00662868"/>
    <w:rsid w:val="00663933"/>
    <w:rsid w:val="0066420F"/>
    <w:rsid w:val="0066527E"/>
    <w:rsid w:val="00665498"/>
    <w:rsid w:val="006656FD"/>
    <w:rsid w:val="00665901"/>
    <w:rsid w:val="00665BD5"/>
    <w:rsid w:val="00667734"/>
    <w:rsid w:val="00667B3B"/>
    <w:rsid w:val="00667B4D"/>
    <w:rsid w:val="00667BED"/>
    <w:rsid w:val="00670B46"/>
    <w:rsid w:val="00670C72"/>
    <w:rsid w:val="00670EAB"/>
    <w:rsid w:val="00672FD7"/>
    <w:rsid w:val="00673374"/>
    <w:rsid w:val="0067562A"/>
    <w:rsid w:val="00675B5F"/>
    <w:rsid w:val="00675FFD"/>
    <w:rsid w:val="0067612D"/>
    <w:rsid w:val="00676B23"/>
    <w:rsid w:val="0067703E"/>
    <w:rsid w:val="00677816"/>
    <w:rsid w:val="00680CA8"/>
    <w:rsid w:val="00680D91"/>
    <w:rsid w:val="0068133B"/>
    <w:rsid w:val="00681D0E"/>
    <w:rsid w:val="0068237E"/>
    <w:rsid w:val="00682CB5"/>
    <w:rsid w:val="00683484"/>
    <w:rsid w:val="00684169"/>
    <w:rsid w:val="00687349"/>
    <w:rsid w:val="00690131"/>
    <w:rsid w:val="006908AA"/>
    <w:rsid w:val="00690E6C"/>
    <w:rsid w:val="006932F6"/>
    <w:rsid w:val="0069385D"/>
    <w:rsid w:val="00693F0D"/>
    <w:rsid w:val="00694707"/>
    <w:rsid w:val="006949BA"/>
    <w:rsid w:val="00695B8F"/>
    <w:rsid w:val="00695F0D"/>
    <w:rsid w:val="00696CB7"/>
    <w:rsid w:val="006971B7"/>
    <w:rsid w:val="0069736C"/>
    <w:rsid w:val="00697905"/>
    <w:rsid w:val="006A0015"/>
    <w:rsid w:val="006A0ABD"/>
    <w:rsid w:val="006A0B23"/>
    <w:rsid w:val="006A1297"/>
    <w:rsid w:val="006A1476"/>
    <w:rsid w:val="006A1720"/>
    <w:rsid w:val="006A1866"/>
    <w:rsid w:val="006A275D"/>
    <w:rsid w:val="006A3236"/>
    <w:rsid w:val="006A3AA1"/>
    <w:rsid w:val="006A45ED"/>
    <w:rsid w:val="006A48CD"/>
    <w:rsid w:val="006A5501"/>
    <w:rsid w:val="006A5E76"/>
    <w:rsid w:val="006A5F25"/>
    <w:rsid w:val="006A6A1F"/>
    <w:rsid w:val="006A72EB"/>
    <w:rsid w:val="006B046E"/>
    <w:rsid w:val="006B150F"/>
    <w:rsid w:val="006B2C4D"/>
    <w:rsid w:val="006B2D8C"/>
    <w:rsid w:val="006B4048"/>
    <w:rsid w:val="006B4113"/>
    <w:rsid w:val="006B411C"/>
    <w:rsid w:val="006B42FF"/>
    <w:rsid w:val="006B52CD"/>
    <w:rsid w:val="006B5903"/>
    <w:rsid w:val="006B5FE7"/>
    <w:rsid w:val="006B639E"/>
    <w:rsid w:val="006B676B"/>
    <w:rsid w:val="006B6BDE"/>
    <w:rsid w:val="006B6C58"/>
    <w:rsid w:val="006B6CF4"/>
    <w:rsid w:val="006B6F49"/>
    <w:rsid w:val="006B789C"/>
    <w:rsid w:val="006C09EB"/>
    <w:rsid w:val="006C0F7E"/>
    <w:rsid w:val="006C1DF4"/>
    <w:rsid w:val="006C1EFC"/>
    <w:rsid w:val="006C2616"/>
    <w:rsid w:val="006C29EF"/>
    <w:rsid w:val="006C35EC"/>
    <w:rsid w:val="006C3B54"/>
    <w:rsid w:val="006C43C8"/>
    <w:rsid w:val="006C4783"/>
    <w:rsid w:val="006C486D"/>
    <w:rsid w:val="006C4CD3"/>
    <w:rsid w:val="006C5623"/>
    <w:rsid w:val="006C5CBA"/>
    <w:rsid w:val="006C6485"/>
    <w:rsid w:val="006C6AE4"/>
    <w:rsid w:val="006C6EC6"/>
    <w:rsid w:val="006C7C53"/>
    <w:rsid w:val="006C7FC4"/>
    <w:rsid w:val="006D00FE"/>
    <w:rsid w:val="006D042C"/>
    <w:rsid w:val="006D0A69"/>
    <w:rsid w:val="006D0AB8"/>
    <w:rsid w:val="006D1C7E"/>
    <w:rsid w:val="006D1C9F"/>
    <w:rsid w:val="006D1E58"/>
    <w:rsid w:val="006D200B"/>
    <w:rsid w:val="006D2074"/>
    <w:rsid w:val="006D288F"/>
    <w:rsid w:val="006D2AB6"/>
    <w:rsid w:val="006D2B27"/>
    <w:rsid w:val="006D2F58"/>
    <w:rsid w:val="006D3D1B"/>
    <w:rsid w:val="006D3E5D"/>
    <w:rsid w:val="006D4A8C"/>
    <w:rsid w:val="006D4E08"/>
    <w:rsid w:val="006D567B"/>
    <w:rsid w:val="006D5788"/>
    <w:rsid w:val="006D5AC3"/>
    <w:rsid w:val="006D5B3D"/>
    <w:rsid w:val="006D77A4"/>
    <w:rsid w:val="006D77CF"/>
    <w:rsid w:val="006D7912"/>
    <w:rsid w:val="006D7C5D"/>
    <w:rsid w:val="006E09E6"/>
    <w:rsid w:val="006E1217"/>
    <w:rsid w:val="006E15F6"/>
    <w:rsid w:val="006E424C"/>
    <w:rsid w:val="006E531E"/>
    <w:rsid w:val="006E53E4"/>
    <w:rsid w:val="006E5DD9"/>
    <w:rsid w:val="006E62D6"/>
    <w:rsid w:val="006E68C1"/>
    <w:rsid w:val="006E7844"/>
    <w:rsid w:val="006E7CEA"/>
    <w:rsid w:val="006F0557"/>
    <w:rsid w:val="006F0821"/>
    <w:rsid w:val="006F088F"/>
    <w:rsid w:val="006F08C3"/>
    <w:rsid w:val="006F0924"/>
    <w:rsid w:val="006F0C67"/>
    <w:rsid w:val="006F0D2E"/>
    <w:rsid w:val="006F11D0"/>
    <w:rsid w:val="006F16AA"/>
    <w:rsid w:val="006F180E"/>
    <w:rsid w:val="006F2242"/>
    <w:rsid w:val="006F2703"/>
    <w:rsid w:val="006F2BB1"/>
    <w:rsid w:val="006F3FEB"/>
    <w:rsid w:val="006F4281"/>
    <w:rsid w:val="006F4638"/>
    <w:rsid w:val="006F518E"/>
    <w:rsid w:val="006F56EF"/>
    <w:rsid w:val="006F6035"/>
    <w:rsid w:val="006F605A"/>
    <w:rsid w:val="006F654D"/>
    <w:rsid w:val="006F65A5"/>
    <w:rsid w:val="006F669B"/>
    <w:rsid w:val="006F6C5B"/>
    <w:rsid w:val="006F7CD7"/>
    <w:rsid w:val="006F7CE8"/>
    <w:rsid w:val="006F7FA4"/>
    <w:rsid w:val="00700669"/>
    <w:rsid w:val="007007BD"/>
    <w:rsid w:val="0070099A"/>
    <w:rsid w:val="00700D69"/>
    <w:rsid w:val="00700F82"/>
    <w:rsid w:val="007022B9"/>
    <w:rsid w:val="00702423"/>
    <w:rsid w:val="00702ADB"/>
    <w:rsid w:val="007034C5"/>
    <w:rsid w:val="00703666"/>
    <w:rsid w:val="00704A20"/>
    <w:rsid w:val="00704DE8"/>
    <w:rsid w:val="007054F7"/>
    <w:rsid w:val="007065A2"/>
    <w:rsid w:val="0070692D"/>
    <w:rsid w:val="00707E12"/>
    <w:rsid w:val="0071079B"/>
    <w:rsid w:val="0071110F"/>
    <w:rsid w:val="00711112"/>
    <w:rsid w:val="00711521"/>
    <w:rsid w:val="007117D8"/>
    <w:rsid w:val="00711CB9"/>
    <w:rsid w:val="007132F7"/>
    <w:rsid w:val="00713CAF"/>
    <w:rsid w:val="0071418F"/>
    <w:rsid w:val="00715530"/>
    <w:rsid w:val="00715B24"/>
    <w:rsid w:val="00715CC1"/>
    <w:rsid w:val="00715F3D"/>
    <w:rsid w:val="00715FBE"/>
    <w:rsid w:val="00716044"/>
    <w:rsid w:val="00716199"/>
    <w:rsid w:val="0071650A"/>
    <w:rsid w:val="00716C3E"/>
    <w:rsid w:val="0072041A"/>
    <w:rsid w:val="00720907"/>
    <w:rsid w:val="00722922"/>
    <w:rsid w:val="00722A0D"/>
    <w:rsid w:val="007232FF"/>
    <w:rsid w:val="0072376E"/>
    <w:rsid w:val="00723E9C"/>
    <w:rsid w:val="0072539A"/>
    <w:rsid w:val="00725604"/>
    <w:rsid w:val="00725968"/>
    <w:rsid w:val="00726398"/>
    <w:rsid w:val="00726DA2"/>
    <w:rsid w:val="00727592"/>
    <w:rsid w:val="00727F23"/>
    <w:rsid w:val="00730731"/>
    <w:rsid w:val="00731EFD"/>
    <w:rsid w:val="00732013"/>
    <w:rsid w:val="00732D43"/>
    <w:rsid w:val="0073304F"/>
    <w:rsid w:val="007351E6"/>
    <w:rsid w:val="00735351"/>
    <w:rsid w:val="0073540C"/>
    <w:rsid w:val="00735DC0"/>
    <w:rsid w:val="00735E46"/>
    <w:rsid w:val="0073608A"/>
    <w:rsid w:val="00736BB2"/>
    <w:rsid w:val="00740C7A"/>
    <w:rsid w:val="007411CC"/>
    <w:rsid w:val="0074138C"/>
    <w:rsid w:val="007415D0"/>
    <w:rsid w:val="00742F05"/>
    <w:rsid w:val="00743F86"/>
    <w:rsid w:val="00744572"/>
    <w:rsid w:val="00744773"/>
    <w:rsid w:val="00745C7B"/>
    <w:rsid w:val="007471F9"/>
    <w:rsid w:val="0074789B"/>
    <w:rsid w:val="00747DA3"/>
    <w:rsid w:val="00747F57"/>
    <w:rsid w:val="0075094D"/>
    <w:rsid w:val="00750F69"/>
    <w:rsid w:val="007510AC"/>
    <w:rsid w:val="00752770"/>
    <w:rsid w:val="00752B73"/>
    <w:rsid w:val="00753AB7"/>
    <w:rsid w:val="00754937"/>
    <w:rsid w:val="0075494E"/>
    <w:rsid w:val="00754E9C"/>
    <w:rsid w:val="007554A0"/>
    <w:rsid w:val="0075574B"/>
    <w:rsid w:val="00755DD9"/>
    <w:rsid w:val="007566EF"/>
    <w:rsid w:val="00756DF2"/>
    <w:rsid w:val="00757151"/>
    <w:rsid w:val="00757372"/>
    <w:rsid w:val="00757B0C"/>
    <w:rsid w:val="00757C9F"/>
    <w:rsid w:val="0076009B"/>
    <w:rsid w:val="007600AE"/>
    <w:rsid w:val="00760405"/>
    <w:rsid w:val="0076053F"/>
    <w:rsid w:val="007605CF"/>
    <w:rsid w:val="0076088A"/>
    <w:rsid w:val="00760C12"/>
    <w:rsid w:val="00760FB2"/>
    <w:rsid w:val="007619A0"/>
    <w:rsid w:val="00761CF4"/>
    <w:rsid w:val="007629DA"/>
    <w:rsid w:val="0076316A"/>
    <w:rsid w:val="0076392E"/>
    <w:rsid w:val="00763DD1"/>
    <w:rsid w:val="007648B0"/>
    <w:rsid w:val="00765872"/>
    <w:rsid w:val="00765F51"/>
    <w:rsid w:val="00767BE4"/>
    <w:rsid w:val="00770573"/>
    <w:rsid w:val="00770875"/>
    <w:rsid w:val="0077330E"/>
    <w:rsid w:val="007737A4"/>
    <w:rsid w:val="00773852"/>
    <w:rsid w:val="00773B33"/>
    <w:rsid w:val="0077478D"/>
    <w:rsid w:val="007757EA"/>
    <w:rsid w:val="00775FA3"/>
    <w:rsid w:val="00777892"/>
    <w:rsid w:val="00777B6E"/>
    <w:rsid w:val="00777EFB"/>
    <w:rsid w:val="00780530"/>
    <w:rsid w:val="00780C54"/>
    <w:rsid w:val="00781399"/>
    <w:rsid w:val="00781873"/>
    <w:rsid w:val="00782E41"/>
    <w:rsid w:val="00783E97"/>
    <w:rsid w:val="00783FBF"/>
    <w:rsid w:val="00784DA1"/>
    <w:rsid w:val="00785F0D"/>
    <w:rsid w:val="007861E6"/>
    <w:rsid w:val="0078680B"/>
    <w:rsid w:val="007871CB"/>
    <w:rsid w:val="00787467"/>
    <w:rsid w:val="0078752B"/>
    <w:rsid w:val="0078768D"/>
    <w:rsid w:val="00787761"/>
    <w:rsid w:val="00790C3E"/>
    <w:rsid w:val="00790EF7"/>
    <w:rsid w:val="007913E3"/>
    <w:rsid w:val="007919EF"/>
    <w:rsid w:val="00792169"/>
    <w:rsid w:val="00792DD0"/>
    <w:rsid w:val="007937C9"/>
    <w:rsid w:val="00793CB5"/>
    <w:rsid w:val="0079541D"/>
    <w:rsid w:val="00796561"/>
    <w:rsid w:val="00796AF2"/>
    <w:rsid w:val="007972A2"/>
    <w:rsid w:val="00797DE2"/>
    <w:rsid w:val="007A03F8"/>
    <w:rsid w:val="007A077D"/>
    <w:rsid w:val="007A07B1"/>
    <w:rsid w:val="007A0B6A"/>
    <w:rsid w:val="007A0D1A"/>
    <w:rsid w:val="007A1E6A"/>
    <w:rsid w:val="007A1F50"/>
    <w:rsid w:val="007A2517"/>
    <w:rsid w:val="007A2A4F"/>
    <w:rsid w:val="007A319D"/>
    <w:rsid w:val="007A346B"/>
    <w:rsid w:val="007A4A2C"/>
    <w:rsid w:val="007A52F6"/>
    <w:rsid w:val="007A5DD0"/>
    <w:rsid w:val="007A627E"/>
    <w:rsid w:val="007A6A64"/>
    <w:rsid w:val="007A766B"/>
    <w:rsid w:val="007A77A4"/>
    <w:rsid w:val="007B03E1"/>
    <w:rsid w:val="007B0489"/>
    <w:rsid w:val="007B060D"/>
    <w:rsid w:val="007B1036"/>
    <w:rsid w:val="007B10C3"/>
    <w:rsid w:val="007B17E9"/>
    <w:rsid w:val="007B1CA2"/>
    <w:rsid w:val="007B3A8F"/>
    <w:rsid w:val="007B3F5D"/>
    <w:rsid w:val="007B446F"/>
    <w:rsid w:val="007B4C5E"/>
    <w:rsid w:val="007B577F"/>
    <w:rsid w:val="007B5C05"/>
    <w:rsid w:val="007B5F60"/>
    <w:rsid w:val="007B5F71"/>
    <w:rsid w:val="007B6F9D"/>
    <w:rsid w:val="007B7DC3"/>
    <w:rsid w:val="007C04BD"/>
    <w:rsid w:val="007C1C8D"/>
    <w:rsid w:val="007C2269"/>
    <w:rsid w:val="007C29C2"/>
    <w:rsid w:val="007C2B6F"/>
    <w:rsid w:val="007C2F15"/>
    <w:rsid w:val="007C3980"/>
    <w:rsid w:val="007C3F61"/>
    <w:rsid w:val="007C4827"/>
    <w:rsid w:val="007C4E6F"/>
    <w:rsid w:val="007C4EF9"/>
    <w:rsid w:val="007C5C0B"/>
    <w:rsid w:val="007C5D96"/>
    <w:rsid w:val="007C64EB"/>
    <w:rsid w:val="007C6E24"/>
    <w:rsid w:val="007C78DC"/>
    <w:rsid w:val="007D175D"/>
    <w:rsid w:val="007D1A6D"/>
    <w:rsid w:val="007D249E"/>
    <w:rsid w:val="007D2CA0"/>
    <w:rsid w:val="007D36E0"/>
    <w:rsid w:val="007D3806"/>
    <w:rsid w:val="007D3EF7"/>
    <w:rsid w:val="007D4302"/>
    <w:rsid w:val="007D4636"/>
    <w:rsid w:val="007D52BC"/>
    <w:rsid w:val="007D63BE"/>
    <w:rsid w:val="007D75CF"/>
    <w:rsid w:val="007D7A0B"/>
    <w:rsid w:val="007D7E51"/>
    <w:rsid w:val="007E02F0"/>
    <w:rsid w:val="007E04C5"/>
    <w:rsid w:val="007E0F00"/>
    <w:rsid w:val="007E1428"/>
    <w:rsid w:val="007E178E"/>
    <w:rsid w:val="007E26C6"/>
    <w:rsid w:val="007E3D22"/>
    <w:rsid w:val="007E4D76"/>
    <w:rsid w:val="007E50BD"/>
    <w:rsid w:val="007E54B7"/>
    <w:rsid w:val="007E54C0"/>
    <w:rsid w:val="007E6047"/>
    <w:rsid w:val="007E60AC"/>
    <w:rsid w:val="007E6E32"/>
    <w:rsid w:val="007E7CB6"/>
    <w:rsid w:val="007F04F9"/>
    <w:rsid w:val="007F0C63"/>
    <w:rsid w:val="007F1805"/>
    <w:rsid w:val="007F1BA4"/>
    <w:rsid w:val="007F2867"/>
    <w:rsid w:val="007F288A"/>
    <w:rsid w:val="007F2A87"/>
    <w:rsid w:val="007F2BA2"/>
    <w:rsid w:val="007F43D4"/>
    <w:rsid w:val="007F471A"/>
    <w:rsid w:val="007F4865"/>
    <w:rsid w:val="007F5036"/>
    <w:rsid w:val="007F5700"/>
    <w:rsid w:val="007F6437"/>
    <w:rsid w:val="007F6F72"/>
    <w:rsid w:val="007F763E"/>
    <w:rsid w:val="007F7B6A"/>
    <w:rsid w:val="008003B2"/>
    <w:rsid w:val="008009F0"/>
    <w:rsid w:val="00800F65"/>
    <w:rsid w:val="00801398"/>
    <w:rsid w:val="008017D1"/>
    <w:rsid w:val="008022DB"/>
    <w:rsid w:val="00802325"/>
    <w:rsid w:val="00802857"/>
    <w:rsid w:val="00802861"/>
    <w:rsid w:val="008036B5"/>
    <w:rsid w:val="00803EA5"/>
    <w:rsid w:val="00803F63"/>
    <w:rsid w:val="00804464"/>
    <w:rsid w:val="00804582"/>
    <w:rsid w:val="008050EC"/>
    <w:rsid w:val="00805917"/>
    <w:rsid w:val="00805D18"/>
    <w:rsid w:val="00806423"/>
    <w:rsid w:val="00806691"/>
    <w:rsid w:val="00806C57"/>
    <w:rsid w:val="0081137C"/>
    <w:rsid w:val="00811A9A"/>
    <w:rsid w:val="00811FC4"/>
    <w:rsid w:val="00812608"/>
    <w:rsid w:val="00812DC2"/>
    <w:rsid w:val="00814C32"/>
    <w:rsid w:val="0081585A"/>
    <w:rsid w:val="00816088"/>
    <w:rsid w:val="0081658C"/>
    <w:rsid w:val="00816DD1"/>
    <w:rsid w:val="00816DE9"/>
    <w:rsid w:val="0081748F"/>
    <w:rsid w:val="008201E9"/>
    <w:rsid w:val="008202F9"/>
    <w:rsid w:val="00820500"/>
    <w:rsid w:val="00820DA1"/>
    <w:rsid w:val="008210CC"/>
    <w:rsid w:val="008214F6"/>
    <w:rsid w:val="00821BB1"/>
    <w:rsid w:val="00821D31"/>
    <w:rsid w:val="0082235B"/>
    <w:rsid w:val="00823033"/>
    <w:rsid w:val="00824AB3"/>
    <w:rsid w:val="008257AA"/>
    <w:rsid w:val="008258C6"/>
    <w:rsid w:val="00826140"/>
    <w:rsid w:val="0082684C"/>
    <w:rsid w:val="008268E0"/>
    <w:rsid w:val="00827F83"/>
    <w:rsid w:val="0083021A"/>
    <w:rsid w:val="008302D9"/>
    <w:rsid w:val="0083129E"/>
    <w:rsid w:val="0083159B"/>
    <w:rsid w:val="008319ED"/>
    <w:rsid w:val="008321AF"/>
    <w:rsid w:val="00832698"/>
    <w:rsid w:val="0083334A"/>
    <w:rsid w:val="00833F99"/>
    <w:rsid w:val="00834285"/>
    <w:rsid w:val="00835225"/>
    <w:rsid w:val="00836D57"/>
    <w:rsid w:val="008371B0"/>
    <w:rsid w:val="008403CA"/>
    <w:rsid w:val="00840D45"/>
    <w:rsid w:val="00841B60"/>
    <w:rsid w:val="00841F43"/>
    <w:rsid w:val="00843298"/>
    <w:rsid w:val="008437D9"/>
    <w:rsid w:val="0084390B"/>
    <w:rsid w:val="00843DB1"/>
    <w:rsid w:val="008454B4"/>
    <w:rsid w:val="00845A41"/>
    <w:rsid w:val="00845B6F"/>
    <w:rsid w:val="008467E0"/>
    <w:rsid w:val="00846803"/>
    <w:rsid w:val="00846CB0"/>
    <w:rsid w:val="00846EA7"/>
    <w:rsid w:val="008472CC"/>
    <w:rsid w:val="00847743"/>
    <w:rsid w:val="00847FEB"/>
    <w:rsid w:val="0085052D"/>
    <w:rsid w:val="008506C5"/>
    <w:rsid w:val="0085132C"/>
    <w:rsid w:val="008514F6"/>
    <w:rsid w:val="00851582"/>
    <w:rsid w:val="00851AD1"/>
    <w:rsid w:val="00852191"/>
    <w:rsid w:val="008521E3"/>
    <w:rsid w:val="00852CB9"/>
    <w:rsid w:val="00853159"/>
    <w:rsid w:val="008548AB"/>
    <w:rsid w:val="00855203"/>
    <w:rsid w:val="0085542A"/>
    <w:rsid w:val="00855A41"/>
    <w:rsid w:val="008565E6"/>
    <w:rsid w:val="008569D3"/>
    <w:rsid w:val="00860B93"/>
    <w:rsid w:val="00861046"/>
    <w:rsid w:val="00861D2E"/>
    <w:rsid w:val="0086230D"/>
    <w:rsid w:val="00862575"/>
    <w:rsid w:val="00863160"/>
    <w:rsid w:val="0086322D"/>
    <w:rsid w:val="008632C8"/>
    <w:rsid w:val="008632E9"/>
    <w:rsid w:val="008649B6"/>
    <w:rsid w:val="008657FB"/>
    <w:rsid w:val="00866895"/>
    <w:rsid w:val="00866BFD"/>
    <w:rsid w:val="00866DCA"/>
    <w:rsid w:val="008675C8"/>
    <w:rsid w:val="00867638"/>
    <w:rsid w:val="00867E00"/>
    <w:rsid w:val="008707B0"/>
    <w:rsid w:val="008708A1"/>
    <w:rsid w:val="008714DC"/>
    <w:rsid w:val="00872970"/>
    <w:rsid w:val="00873565"/>
    <w:rsid w:val="00873681"/>
    <w:rsid w:val="00874D6A"/>
    <w:rsid w:val="008754A7"/>
    <w:rsid w:val="00875A47"/>
    <w:rsid w:val="0087604B"/>
    <w:rsid w:val="0087678F"/>
    <w:rsid w:val="00876885"/>
    <w:rsid w:val="00876DB1"/>
    <w:rsid w:val="00877418"/>
    <w:rsid w:val="008801D4"/>
    <w:rsid w:val="008804F2"/>
    <w:rsid w:val="0088175C"/>
    <w:rsid w:val="00882B63"/>
    <w:rsid w:val="00882EBA"/>
    <w:rsid w:val="00882FB3"/>
    <w:rsid w:val="0088376A"/>
    <w:rsid w:val="00883A9E"/>
    <w:rsid w:val="00883B01"/>
    <w:rsid w:val="008843C9"/>
    <w:rsid w:val="00884E27"/>
    <w:rsid w:val="00885BB2"/>
    <w:rsid w:val="00885BD0"/>
    <w:rsid w:val="00885DE6"/>
    <w:rsid w:val="00886ACF"/>
    <w:rsid w:val="0088704B"/>
    <w:rsid w:val="00887D5F"/>
    <w:rsid w:val="00890519"/>
    <w:rsid w:val="0089054C"/>
    <w:rsid w:val="00890697"/>
    <w:rsid w:val="0089070E"/>
    <w:rsid w:val="008922AA"/>
    <w:rsid w:val="008934D6"/>
    <w:rsid w:val="00893557"/>
    <w:rsid w:val="00893AC2"/>
    <w:rsid w:val="00893AE6"/>
    <w:rsid w:val="00894170"/>
    <w:rsid w:val="00894453"/>
    <w:rsid w:val="008966E8"/>
    <w:rsid w:val="008967F0"/>
    <w:rsid w:val="0089749F"/>
    <w:rsid w:val="00897C88"/>
    <w:rsid w:val="008A21AA"/>
    <w:rsid w:val="008A2216"/>
    <w:rsid w:val="008A2A55"/>
    <w:rsid w:val="008A3534"/>
    <w:rsid w:val="008A3D21"/>
    <w:rsid w:val="008A40DD"/>
    <w:rsid w:val="008A48F8"/>
    <w:rsid w:val="008A5482"/>
    <w:rsid w:val="008A5932"/>
    <w:rsid w:val="008A5BE1"/>
    <w:rsid w:val="008A5CD6"/>
    <w:rsid w:val="008A5EBB"/>
    <w:rsid w:val="008A62A3"/>
    <w:rsid w:val="008A66B1"/>
    <w:rsid w:val="008A7B8E"/>
    <w:rsid w:val="008B00E1"/>
    <w:rsid w:val="008B061D"/>
    <w:rsid w:val="008B0840"/>
    <w:rsid w:val="008B25F9"/>
    <w:rsid w:val="008B327F"/>
    <w:rsid w:val="008B32FF"/>
    <w:rsid w:val="008B347C"/>
    <w:rsid w:val="008B3A1F"/>
    <w:rsid w:val="008B3DAC"/>
    <w:rsid w:val="008B415C"/>
    <w:rsid w:val="008B4455"/>
    <w:rsid w:val="008B488D"/>
    <w:rsid w:val="008B61E1"/>
    <w:rsid w:val="008B6D87"/>
    <w:rsid w:val="008B77E3"/>
    <w:rsid w:val="008C0136"/>
    <w:rsid w:val="008C12E7"/>
    <w:rsid w:val="008C179E"/>
    <w:rsid w:val="008C1D9C"/>
    <w:rsid w:val="008C1DA8"/>
    <w:rsid w:val="008C1E86"/>
    <w:rsid w:val="008C1ED5"/>
    <w:rsid w:val="008C264A"/>
    <w:rsid w:val="008C343D"/>
    <w:rsid w:val="008C44AD"/>
    <w:rsid w:val="008C4ACA"/>
    <w:rsid w:val="008C4C8A"/>
    <w:rsid w:val="008C4F6D"/>
    <w:rsid w:val="008C4F95"/>
    <w:rsid w:val="008C5753"/>
    <w:rsid w:val="008C5E48"/>
    <w:rsid w:val="008C6417"/>
    <w:rsid w:val="008C6DD3"/>
    <w:rsid w:val="008C73CE"/>
    <w:rsid w:val="008C74B6"/>
    <w:rsid w:val="008C7570"/>
    <w:rsid w:val="008D015D"/>
    <w:rsid w:val="008D15EE"/>
    <w:rsid w:val="008D168B"/>
    <w:rsid w:val="008D1B1E"/>
    <w:rsid w:val="008D20EB"/>
    <w:rsid w:val="008D21EF"/>
    <w:rsid w:val="008D243F"/>
    <w:rsid w:val="008D2989"/>
    <w:rsid w:val="008D29C9"/>
    <w:rsid w:val="008D2E81"/>
    <w:rsid w:val="008D2F29"/>
    <w:rsid w:val="008D3383"/>
    <w:rsid w:val="008D41D1"/>
    <w:rsid w:val="008D4394"/>
    <w:rsid w:val="008D6D6A"/>
    <w:rsid w:val="008D7717"/>
    <w:rsid w:val="008E1D6D"/>
    <w:rsid w:val="008E1E28"/>
    <w:rsid w:val="008E2BC0"/>
    <w:rsid w:val="008E4084"/>
    <w:rsid w:val="008E4860"/>
    <w:rsid w:val="008E48D0"/>
    <w:rsid w:val="008E4C47"/>
    <w:rsid w:val="008E561A"/>
    <w:rsid w:val="008E5F05"/>
    <w:rsid w:val="008E6557"/>
    <w:rsid w:val="008F094E"/>
    <w:rsid w:val="008F0C56"/>
    <w:rsid w:val="008F12CB"/>
    <w:rsid w:val="008F14C8"/>
    <w:rsid w:val="008F17FE"/>
    <w:rsid w:val="008F288D"/>
    <w:rsid w:val="008F2B22"/>
    <w:rsid w:val="008F2E6F"/>
    <w:rsid w:val="008F3397"/>
    <w:rsid w:val="008F39A2"/>
    <w:rsid w:val="008F42DB"/>
    <w:rsid w:val="008F4768"/>
    <w:rsid w:val="008F4D77"/>
    <w:rsid w:val="008F581A"/>
    <w:rsid w:val="008F6014"/>
    <w:rsid w:val="008F67B8"/>
    <w:rsid w:val="008F6B7A"/>
    <w:rsid w:val="008F72E8"/>
    <w:rsid w:val="009004E4"/>
    <w:rsid w:val="00900DB9"/>
    <w:rsid w:val="0090121C"/>
    <w:rsid w:val="0090220F"/>
    <w:rsid w:val="00902ACA"/>
    <w:rsid w:val="00903249"/>
    <w:rsid w:val="00903359"/>
    <w:rsid w:val="009037DA"/>
    <w:rsid w:val="00903B2D"/>
    <w:rsid w:val="00903F4D"/>
    <w:rsid w:val="0090431C"/>
    <w:rsid w:val="00904DBA"/>
    <w:rsid w:val="00905134"/>
    <w:rsid w:val="00905265"/>
    <w:rsid w:val="009054B8"/>
    <w:rsid w:val="0090621F"/>
    <w:rsid w:val="009073D5"/>
    <w:rsid w:val="009078C9"/>
    <w:rsid w:val="00907A84"/>
    <w:rsid w:val="0091050F"/>
    <w:rsid w:val="00910864"/>
    <w:rsid w:val="00910F97"/>
    <w:rsid w:val="00911373"/>
    <w:rsid w:val="009116B5"/>
    <w:rsid w:val="00911BA6"/>
    <w:rsid w:val="009121C5"/>
    <w:rsid w:val="0091330A"/>
    <w:rsid w:val="009134D8"/>
    <w:rsid w:val="0091367B"/>
    <w:rsid w:val="00913DDC"/>
    <w:rsid w:val="00913EFB"/>
    <w:rsid w:val="00914ECD"/>
    <w:rsid w:val="00915C64"/>
    <w:rsid w:val="00915D10"/>
    <w:rsid w:val="0091628E"/>
    <w:rsid w:val="0091696D"/>
    <w:rsid w:val="009176D1"/>
    <w:rsid w:val="0092015F"/>
    <w:rsid w:val="009202F5"/>
    <w:rsid w:val="00921037"/>
    <w:rsid w:val="00922BA6"/>
    <w:rsid w:val="00922CD1"/>
    <w:rsid w:val="00923F5C"/>
    <w:rsid w:val="00923F9A"/>
    <w:rsid w:val="009256B5"/>
    <w:rsid w:val="0092625E"/>
    <w:rsid w:val="009263ED"/>
    <w:rsid w:val="00926AEE"/>
    <w:rsid w:val="00927230"/>
    <w:rsid w:val="009300DF"/>
    <w:rsid w:val="00930702"/>
    <w:rsid w:val="009310AA"/>
    <w:rsid w:val="009310D2"/>
    <w:rsid w:val="0093163F"/>
    <w:rsid w:val="00931B39"/>
    <w:rsid w:val="00932BA3"/>
    <w:rsid w:val="00933A38"/>
    <w:rsid w:val="00933D52"/>
    <w:rsid w:val="00933DB6"/>
    <w:rsid w:val="0093439D"/>
    <w:rsid w:val="009365D4"/>
    <w:rsid w:val="009369ED"/>
    <w:rsid w:val="009371BE"/>
    <w:rsid w:val="0093747A"/>
    <w:rsid w:val="00937516"/>
    <w:rsid w:val="00940016"/>
    <w:rsid w:val="00940CAD"/>
    <w:rsid w:val="00942580"/>
    <w:rsid w:val="009427E0"/>
    <w:rsid w:val="00943188"/>
    <w:rsid w:val="0094321D"/>
    <w:rsid w:val="009434A7"/>
    <w:rsid w:val="009436A0"/>
    <w:rsid w:val="00943ADB"/>
    <w:rsid w:val="00943C9D"/>
    <w:rsid w:val="00943EB5"/>
    <w:rsid w:val="009448DF"/>
    <w:rsid w:val="00944D5E"/>
    <w:rsid w:val="009452CE"/>
    <w:rsid w:val="00945D67"/>
    <w:rsid w:val="00946513"/>
    <w:rsid w:val="00947355"/>
    <w:rsid w:val="00947BEC"/>
    <w:rsid w:val="009507CD"/>
    <w:rsid w:val="0095084D"/>
    <w:rsid w:val="00950AC2"/>
    <w:rsid w:val="00950D5C"/>
    <w:rsid w:val="00950FCF"/>
    <w:rsid w:val="009514DB"/>
    <w:rsid w:val="00951619"/>
    <w:rsid w:val="00952587"/>
    <w:rsid w:val="00952ABB"/>
    <w:rsid w:val="00952C30"/>
    <w:rsid w:val="0095479D"/>
    <w:rsid w:val="009547E9"/>
    <w:rsid w:val="009549E3"/>
    <w:rsid w:val="00955A4C"/>
    <w:rsid w:val="00955CFC"/>
    <w:rsid w:val="00956147"/>
    <w:rsid w:val="009564B2"/>
    <w:rsid w:val="009573EF"/>
    <w:rsid w:val="009573F6"/>
    <w:rsid w:val="0096103A"/>
    <w:rsid w:val="00961608"/>
    <w:rsid w:val="00961613"/>
    <w:rsid w:val="00961DC1"/>
    <w:rsid w:val="009620AB"/>
    <w:rsid w:val="0096254D"/>
    <w:rsid w:val="00962A60"/>
    <w:rsid w:val="009632C4"/>
    <w:rsid w:val="00964B19"/>
    <w:rsid w:val="00964DA9"/>
    <w:rsid w:val="00965924"/>
    <w:rsid w:val="00966241"/>
    <w:rsid w:val="00966708"/>
    <w:rsid w:val="00967DEF"/>
    <w:rsid w:val="0097019C"/>
    <w:rsid w:val="009704FA"/>
    <w:rsid w:val="009709C4"/>
    <w:rsid w:val="00972736"/>
    <w:rsid w:val="00972996"/>
    <w:rsid w:val="00972E51"/>
    <w:rsid w:val="0097310B"/>
    <w:rsid w:val="00973588"/>
    <w:rsid w:val="00973847"/>
    <w:rsid w:val="00974A8B"/>
    <w:rsid w:val="00974EF6"/>
    <w:rsid w:val="00975F53"/>
    <w:rsid w:val="00976D17"/>
    <w:rsid w:val="009773B2"/>
    <w:rsid w:val="0097799C"/>
    <w:rsid w:val="009800EE"/>
    <w:rsid w:val="00980100"/>
    <w:rsid w:val="009807A1"/>
    <w:rsid w:val="00980807"/>
    <w:rsid w:val="00980EA8"/>
    <w:rsid w:val="0098109B"/>
    <w:rsid w:val="009815F9"/>
    <w:rsid w:val="009826E5"/>
    <w:rsid w:val="00983967"/>
    <w:rsid w:val="00984E4B"/>
    <w:rsid w:val="009866EA"/>
    <w:rsid w:val="009870DD"/>
    <w:rsid w:val="0099165B"/>
    <w:rsid w:val="00992927"/>
    <w:rsid w:val="00992A5C"/>
    <w:rsid w:val="00992C89"/>
    <w:rsid w:val="0099307B"/>
    <w:rsid w:val="009931AA"/>
    <w:rsid w:val="00993281"/>
    <w:rsid w:val="00994041"/>
    <w:rsid w:val="0099441E"/>
    <w:rsid w:val="00994594"/>
    <w:rsid w:val="00995698"/>
    <w:rsid w:val="00995B9D"/>
    <w:rsid w:val="00995DB1"/>
    <w:rsid w:val="00996711"/>
    <w:rsid w:val="00996BF5"/>
    <w:rsid w:val="00997714"/>
    <w:rsid w:val="009A017C"/>
    <w:rsid w:val="009A085F"/>
    <w:rsid w:val="009A0B5E"/>
    <w:rsid w:val="009A0DC1"/>
    <w:rsid w:val="009A1998"/>
    <w:rsid w:val="009A1C3B"/>
    <w:rsid w:val="009A2B8B"/>
    <w:rsid w:val="009A2E3D"/>
    <w:rsid w:val="009A3967"/>
    <w:rsid w:val="009A3C6B"/>
    <w:rsid w:val="009A3D6D"/>
    <w:rsid w:val="009A435A"/>
    <w:rsid w:val="009A48EC"/>
    <w:rsid w:val="009A4D8D"/>
    <w:rsid w:val="009A4E1D"/>
    <w:rsid w:val="009A557D"/>
    <w:rsid w:val="009A5969"/>
    <w:rsid w:val="009A5AAE"/>
    <w:rsid w:val="009A5E5C"/>
    <w:rsid w:val="009A5FB9"/>
    <w:rsid w:val="009A778F"/>
    <w:rsid w:val="009B02BD"/>
    <w:rsid w:val="009B0555"/>
    <w:rsid w:val="009B12D4"/>
    <w:rsid w:val="009B187A"/>
    <w:rsid w:val="009B1B9B"/>
    <w:rsid w:val="009B2FD0"/>
    <w:rsid w:val="009B364D"/>
    <w:rsid w:val="009B36A4"/>
    <w:rsid w:val="009B428A"/>
    <w:rsid w:val="009B4965"/>
    <w:rsid w:val="009B5736"/>
    <w:rsid w:val="009B5965"/>
    <w:rsid w:val="009B5F2A"/>
    <w:rsid w:val="009B67D1"/>
    <w:rsid w:val="009B6898"/>
    <w:rsid w:val="009B752A"/>
    <w:rsid w:val="009B7D78"/>
    <w:rsid w:val="009C042E"/>
    <w:rsid w:val="009C052D"/>
    <w:rsid w:val="009C0F2E"/>
    <w:rsid w:val="009C189B"/>
    <w:rsid w:val="009C1CFC"/>
    <w:rsid w:val="009C2DD1"/>
    <w:rsid w:val="009C30B3"/>
    <w:rsid w:val="009C3F8E"/>
    <w:rsid w:val="009C4451"/>
    <w:rsid w:val="009C4BB4"/>
    <w:rsid w:val="009C4E40"/>
    <w:rsid w:val="009C4E6A"/>
    <w:rsid w:val="009C5082"/>
    <w:rsid w:val="009C64BB"/>
    <w:rsid w:val="009C6777"/>
    <w:rsid w:val="009C6F45"/>
    <w:rsid w:val="009C709B"/>
    <w:rsid w:val="009C7328"/>
    <w:rsid w:val="009C7EAF"/>
    <w:rsid w:val="009D10F6"/>
    <w:rsid w:val="009D20C9"/>
    <w:rsid w:val="009D2248"/>
    <w:rsid w:val="009D2610"/>
    <w:rsid w:val="009D2BF1"/>
    <w:rsid w:val="009D2C8B"/>
    <w:rsid w:val="009D3DA2"/>
    <w:rsid w:val="009D4211"/>
    <w:rsid w:val="009D5040"/>
    <w:rsid w:val="009D5469"/>
    <w:rsid w:val="009D5F83"/>
    <w:rsid w:val="009D609E"/>
    <w:rsid w:val="009D6BCD"/>
    <w:rsid w:val="009D788E"/>
    <w:rsid w:val="009D7893"/>
    <w:rsid w:val="009E0739"/>
    <w:rsid w:val="009E0D74"/>
    <w:rsid w:val="009E0DC3"/>
    <w:rsid w:val="009E2F34"/>
    <w:rsid w:val="009E39C0"/>
    <w:rsid w:val="009E3FD4"/>
    <w:rsid w:val="009E478D"/>
    <w:rsid w:val="009E5318"/>
    <w:rsid w:val="009E65C6"/>
    <w:rsid w:val="009E6667"/>
    <w:rsid w:val="009E7466"/>
    <w:rsid w:val="009E7508"/>
    <w:rsid w:val="009F2421"/>
    <w:rsid w:val="009F25EA"/>
    <w:rsid w:val="009F3871"/>
    <w:rsid w:val="009F395A"/>
    <w:rsid w:val="009F45C3"/>
    <w:rsid w:val="009F4754"/>
    <w:rsid w:val="009F47F5"/>
    <w:rsid w:val="009F53E0"/>
    <w:rsid w:val="009F5770"/>
    <w:rsid w:val="009F5EC4"/>
    <w:rsid w:val="009F6A13"/>
    <w:rsid w:val="009F6FF7"/>
    <w:rsid w:val="009F7318"/>
    <w:rsid w:val="009F7360"/>
    <w:rsid w:val="00A0068E"/>
    <w:rsid w:val="00A0316B"/>
    <w:rsid w:val="00A048BE"/>
    <w:rsid w:val="00A04982"/>
    <w:rsid w:val="00A04B87"/>
    <w:rsid w:val="00A05220"/>
    <w:rsid w:val="00A0559B"/>
    <w:rsid w:val="00A05A00"/>
    <w:rsid w:val="00A06EE8"/>
    <w:rsid w:val="00A0743A"/>
    <w:rsid w:val="00A1073C"/>
    <w:rsid w:val="00A109A7"/>
    <w:rsid w:val="00A10A73"/>
    <w:rsid w:val="00A11508"/>
    <w:rsid w:val="00A12324"/>
    <w:rsid w:val="00A12550"/>
    <w:rsid w:val="00A13168"/>
    <w:rsid w:val="00A13AB8"/>
    <w:rsid w:val="00A144CB"/>
    <w:rsid w:val="00A14520"/>
    <w:rsid w:val="00A145F3"/>
    <w:rsid w:val="00A1516A"/>
    <w:rsid w:val="00A15C4A"/>
    <w:rsid w:val="00A15F91"/>
    <w:rsid w:val="00A16199"/>
    <w:rsid w:val="00A20468"/>
    <w:rsid w:val="00A211EE"/>
    <w:rsid w:val="00A21D02"/>
    <w:rsid w:val="00A2310B"/>
    <w:rsid w:val="00A2342B"/>
    <w:rsid w:val="00A245FB"/>
    <w:rsid w:val="00A248EE"/>
    <w:rsid w:val="00A2492F"/>
    <w:rsid w:val="00A2506F"/>
    <w:rsid w:val="00A30737"/>
    <w:rsid w:val="00A30ABA"/>
    <w:rsid w:val="00A30ABD"/>
    <w:rsid w:val="00A30FF1"/>
    <w:rsid w:val="00A31341"/>
    <w:rsid w:val="00A31B49"/>
    <w:rsid w:val="00A324B2"/>
    <w:rsid w:val="00A32789"/>
    <w:rsid w:val="00A3498C"/>
    <w:rsid w:val="00A35198"/>
    <w:rsid w:val="00A356BB"/>
    <w:rsid w:val="00A357E9"/>
    <w:rsid w:val="00A35917"/>
    <w:rsid w:val="00A35B57"/>
    <w:rsid w:val="00A35B8A"/>
    <w:rsid w:val="00A366F7"/>
    <w:rsid w:val="00A36765"/>
    <w:rsid w:val="00A407EF"/>
    <w:rsid w:val="00A40C06"/>
    <w:rsid w:val="00A430FD"/>
    <w:rsid w:val="00A431E0"/>
    <w:rsid w:val="00A43CC2"/>
    <w:rsid w:val="00A43F7E"/>
    <w:rsid w:val="00A4464C"/>
    <w:rsid w:val="00A45F9C"/>
    <w:rsid w:val="00A46208"/>
    <w:rsid w:val="00A47133"/>
    <w:rsid w:val="00A47384"/>
    <w:rsid w:val="00A47560"/>
    <w:rsid w:val="00A47783"/>
    <w:rsid w:val="00A479DE"/>
    <w:rsid w:val="00A47C46"/>
    <w:rsid w:val="00A47E0E"/>
    <w:rsid w:val="00A503C6"/>
    <w:rsid w:val="00A50597"/>
    <w:rsid w:val="00A5189A"/>
    <w:rsid w:val="00A51A1D"/>
    <w:rsid w:val="00A51DE8"/>
    <w:rsid w:val="00A52A2B"/>
    <w:rsid w:val="00A52C68"/>
    <w:rsid w:val="00A52D77"/>
    <w:rsid w:val="00A53F50"/>
    <w:rsid w:val="00A54503"/>
    <w:rsid w:val="00A54D4E"/>
    <w:rsid w:val="00A550B5"/>
    <w:rsid w:val="00A55781"/>
    <w:rsid w:val="00A55838"/>
    <w:rsid w:val="00A55F6B"/>
    <w:rsid w:val="00A56B24"/>
    <w:rsid w:val="00A56CDD"/>
    <w:rsid w:val="00A56F0F"/>
    <w:rsid w:val="00A573B3"/>
    <w:rsid w:val="00A57ABA"/>
    <w:rsid w:val="00A60117"/>
    <w:rsid w:val="00A602AC"/>
    <w:rsid w:val="00A602B8"/>
    <w:rsid w:val="00A608EE"/>
    <w:rsid w:val="00A60F39"/>
    <w:rsid w:val="00A61071"/>
    <w:rsid w:val="00A617C5"/>
    <w:rsid w:val="00A61932"/>
    <w:rsid w:val="00A62351"/>
    <w:rsid w:val="00A62481"/>
    <w:rsid w:val="00A62C06"/>
    <w:rsid w:val="00A63278"/>
    <w:rsid w:val="00A63A8C"/>
    <w:rsid w:val="00A65AA2"/>
    <w:rsid w:val="00A65AD2"/>
    <w:rsid w:val="00A66692"/>
    <w:rsid w:val="00A706B7"/>
    <w:rsid w:val="00A70AD0"/>
    <w:rsid w:val="00A70BC2"/>
    <w:rsid w:val="00A70E9A"/>
    <w:rsid w:val="00A7131A"/>
    <w:rsid w:val="00A715F1"/>
    <w:rsid w:val="00A71B51"/>
    <w:rsid w:val="00A71F1D"/>
    <w:rsid w:val="00A725EF"/>
    <w:rsid w:val="00A732AE"/>
    <w:rsid w:val="00A7335A"/>
    <w:rsid w:val="00A73E6A"/>
    <w:rsid w:val="00A743BE"/>
    <w:rsid w:val="00A74A8B"/>
    <w:rsid w:val="00A74E75"/>
    <w:rsid w:val="00A753A8"/>
    <w:rsid w:val="00A754ED"/>
    <w:rsid w:val="00A75DE3"/>
    <w:rsid w:val="00A76B2A"/>
    <w:rsid w:val="00A7708D"/>
    <w:rsid w:val="00A804CC"/>
    <w:rsid w:val="00A8050C"/>
    <w:rsid w:val="00A80EC3"/>
    <w:rsid w:val="00A8131A"/>
    <w:rsid w:val="00A825B0"/>
    <w:rsid w:val="00A82C86"/>
    <w:rsid w:val="00A82D43"/>
    <w:rsid w:val="00A83AB6"/>
    <w:rsid w:val="00A86521"/>
    <w:rsid w:val="00A87486"/>
    <w:rsid w:val="00A87640"/>
    <w:rsid w:val="00A87C5B"/>
    <w:rsid w:val="00A90AA7"/>
    <w:rsid w:val="00A90F98"/>
    <w:rsid w:val="00A91076"/>
    <w:rsid w:val="00A911AF"/>
    <w:rsid w:val="00A91483"/>
    <w:rsid w:val="00A919EA"/>
    <w:rsid w:val="00A926E0"/>
    <w:rsid w:val="00A92BF5"/>
    <w:rsid w:val="00A942A9"/>
    <w:rsid w:val="00A9466C"/>
    <w:rsid w:val="00A946B7"/>
    <w:rsid w:val="00A94785"/>
    <w:rsid w:val="00A94C61"/>
    <w:rsid w:val="00A94DD9"/>
    <w:rsid w:val="00A968EA"/>
    <w:rsid w:val="00A974F1"/>
    <w:rsid w:val="00AA0646"/>
    <w:rsid w:val="00AA0F1A"/>
    <w:rsid w:val="00AA12F4"/>
    <w:rsid w:val="00AA25FA"/>
    <w:rsid w:val="00AA2F63"/>
    <w:rsid w:val="00AA3211"/>
    <w:rsid w:val="00AA39F9"/>
    <w:rsid w:val="00AA3D34"/>
    <w:rsid w:val="00AA5EDD"/>
    <w:rsid w:val="00AA650D"/>
    <w:rsid w:val="00AA7435"/>
    <w:rsid w:val="00AA7C5D"/>
    <w:rsid w:val="00AB0EE2"/>
    <w:rsid w:val="00AB200E"/>
    <w:rsid w:val="00AB342C"/>
    <w:rsid w:val="00AB48A0"/>
    <w:rsid w:val="00AB516E"/>
    <w:rsid w:val="00AB5D80"/>
    <w:rsid w:val="00AB6A30"/>
    <w:rsid w:val="00AB7288"/>
    <w:rsid w:val="00AC031F"/>
    <w:rsid w:val="00AC0530"/>
    <w:rsid w:val="00AC0D72"/>
    <w:rsid w:val="00AC1205"/>
    <w:rsid w:val="00AC1708"/>
    <w:rsid w:val="00AC1A8A"/>
    <w:rsid w:val="00AC2F37"/>
    <w:rsid w:val="00AC38D7"/>
    <w:rsid w:val="00AC3958"/>
    <w:rsid w:val="00AC3EA0"/>
    <w:rsid w:val="00AC4088"/>
    <w:rsid w:val="00AC783D"/>
    <w:rsid w:val="00AD0B5C"/>
    <w:rsid w:val="00AD0ED5"/>
    <w:rsid w:val="00AD188D"/>
    <w:rsid w:val="00AD18D9"/>
    <w:rsid w:val="00AD19FC"/>
    <w:rsid w:val="00AD1B1E"/>
    <w:rsid w:val="00AD2085"/>
    <w:rsid w:val="00AD236A"/>
    <w:rsid w:val="00AD4016"/>
    <w:rsid w:val="00AD402F"/>
    <w:rsid w:val="00AD419B"/>
    <w:rsid w:val="00AD438E"/>
    <w:rsid w:val="00AD468E"/>
    <w:rsid w:val="00AD4B0C"/>
    <w:rsid w:val="00AD4F27"/>
    <w:rsid w:val="00AD532F"/>
    <w:rsid w:val="00AD555F"/>
    <w:rsid w:val="00AD5BBB"/>
    <w:rsid w:val="00AD5CF5"/>
    <w:rsid w:val="00AD5E28"/>
    <w:rsid w:val="00AD5EB7"/>
    <w:rsid w:val="00AD78FA"/>
    <w:rsid w:val="00AD7B2A"/>
    <w:rsid w:val="00AD7CDE"/>
    <w:rsid w:val="00AE0717"/>
    <w:rsid w:val="00AE0C59"/>
    <w:rsid w:val="00AE2464"/>
    <w:rsid w:val="00AE2731"/>
    <w:rsid w:val="00AE2D1A"/>
    <w:rsid w:val="00AE3A94"/>
    <w:rsid w:val="00AE5297"/>
    <w:rsid w:val="00AE5A39"/>
    <w:rsid w:val="00AE5A46"/>
    <w:rsid w:val="00AE5F51"/>
    <w:rsid w:val="00AE7103"/>
    <w:rsid w:val="00AF06DB"/>
    <w:rsid w:val="00AF083A"/>
    <w:rsid w:val="00AF1982"/>
    <w:rsid w:val="00AF2473"/>
    <w:rsid w:val="00AF28EB"/>
    <w:rsid w:val="00AF3712"/>
    <w:rsid w:val="00AF3A53"/>
    <w:rsid w:val="00AF4D51"/>
    <w:rsid w:val="00AF535D"/>
    <w:rsid w:val="00AF5B49"/>
    <w:rsid w:val="00AF6656"/>
    <w:rsid w:val="00AF7AEE"/>
    <w:rsid w:val="00AF7FF9"/>
    <w:rsid w:val="00B0099F"/>
    <w:rsid w:val="00B0225D"/>
    <w:rsid w:val="00B03ED6"/>
    <w:rsid w:val="00B044EC"/>
    <w:rsid w:val="00B05890"/>
    <w:rsid w:val="00B0633C"/>
    <w:rsid w:val="00B06348"/>
    <w:rsid w:val="00B06E19"/>
    <w:rsid w:val="00B10089"/>
    <w:rsid w:val="00B10B33"/>
    <w:rsid w:val="00B10D5B"/>
    <w:rsid w:val="00B11744"/>
    <w:rsid w:val="00B119D0"/>
    <w:rsid w:val="00B13635"/>
    <w:rsid w:val="00B13A7E"/>
    <w:rsid w:val="00B146C9"/>
    <w:rsid w:val="00B147DE"/>
    <w:rsid w:val="00B1589A"/>
    <w:rsid w:val="00B163EB"/>
    <w:rsid w:val="00B16D31"/>
    <w:rsid w:val="00B17180"/>
    <w:rsid w:val="00B17427"/>
    <w:rsid w:val="00B17FB5"/>
    <w:rsid w:val="00B208CE"/>
    <w:rsid w:val="00B2124F"/>
    <w:rsid w:val="00B21CE0"/>
    <w:rsid w:val="00B2265E"/>
    <w:rsid w:val="00B22937"/>
    <w:rsid w:val="00B23708"/>
    <w:rsid w:val="00B24212"/>
    <w:rsid w:val="00B26D89"/>
    <w:rsid w:val="00B277C9"/>
    <w:rsid w:val="00B27C6B"/>
    <w:rsid w:val="00B3059B"/>
    <w:rsid w:val="00B30840"/>
    <w:rsid w:val="00B31762"/>
    <w:rsid w:val="00B31F19"/>
    <w:rsid w:val="00B3202E"/>
    <w:rsid w:val="00B32D47"/>
    <w:rsid w:val="00B33B21"/>
    <w:rsid w:val="00B33FAA"/>
    <w:rsid w:val="00B34CC9"/>
    <w:rsid w:val="00B3560B"/>
    <w:rsid w:val="00B35BEB"/>
    <w:rsid w:val="00B35D92"/>
    <w:rsid w:val="00B35F8E"/>
    <w:rsid w:val="00B363E2"/>
    <w:rsid w:val="00B367E2"/>
    <w:rsid w:val="00B373D3"/>
    <w:rsid w:val="00B37644"/>
    <w:rsid w:val="00B37E6E"/>
    <w:rsid w:val="00B42216"/>
    <w:rsid w:val="00B4235F"/>
    <w:rsid w:val="00B423D8"/>
    <w:rsid w:val="00B42BDC"/>
    <w:rsid w:val="00B433F8"/>
    <w:rsid w:val="00B4470A"/>
    <w:rsid w:val="00B44B90"/>
    <w:rsid w:val="00B45FFB"/>
    <w:rsid w:val="00B4639C"/>
    <w:rsid w:val="00B46ACD"/>
    <w:rsid w:val="00B46E39"/>
    <w:rsid w:val="00B47518"/>
    <w:rsid w:val="00B4752F"/>
    <w:rsid w:val="00B47959"/>
    <w:rsid w:val="00B47BCE"/>
    <w:rsid w:val="00B50034"/>
    <w:rsid w:val="00B51A40"/>
    <w:rsid w:val="00B51DF0"/>
    <w:rsid w:val="00B52278"/>
    <w:rsid w:val="00B52A58"/>
    <w:rsid w:val="00B535CA"/>
    <w:rsid w:val="00B53648"/>
    <w:rsid w:val="00B5387B"/>
    <w:rsid w:val="00B53DEE"/>
    <w:rsid w:val="00B543B9"/>
    <w:rsid w:val="00B54411"/>
    <w:rsid w:val="00B55482"/>
    <w:rsid w:val="00B55D5E"/>
    <w:rsid w:val="00B5610B"/>
    <w:rsid w:val="00B60707"/>
    <w:rsid w:val="00B61458"/>
    <w:rsid w:val="00B616D5"/>
    <w:rsid w:val="00B617FF"/>
    <w:rsid w:val="00B61E4D"/>
    <w:rsid w:val="00B629D2"/>
    <w:rsid w:val="00B62C52"/>
    <w:rsid w:val="00B62C78"/>
    <w:rsid w:val="00B63627"/>
    <w:rsid w:val="00B63BBB"/>
    <w:rsid w:val="00B63D03"/>
    <w:rsid w:val="00B6409A"/>
    <w:rsid w:val="00B64208"/>
    <w:rsid w:val="00B6423C"/>
    <w:rsid w:val="00B64315"/>
    <w:rsid w:val="00B643C0"/>
    <w:rsid w:val="00B65BEF"/>
    <w:rsid w:val="00B65C32"/>
    <w:rsid w:val="00B65EC2"/>
    <w:rsid w:val="00B65F16"/>
    <w:rsid w:val="00B66B56"/>
    <w:rsid w:val="00B66EA4"/>
    <w:rsid w:val="00B676A0"/>
    <w:rsid w:val="00B67BF7"/>
    <w:rsid w:val="00B67F27"/>
    <w:rsid w:val="00B70DEF"/>
    <w:rsid w:val="00B7119A"/>
    <w:rsid w:val="00B7231C"/>
    <w:rsid w:val="00B7277D"/>
    <w:rsid w:val="00B7337E"/>
    <w:rsid w:val="00B74754"/>
    <w:rsid w:val="00B7477A"/>
    <w:rsid w:val="00B74949"/>
    <w:rsid w:val="00B749AA"/>
    <w:rsid w:val="00B7533F"/>
    <w:rsid w:val="00B7582A"/>
    <w:rsid w:val="00B779D9"/>
    <w:rsid w:val="00B809A3"/>
    <w:rsid w:val="00B80A87"/>
    <w:rsid w:val="00B80B55"/>
    <w:rsid w:val="00B80E06"/>
    <w:rsid w:val="00B8126F"/>
    <w:rsid w:val="00B834CF"/>
    <w:rsid w:val="00B83AA7"/>
    <w:rsid w:val="00B83B85"/>
    <w:rsid w:val="00B84291"/>
    <w:rsid w:val="00B847A1"/>
    <w:rsid w:val="00B848A3"/>
    <w:rsid w:val="00B859D4"/>
    <w:rsid w:val="00B86840"/>
    <w:rsid w:val="00B87225"/>
    <w:rsid w:val="00B875AF"/>
    <w:rsid w:val="00B878DE"/>
    <w:rsid w:val="00B90012"/>
    <w:rsid w:val="00B90BFF"/>
    <w:rsid w:val="00B913A0"/>
    <w:rsid w:val="00B91C4A"/>
    <w:rsid w:val="00B92249"/>
    <w:rsid w:val="00B92815"/>
    <w:rsid w:val="00B92A7F"/>
    <w:rsid w:val="00B93876"/>
    <w:rsid w:val="00B94137"/>
    <w:rsid w:val="00B94D36"/>
    <w:rsid w:val="00B95A11"/>
    <w:rsid w:val="00B96BBC"/>
    <w:rsid w:val="00B970F1"/>
    <w:rsid w:val="00BA121C"/>
    <w:rsid w:val="00BA18A2"/>
    <w:rsid w:val="00BA1CB1"/>
    <w:rsid w:val="00BA222C"/>
    <w:rsid w:val="00BA24E9"/>
    <w:rsid w:val="00BA2503"/>
    <w:rsid w:val="00BA2618"/>
    <w:rsid w:val="00BA28BD"/>
    <w:rsid w:val="00BA2E1E"/>
    <w:rsid w:val="00BA3BF8"/>
    <w:rsid w:val="00BA4104"/>
    <w:rsid w:val="00BA456C"/>
    <w:rsid w:val="00BA5762"/>
    <w:rsid w:val="00BA5B8D"/>
    <w:rsid w:val="00BA6CEB"/>
    <w:rsid w:val="00BB02B7"/>
    <w:rsid w:val="00BB04E0"/>
    <w:rsid w:val="00BB1AB1"/>
    <w:rsid w:val="00BB1D4B"/>
    <w:rsid w:val="00BB1D60"/>
    <w:rsid w:val="00BB1E3E"/>
    <w:rsid w:val="00BB208A"/>
    <w:rsid w:val="00BB237D"/>
    <w:rsid w:val="00BB2C7E"/>
    <w:rsid w:val="00BB30CB"/>
    <w:rsid w:val="00BB39F1"/>
    <w:rsid w:val="00BB3B54"/>
    <w:rsid w:val="00BB3E91"/>
    <w:rsid w:val="00BB3EA5"/>
    <w:rsid w:val="00BB43FC"/>
    <w:rsid w:val="00BB45D5"/>
    <w:rsid w:val="00BB6094"/>
    <w:rsid w:val="00BB61F1"/>
    <w:rsid w:val="00BB6997"/>
    <w:rsid w:val="00BB7250"/>
    <w:rsid w:val="00BB74CD"/>
    <w:rsid w:val="00BC0B0B"/>
    <w:rsid w:val="00BC0F0D"/>
    <w:rsid w:val="00BC1525"/>
    <w:rsid w:val="00BC1C40"/>
    <w:rsid w:val="00BC23AF"/>
    <w:rsid w:val="00BC2AF1"/>
    <w:rsid w:val="00BC43A4"/>
    <w:rsid w:val="00BC47E0"/>
    <w:rsid w:val="00BC5283"/>
    <w:rsid w:val="00BC5B6F"/>
    <w:rsid w:val="00BC615E"/>
    <w:rsid w:val="00BC64A4"/>
    <w:rsid w:val="00BC68D2"/>
    <w:rsid w:val="00BC69FB"/>
    <w:rsid w:val="00BC7011"/>
    <w:rsid w:val="00BC72FC"/>
    <w:rsid w:val="00BC74A7"/>
    <w:rsid w:val="00BC7A5F"/>
    <w:rsid w:val="00BD05E5"/>
    <w:rsid w:val="00BD0A3F"/>
    <w:rsid w:val="00BD13C5"/>
    <w:rsid w:val="00BD13E3"/>
    <w:rsid w:val="00BD19A7"/>
    <w:rsid w:val="00BD2315"/>
    <w:rsid w:val="00BD24C8"/>
    <w:rsid w:val="00BD2760"/>
    <w:rsid w:val="00BD31E7"/>
    <w:rsid w:val="00BD3541"/>
    <w:rsid w:val="00BD3747"/>
    <w:rsid w:val="00BD3A2A"/>
    <w:rsid w:val="00BD42B5"/>
    <w:rsid w:val="00BD4C53"/>
    <w:rsid w:val="00BD4E87"/>
    <w:rsid w:val="00BD4FCC"/>
    <w:rsid w:val="00BD5663"/>
    <w:rsid w:val="00BD5E71"/>
    <w:rsid w:val="00BD5EDF"/>
    <w:rsid w:val="00BD6302"/>
    <w:rsid w:val="00BD652C"/>
    <w:rsid w:val="00BD76C9"/>
    <w:rsid w:val="00BD7756"/>
    <w:rsid w:val="00BD7F32"/>
    <w:rsid w:val="00BE0A80"/>
    <w:rsid w:val="00BE122A"/>
    <w:rsid w:val="00BE1536"/>
    <w:rsid w:val="00BE1A2A"/>
    <w:rsid w:val="00BE1BEB"/>
    <w:rsid w:val="00BE1F91"/>
    <w:rsid w:val="00BE393C"/>
    <w:rsid w:val="00BE41ED"/>
    <w:rsid w:val="00BE60F4"/>
    <w:rsid w:val="00BE6C36"/>
    <w:rsid w:val="00BE6FAD"/>
    <w:rsid w:val="00BE7D47"/>
    <w:rsid w:val="00BF0A06"/>
    <w:rsid w:val="00BF0FDF"/>
    <w:rsid w:val="00BF214F"/>
    <w:rsid w:val="00BF254C"/>
    <w:rsid w:val="00BF2912"/>
    <w:rsid w:val="00BF3F3D"/>
    <w:rsid w:val="00BF53F7"/>
    <w:rsid w:val="00BF5F0E"/>
    <w:rsid w:val="00C003D2"/>
    <w:rsid w:val="00C01EEE"/>
    <w:rsid w:val="00C0211F"/>
    <w:rsid w:val="00C022E6"/>
    <w:rsid w:val="00C0272E"/>
    <w:rsid w:val="00C0287D"/>
    <w:rsid w:val="00C02A77"/>
    <w:rsid w:val="00C02E37"/>
    <w:rsid w:val="00C0334C"/>
    <w:rsid w:val="00C0437A"/>
    <w:rsid w:val="00C04386"/>
    <w:rsid w:val="00C0545C"/>
    <w:rsid w:val="00C05490"/>
    <w:rsid w:val="00C05741"/>
    <w:rsid w:val="00C05837"/>
    <w:rsid w:val="00C05981"/>
    <w:rsid w:val="00C05CAF"/>
    <w:rsid w:val="00C05EBD"/>
    <w:rsid w:val="00C0606B"/>
    <w:rsid w:val="00C065EF"/>
    <w:rsid w:val="00C071A5"/>
    <w:rsid w:val="00C07B63"/>
    <w:rsid w:val="00C100DF"/>
    <w:rsid w:val="00C10792"/>
    <w:rsid w:val="00C111E9"/>
    <w:rsid w:val="00C117B1"/>
    <w:rsid w:val="00C11B72"/>
    <w:rsid w:val="00C120C3"/>
    <w:rsid w:val="00C12637"/>
    <w:rsid w:val="00C142E1"/>
    <w:rsid w:val="00C14CB9"/>
    <w:rsid w:val="00C151E5"/>
    <w:rsid w:val="00C15240"/>
    <w:rsid w:val="00C15F50"/>
    <w:rsid w:val="00C176ED"/>
    <w:rsid w:val="00C1770E"/>
    <w:rsid w:val="00C17727"/>
    <w:rsid w:val="00C20326"/>
    <w:rsid w:val="00C20384"/>
    <w:rsid w:val="00C203DC"/>
    <w:rsid w:val="00C21986"/>
    <w:rsid w:val="00C21D3B"/>
    <w:rsid w:val="00C231E5"/>
    <w:rsid w:val="00C23360"/>
    <w:rsid w:val="00C23BC3"/>
    <w:rsid w:val="00C267E7"/>
    <w:rsid w:val="00C272C6"/>
    <w:rsid w:val="00C308EF"/>
    <w:rsid w:val="00C313A3"/>
    <w:rsid w:val="00C32B94"/>
    <w:rsid w:val="00C337F1"/>
    <w:rsid w:val="00C33CCC"/>
    <w:rsid w:val="00C349A0"/>
    <w:rsid w:val="00C34BA7"/>
    <w:rsid w:val="00C34DBC"/>
    <w:rsid w:val="00C35140"/>
    <w:rsid w:val="00C35354"/>
    <w:rsid w:val="00C355F8"/>
    <w:rsid w:val="00C35855"/>
    <w:rsid w:val="00C35DA3"/>
    <w:rsid w:val="00C3608E"/>
    <w:rsid w:val="00C36D0C"/>
    <w:rsid w:val="00C37375"/>
    <w:rsid w:val="00C37E61"/>
    <w:rsid w:val="00C37ED4"/>
    <w:rsid w:val="00C37EF5"/>
    <w:rsid w:val="00C407F0"/>
    <w:rsid w:val="00C40E67"/>
    <w:rsid w:val="00C40FB6"/>
    <w:rsid w:val="00C41897"/>
    <w:rsid w:val="00C42684"/>
    <w:rsid w:val="00C42779"/>
    <w:rsid w:val="00C42B8A"/>
    <w:rsid w:val="00C4315F"/>
    <w:rsid w:val="00C43181"/>
    <w:rsid w:val="00C4380B"/>
    <w:rsid w:val="00C44460"/>
    <w:rsid w:val="00C44890"/>
    <w:rsid w:val="00C44C8D"/>
    <w:rsid w:val="00C45BE1"/>
    <w:rsid w:val="00C45D82"/>
    <w:rsid w:val="00C46214"/>
    <w:rsid w:val="00C47110"/>
    <w:rsid w:val="00C47463"/>
    <w:rsid w:val="00C505AC"/>
    <w:rsid w:val="00C50A90"/>
    <w:rsid w:val="00C512BC"/>
    <w:rsid w:val="00C514D0"/>
    <w:rsid w:val="00C51503"/>
    <w:rsid w:val="00C51E4E"/>
    <w:rsid w:val="00C5237E"/>
    <w:rsid w:val="00C52397"/>
    <w:rsid w:val="00C5295F"/>
    <w:rsid w:val="00C52BB2"/>
    <w:rsid w:val="00C52E7B"/>
    <w:rsid w:val="00C53115"/>
    <w:rsid w:val="00C53670"/>
    <w:rsid w:val="00C53758"/>
    <w:rsid w:val="00C54432"/>
    <w:rsid w:val="00C548A3"/>
    <w:rsid w:val="00C54913"/>
    <w:rsid w:val="00C54E88"/>
    <w:rsid w:val="00C55050"/>
    <w:rsid w:val="00C5569E"/>
    <w:rsid w:val="00C563D7"/>
    <w:rsid w:val="00C57C84"/>
    <w:rsid w:val="00C57D6F"/>
    <w:rsid w:val="00C60262"/>
    <w:rsid w:val="00C60510"/>
    <w:rsid w:val="00C60583"/>
    <w:rsid w:val="00C6124C"/>
    <w:rsid w:val="00C6175E"/>
    <w:rsid w:val="00C6197F"/>
    <w:rsid w:val="00C62172"/>
    <w:rsid w:val="00C62878"/>
    <w:rsid w:val="00C63526"/>
    <w:rsid w:val="00C63644"/>
    <w:rsid w:val="00C63F29"/>
    <w:rsid w:val="00C64296"/>
    <w:rsid w:val="00C6497F"/>
    <w:rsid w:val="00C64B43"/>
    <w:rsid w:val="00C6610A"/>
    <w:rsid w:val="00C66853"/>
    <w:rsid w:val="00C66AD1"/>
    <w:rsid w:val="00C673FA"/>
    <w:rsid w:val="00C67A57"/>
    <w:rsid w:val="00C67B5D"/>
    <w:rsid w:val="00C67E74"/>
    <w:rsid w:val="00C70AEC"/>
    <w:rsid w:val="00C70E4E"/>
    <w:rsid w:val="00C71B47"/>
    <w:rsid w:val="00C71E9C"/>
    <w:rsid w:val="00C72EFC"/>
    <w:rsid w:val="00C73F80"/>
    <w:rsid w:val="00C7643A"/>
    <w:rsid w:val="00C7669C"/>
    <w:rsid w:val="00C76781"/>
    <w:rsid w:val="00C767BF"/>
    <w:rsid w:val="00C76A5B"/>
    <w:rsid w:val="00C76B4B"/>
    <w:rsid w:val="00C809DA"/>
    <w:rsid w:val="00C80E8C"/>
    <w:rsid w:val="00C80F62"/>
    <w:rsid w:val="00C8144E"/>
    <w:rsid w:val="00C82054"/>
    <w:rsid w:val="00C829F5"/>
    <w:rsid w:val="00C82FB9"/>
    <w:rsid w:val="00C8316B"/>
    <w:rsid w:val="00C8324B"/>
    <w:rsid w:val="00C832AC"/>
    <w:rsid w:val="00C8361A"/>
    <w:rsid w:val="00C8398C"/>
    <w:rsid w:val="00C83E28"/>
    <w:rsid w:val="00C84F62"/>
    <w:rsid w:val="00C8511F"/>
    <w:rsid w:val="00C853FB"/>
    <w:rsid w:val="00C86FA7"/>
    <w:rsid w:val="00C87627"/>
    <w:rsid w:val="00C87A85"/>
    <w:rsid w:val="00C91469"/>
    <w:rsid w:val="00C91BB4"/>
    <w:rsid w:val="00C91EFB"/>
    <w:rsid w:val="00C930F8"/>
    <w:rsid w:val="00C93F9C"/>
    <w:rsid w:val="00C949D9"/>
    <w:rsid w:val="00C95143"/>
    <w:rsid w:val="00C95BBD"/>
    <w:rsid w:val="00C9665E"/>
    <w:rsid w:val="00C96737"/>
    <w:rsid w:val="00C97048"/>
    <w:rsid w:val="00CA0061"/>
    <w:rsid w:val="00CA056D"/>
    <w:rsid w:val="00CA1274"/>
    <w:rsid w:val="00CA16CF"/>
    <w:rsid w:val="00CA17FC"/>
    <w:rsid w:val="00CA3239"/>
    <w:rsid w:val="00CA57DC"/>
    <w:rsid w:val="00CA6A78"/>
    <w:rsid w:val="00CA6CD3"/>
    <w:rsid w:val="00CA773A"/>
    <w:rsid w:val="00CA7EA2"/>
    <w:rsid w:val="00CB00BE"/>
    <w:rsid w:val="00CB027F"/>
    <w:rsid w:val="00CB04F0"/>
    <w:rsid w:val="00CB07C3"/>
    <w:rsid w:val="00CB1393"/>
    <w:rsid w:val="00CB15F6"/>
    <w:rsid w:val="00CB168D"/>
    <w:rsid w:val="00CB191A"/>
    <w:rsid w:val="00CB1E25"/>
    <w:rsid w:val="00CB243A"/>
    <w:rsid w:val="00CB2BCD"/>
    <w:rsid w:val="00CB2CF2"/>
    <w:rsid w:val="00CB2E02"/>
    <w:rsid w:val="00CB393F"/>
    <w:rsid w:val="00CB457E"/>
    <w:rsid w:val="00CB53C8"/>
    <w:rsid w:val="00CB5587"/>
    <w:rsid w:val="00CB57DC"/>
    <w:rsid w:val="00CB5E1A"/>
    <w:rsid w:val="00CB5F4A"/>
    <w:rsid w:val="00CB637D"/>
    <w:rsid w:val="00CB69CC"/>
    <w:rsid w:val="00CB6C53"/>
    <w:rsid w:val="00CB7523"/>
    <w:rsid w:val="00CC0141"/>
    <w:rsid w:val="00CC0ED5"/>
    <w:rsid w:val="00CC18A4"/>
    <w:rsid w:val="00CC18EF"/>
    <w:rsid w:val="00CC1D1D"/>
    <w:rsid w:val="00CC25D5"/>
    <w:rsid w:val="00CC2AA1"/>
    <w:rsid w:val="00CC2AB1"/>
    <w:rsid w:val="00CC2B18"/>
    <w:rsid w:val="00CC2E12"/>
    <w:rsid w:val="00CC48CF"/>
    <w:rsid w:val="00CC4918"/>
    <w:rsid w:val="00CC4FF1"/>
    <w:rsid w:val="00CC5862"/>
    <w:rsid w:val="00CC6AEB"/>
    <w:rsid w:val="00CC6CE6"/>
    <w:rsid w:val="00CC6DB7"/>
    <w:rsid w:val="00CC7444"/>
    <w:rsid w:val="00CC74A7"/>
    <w:rsid w:val="00CC74BF"/>
    <w:rsid w:val="00CC7587"/>
    <w:rsid w:val="00CC7967"/>
    <w:rsid w:val="00CC7CA3"/>
    <w:rsid w:val="00CD1663"/>
    <w:rsid w:val="00CD30E4"/>
    <w:rsid w:val="00CD3645"/>
    <w:rsid w:val="00CD38B6"/>
    <w:rsid w:val="00CD3917"/>
    <w:rsid w:val="00CD4A13"/>
    <w:rsid w:val="00CD4CBE"/>
    <w:rsid w:val="00CD4DCE"/>
    <w:rsid w:val="00CD4E24"/>
    <w:rsid w:val="00CD5515"/>
    <w:rsid w:val="00CD5547"/>
    <w:rsid w:val="00CD5F97"/>
    <w:rsid w:val="00CD605B"/>
    <w:rsid w:val="00CD6662"/>
    <w:rsid w:val="00CD73CE"/>
    <w:rsid w:val="00CD7B3E"/>
    <w:rsid w:val="00CE03B7"/>
    <w:rsid w:val="00CE057C"/>
    <w:rsid w:val="00CE0ADC"/>
    <w:rsid w:val="00CE0E4E"/>
    <w:rsid w:val="00CE131F"/>
    <w:rsid w:val="00CE1C51"/>
    <w:rsid w:val="00CE1E88"/>
    <w:rsid w:val="00CE2085"/>
    <w:rsid w:val="00CE2176"/>
    <w:rsid w:val="00CE26DF"/>
    <w:rsid w:val="00CE2FA3"/>
    <w:rsid w:val="00CE3425"/>
    <w:rsid w:val="00CE536E"/>
    <w:rsid w:val="00CE5563"/>
    <w:rsid w:val="00CE596C"/>
    <w:rsid w:val="00CE59A7"/>
    <w:rsid w:val="00CE6186"/>
    <w:rsid w:val="00CE62AC"/>
    <w:rsid w:val="00CE6A94"/>
    <w:rsid w:val="00CE6AAC"/>
    <w:rsid w:val="00CE6DC0"/>
    <w:rsid w:val="00CE6F33"/>
    <w:rsid w:val="00CF074D"/>
    <w:rsid w:val="00CF22C1"/>
    <w:rsid w:val="00CF2472"/>
    <w:rsid w:val="00CF27F2"/>
    <w:rsid w:val="00CF283C"/>
    <w:rsid w:val="00CF30C1"/>
    <w:rsid w:val="00CF6681"/>
    <w:rsid w:val="00CF69B5"/>
    <w:rsid w:val="00CF6A52"/>
    <w:rsid w:val="00CF7ED0"/>
    <w:rsid w:val="00D00AE3"/>
    <w:rsid w:val="00D00C29"/>
    <w:rsid w:val="00D00DD6"/>
    <w:rsid w:val="00D00E15"/>
    <w:rsid w:val="00D018E5"/>
    <w:rsid w:val="00D01FDE"/>
    <w:rsid w:val="00D0277F"/>
    <w:rsid w:val="00D027F0"/>
    <w:rsid w:val="00D02AE8"/>
    <w:rsid w:val="00D0336B"/>
    <w:rsid w:val="00D0373E"/>
    <w:rsid w:val="00D0450C"/>
    <w:rsid w:val="00D04597"/>
    <w:rsid w:val="00D048C7"/>
    <w:rsid w:val="00D056C7"/>
    <w:rsid w:val="00D057F2"/>
    <w:rsid w:val="00D05D3B"/>
    <w:rsid w:val="00D05FB8"/>
    <w:rsid w:val="00D06190"/>
    <w:rsid w:val="00D06C4C"/>
    <w:rsid w:val="00D070AB"/>
    <w:rsid w:val="00D073E6"/>
    <w:rsid w:val="00D07AF4"/>
    <w:rsid w:val="00D103E6"/>
    <w:rsid w:val="00D10A99"/>
    <w:rsid w:val="00D10AD6"/>
    <w:rsid w:val="00D118F8"/>
    <w:rsid w:val="00D1509F"/>
    <w:rsid w:val="00D150A5"/>
    <w:rsid w:val="00D16264"/>
    <w:rsid w:val="00D16C6F"/>
    <w:rsid w:val="00D17466"/>
    <w:rsid w:val="00D20A4D"/>
    <w:rsid w:val="00D20D7E"/>
    <w:rsid w:val="00D21783"/>
    <w:rsid w:val="00D22278"/>
    <w:rsid w:val="00D223A6"/>
    <w:rsid w:val="00D22ECF"/>
    <w:rsid w:val="00D2386A"/>
    <w:rsid w:val="00D25200"/>
    <w:rsid w:val="00D256EE"/>
    <w:rsid w:val="00D25EB6"/>
    <w:rsid w:val="00D25FE2"/>
    <w:rsid w:val="00D26A46"/>
    <w:rsid w:val="00D26DA7"/>
    <w:rsid w:val="00D26EA4"/>
    <w:rsid w:val="00D27257"/>
    <w:rsid w:val="00D3097C"/>
    <w:rsid w:val="00D30B8A"/>
    <w:rsid w:val="00D30DFB"/>
    <w:rsid w:val="00D31017"/>
    <w:rsid w:val="00D31240"/>
    <w:rsid w:val="00D314B1"/>
    <w:rsid w:val="00D31589"/>
    <w:rsid w:val="00D31894"/>
    <w:rsid w:val="00D319D8"/>
    <w:rsid w:val="00D31FFB"/>
    <w:rsid w:val="00D3220E"/>
    <w:rsid w:val="00D3292A"/>
    <w:rsid w:val="00D33CA0"/>
    <w:rsid w:val="00D33E8E"/>
    <w:rsid w:val="00D34240"/>
    <w:rsid w:val="00D34A7F"/>
    <w:rsid w:val="00D35CAC"/>
    <w:rsid w:val="00D3723F"/>
    <w:rsid w:val="00D37317"/>
    <w:rsid w:val="00D3783A"/>
    <w:rsid w:val="00D37991"/>
    <w:rsid w:val="00D401CC"/>
    <w:rsid w:val="00D4020F"/>
    <w:rsid w:val="00D40694"/>
    <w:rsid w:val="00D40CCF"/>
    <w:rsid w:val="00D40FD1"/>
    <w:rsid w:val="00D412FE"/>
    <w:rsid w:val="00D41BBE"/>
    <w:rsid w:val="00D42256"/>
    <w:rsid w:val="00D42F01"/>
    <w:rsid w:val="00D43CC7"/>
    <w:rsid w:val="00D45669"/>
    <w:rsid w:val="00D456C4"/>
    <w:rsid w:val="00D4584D"/>
    <w:rsid w:val="00D46C9E"/>
    <w:rsid w:val="00D471A9"/>
    <w:rsid w:val="00D478D4"/>
    <w:rsid w:val="00D47C5C"/>
    <w:rsid w:val="00D47CE6"/>
    <w:rsid w:val="00D47D52"/>
    <w:rsid w:val="00D50066"/>
    <w:rsid w:val="00D504F4"/>
    <w:rsid w:val="00D5070D"/>
    <w:rsid w:val="00D50DBB"/>
    <w:rsid w:val="00D50F8D"/>
    <w:rsid w:val="00D520B4"/>
    <w:rsid w:val="00D52D6A"/>
    <w:rsid w:val="00D53C84"/>
    <w:rsid w:val="00D5432F"/>
    <w:rsid w:val="00D543A0"/>
    <w:rsid w:val="00D54D4C"/>
    <w:rsid w:val="00D55DB2"/>
    <w:rsid w:val="00D5628A"/>
    <w:rsid w:val="00D572AE"/>
    <w:rsid w:val="00D60331"/>
    <w:rsid w:val="00D608A1"/>
    <w:rsid w:val="00D60D75"/>
    <w:rsid w:val="00D61182"/>
    <w:rsid w:val="00D6176C"/>
    <w:rsid w:val="00D618E9"/>
    <w:rsid w:val="00D624D9"/>
    <w:rsid w:val="00D628EA"/>
    <w:rsid w:val="00D643AC"/>
    <w:rsid w:val="00D6494F"/>
    <w:rsid w:val="00D66004"/>
    <w:rsid w:val="00D66ADE"/>
    <w:rsid w:val="00D675AF"/>
    <w:rsid w:val="00D67756"/>
    <w:rsid w:val="00D679F6"/>
    <w:rsid w:val="00D67B30"/>
    <w:rsid w:val="00D67F34"/>
    <w:rsid w:val="00D711A3"/>
    <w:rsid w:val="00D711F0"/>
    <w:rsid w:val="00D71636"/>
    <w:rsid w:val="00D71900"/>
    <w:rsid w:val="00D7252F"/>
    <w:rsid w:val="00D726B6"/>
    <w:rsid w:val="00D735FB"/>
    <w:rsid w:val="00D74453"/>
    <w:rsid w:val="00D76705"/>
    <w:rsid w:val="00D76C38"/>
    <w:rsid w:val="00D76F9F"/>
    <w:rsid w:val="00D801B5"/>
    <w:rsid w:val="00D8061B"/>
    <w:rsid w:val="00D80767"/>
    <w:rsid w:val="00D8086A"/>
    <w:rsid w:val="00D816BF"/>
    <w:rsid w:val="00D83CAB"/>
    <w:rsid w:val="00D8499B"/>
    <w:rsid w:val="00D84A93"/>
    <w:rsid w:val="00D84E89"/>
    <w:rsid w:val="00D85728"/>
    <w:rsid w:val="00D85B3C"/>
    <w:rsid w:val="00D86CDB"/>
    <w:rsid w:val="00D86D9A"/>
    <w:rsid w:val="00D871F7"/>
    <w:rsid w:val="00D90786"/>
    <w:rsid w:val="00D909A1"/>
    <w:rsid w:val="00D9103C"/>
    <w:rsid w:val="00D91589"/>
    <w:rsid w:val="00D91705"/>
    <w:rsid w:val="00D91CF7"/>
    <w:rsid w:val="00D938E8"/>
    <w:rsid w:val="00D95185"/>
    <w:rsid w:val="00D95255"/>
    <w:rsid w:val="00D95754"/>
    <w:rsid w:val="00D95A42"/>
    <w:rsid w:val="00D95F4A"/>
    <w:rsid w:val="00DA111B"/>
    <w:rsid w:val="00DA17C7"/>
    <w:rsid w:val="00DA1BBB"/>
    <w:rsid w:val="00DA268F"/>
    <w:rsid w:val="00DA2783"/>
    <w:rsid w:val="00DA2F2E"/>
    <w:rsid w:val="00DA3362"/>
    <w:rsid w:val="00DA4B79"/>
    <w:rsid w:val="00DA4B89"/>
    <w:rsid w:val="00DA5750"/>
    <w:rsid w:val="00DA596B"/>
    <w:rsid w:val="00DA77E7"/>
    <w:rsid w:val="00DB083B"/>
    <w:rsid w:val="00DB1062"/>
    <w:rsid w:val="00DB171E"/>
    <w:rsid w:val="00DB1C52"/>
    <w:rsid w:val="00DB2549"/>
    <w:rsid w:val="00DB2805"/>
    <w:rsid w:val="00DB29C2"/>
    <w:rsid w:val="00DB2DD0"/>
    <w:rsid w:val="00DB329E"/>
    <w:rsid w:val="00DB3564"/>
    <w:rsid w:val="00DB5288"/>
    <w:rsid w:val="00DB602F"/>
    <w:rsid w:val="00DB63B1"/>
    <w:rsid w:val="00DB68A5"/>
    <w:rsid w:val="00DB6A0F"/>
    <w:rsid w:val="00DB7532"/>
    <w:rsid w:val="00DB75C8"/>
    <w:rsid w:val="00DB79BB"/>
    <w:rsid w:val="00DC0028"/>
    <w:rsid w:val="00DC0928"/>
    <w:rsid w:val="00DC0D03"/>
    <w:rsid w:val="00DC1252"/>
    <w:rsid w:val="00DC19B4"/>
    <w:rsid w:val="00DC2747"/>
    <w:rsid w:val="00DC2765"/>
    <w:rsid w:val="00DC2EED"/>
    <w:rsid w:val="00DC3543"/>
    <w:rsid w:val="00DC3789"/>
    <w:rsid w:val="00DC39EA"/>
    <w:rsid w:val="00DC3F03"/>
    <w:rsid w:val="00DC4189"/>
    <w:rsid w:val="00DC4603"/>
    <w:rsid w:val="00DC4CE8"/>
    <w:rsid w:val="00DC50DA"/>
    <w:rsid w:val="00DC6161"/>
    <w:rsid w:val="00DC62B4"/>
    <w:rsid w:val="00DC6E0C"/>
    <w:rsid w:val="00DD0C00"/>
    <w:rsid w:val="00DD0E08"/>
    <w:rsid w:val="00DD12FF"/>
    <w:rsid w:val="00DD18C3"/>
    <w:rsid w:val="00DD1CD7"/>
    <w:rsid w:val="00DD23FE"/>
    <w:rsid w:val="00DD2A3C"/>
    <w:rsid w:val="00DD357D"/>
    <w:rsid w:val="00DD382E"/>
    <w:rsid w:val="00DD3A0F"/>
    <w:rsid w:val="00DD3BE2"/>
    <w:rsid w:val="00DD561D"/>
    <w:rsid w:val="00DD572A"/>
    <w:rsid w:val="00DD627F"/>
    <w:rsid w:val="00DD650F"/>
    <w:rsid w:val="00DD6B74"/>
    <w:rsid w:val="00DE0F0C"/>
    <w:rsid w:val="00DE178F"/>
    <w:rsid w:val="00DE23E6"/>
    <w:rsid w:val="00DE2982"/>
    <w:rsid w:val="00DE39AC"/>
    <w:rsid w:val="00DE42EA"/>
    <w:rsid w:val="00DE5297"/>
    <w:rsid w:val="00DE5AE2"/>
    <w:rsid w:val="00DE62D7"/>
    <w:rsid w:val="00DE661D"/>
    <w:rsid w:val="00DE67A7"/>
    <w:rsid w:val="00DE68C5"/>
    <w:rsid w:val="00DE698A"/>
    <w:rsid w:val="00DE6CAB"/>
    <w:rsid w:val="00DE6F0A"/>
    <w:rsid w:val="00DE7E19"/>
    <w:rsid w:val="00DE7F29"/>
    <w:rsid w:val="00DF0BFE"/>
    <w:rsid w:val="00DF0EA0"/>
    <w:rsid w:val="00DF0EA9"/>
    <w:rsid w:val="00DF10F7"/>
    <w:rsid w:val="00DF1706"/>
    <w:rsid w:val="00DF1B67"/>
    <w:rsid w:val="00DF2379"/>
    <w:rsid w:val="00DF28DA"/>
    <w:rsid w:val="00DF29AA"/>
    <w:rsid w:val="00DF2CC2"/>
    <w:rsid w:val="00DF2EFA"/>
    <w:rsid w:val="00DF3C3A"/>
    <w:rsid w:val="00DF3CE8"/>
    <w:rsid w:val="00DF4FF6"/>
    <w:rsid w:val="00DF56C1"/>
    <w:rsid w:val="00DF5E35"/>
    <w:rsid w:val="00DF5FAF"/>
    <w:rsid w:val="00DF6D22"/>
    <w:rsid w:val="00DF71FB"/>
    <w:rsid w:val="00DF765F"/>
    <w:rsid w:val="00DF79F0"/>
    <w:rsid w:val="00E0064A"/>
    <w:rsid w:val="00E00A6C"/>
    <w:rsid w:val="00E00DD1"/>
    <w:rsid w:val="00E012DB"/>
    <w:rsid w:val="00E01ECF"/>
    <w:rsid w:val="00E026E3"/>
    <w:rsid w:val="00E03110"/>
    <w:rsid w:val="00E03967"/>
    <w:rsid w:val="00E052B8"/>
    <w:rsid w:val="00E066CA"/>
    <w:rsid w:val="00E06D68"/>
    <w:rsid w:val="00E074A9"/>
    <w:rsid w:val="00E07FE0"/>
    <w:rsid w:val="00E10846"/>
    <w:rsid w:val="00E10973"/>
    <w:rsid w:val="00E1134E"/>
    <w:rsid w:val="00E11E65"/>
    <w:rsid w:val="00E121DA"/>
    <w:rsid w:val="00E12825"/>
    <w:rsid w:val="00E12E53"/>
    <w:rsid w:val="00E13A20"/>
    <w:rsid w:val="00E13B5B"/>
    <w:rsid w:val="00E1477E"/>
    <w:rsid w:val="00E14852"/>
    <w:rsid w:val="00E14CCC"/>
    <w:rsid w:val="00E1547C"/>
    <w:rsid w:val="00E15898"/>
    <w:rsid w:val="00E16481"/>
    <w:rsid w:val="00E1684E"/>
    <w:rsid w:val="00E17133"/>
    <w:rsid w:val="00E178D9"/>
    <w:rsid w:val="00E20DEC"/>
    <w:rsid w:val="00E211D4"/>
    <w:rsid w:val="00E21C57"/>
    <w:rsid w:val="00E22138"/>
    <w:rsid w:val="00E2317D"/>
    <w:rsid w:val="00E2343A"/>
    <w:rsid w:val="00E234D7"/>
    <w:rsid w:val="00E24330"/>
    <w:rsid w:val="00E2447F"/>
    <w:rsid w:val="00E24CD5"/>
    <w:rsid w:val="00E2570F"/>
    <w:rsid w:val="00E2621F"/>
    <w:rsid w:val="00E265A5"/>
    <w:rsid w:val="00E26FD7"/>
    <w:rsid w:val="00E27A59"/>
    <w:rsid w:val="00E27BCD"/>
    <w:rsid w:val="00E27DDE"/>
    <w:rsid w:val="00E27F2C"/>
    <w:rsid w:val="00E302CA"/>
    <w:rsid w:val="00E303B9"/>
    <w:rsid w:val="00E303CB"/>
    <w:rsid w:val="00E304A5"/>
    <w:rsid w:val="00E30C98"/>
    <w:rsid w:val="00E3158B"/>
    <w:rsid w:val="00E31B5A"/>
    <w:rsid w:val="00E32158"/>
    <w:rsid w:val="00E323E8"/>
    <w:rsid w:val="00E32C97"/>
    <w:rsid w:val="00E33C08"/>
    <w:rsid w:val="00E33CF6"/>
    <w:rsid w:val="00E34932"/>
    <w:rsid w:val="00E361F6"/>
    <w:rsid w:val="00E366F2"/>
    <w:rsid w:val="00E37C00"/>
    <w:rsid w:val="00E37C81"/>
    <w:rsid w:val="00E40056"/>
    <w:rsid w:val="00E40402"/>
    <w:rsid w:val="00E414FF"/>
    <w:rsid w:val="00E4151B"/>
    <w:rsid w:val="00E4186B"/>
    <w:rsid w:val="00E4241C"/>
    <w:rsid w:val="00E4296B"/>
    <w:rsid w:val="00E42DBF"/>
    <w:rsid w:val="00E43201"/>
    <w:rsid w:val="00E44477"/>
    <w:rsid w:val="00E448C6"/>
    <w:rsid w:val="00E45876"/>
    <w:rsid w:val="00E45C36"/>
    <w:rsid w:val="00E46516"/>
    <w:rsid w:val="00E4682D"/>
    <w:rsid w:val="00E46FC7"/>
    <w:rsid w:val="00E47645"/>
    <w:rsid w:val="00E47D56"/>
    <w:rsid w:val="00E500E0"/>
    <w:rsid w:val="00E5012B"/>
    <w:rsid w:val="00E50C73"/>
    <w:rsid w:val="00E50C79"/>
    <w:rsid w:val="00E534AC"/>
    <w:rsid w:val="00E5355E"/>
    <w:rsid w:val="00E53902"/>
    <w:rsid w:val="00E53B23"/>
    <w:rsid w:val="00E5486C"/>
    <w:rsid w:val="00E54E8D"/>
    <w:rsid w:val="00E5529E"/>
    <w:rsid w:val="00E55878"/>
    <w:rsid w:val="00E55E49"/>
    <w:rsid w:val="00E560B0"/>
    <w:rsid w:val="00E5681B"/>
    <w:rsid w:val="00E57055"/>
    <w:rsid w:val="00E57FCB"/>
    <w:rsid w:val="00E602B8"/>
    <w:rsid w:val="00E60C75"/>
    <w:rsid w:val="00E615BA"/>
    <w:rsid w:val="00E61B0E"/>
    <w:rsid w:val="00E61F87"/>
    <w:rsid w:val="00E620FB"/>
    <w:rsid w:val="00E6249A"/>
    <w:rsid w:val="00E62E21"/>
    <w:rsid w:val="00E63727"/>
    <w:rsid w:val="00E6383B"/>
    <w:rsid w:val="00E638B0"/>
    <w:rsid w:val="00E63A5D"/>
    <w:rsid w:val="00E63F44"/>
    <w:rsid w:val="00E64253"/>
    <w:rsid w:val="00E644D2"/>
    <w:rsid w:val="00E64AF7"/>
    <w:rsid w:val="00E651AB"/>
    <w:rsid w:val="00E65642"/>
    <w:rsid w:val="00E658C6"/>
    <w:rsid w:val="00E65F61"/>
    <w:rsid w:val="00E671D4"/>
    <w:rsid w:val="00E67627"/>
    <w:rsid w:val="00E677CF"/>
    <w:rsid w:val="00E67CBF"/>
    <w:rsid w:val="00E703F6"/>
    <w:rsid w:val="00E71258"/>
    <w:rsid w:val="00E74334"/>
    <w:rsid w:val="00E743B4"/>
    <w:rsid w:val="00E74FCD"/>
    <w:rsid w:val="00E7505E"/>
    <w:rsid w:val="00E757FD"/>
    <w:rsid w:val="00E760A8"/>
    <w:rsid w:val="00E76E5D"/>
    <w:rsid w:val="00E800DA"/>
    <w:rsid w:val="00E807E1"/>
    <w:rsid w:val="00E81A29"/>
    <w:rsid w:val="00E81E01"/>
    <w:rsid w:val="00E82B6B"/>
    <w:rsid w:val="00E8491F"/>
    <w:rsid w:val="00E84D11"/>
    <w:rsid w:val="00E85600"/>
    <w:rsid w:val="00E86AAB"/>
    <w:rsid w:val="00E86CEC"/>
    <w:rsid w:val="00E87912"/>
    <w:rsid w:val="00E87B77"/>
    <w:rsid w:val="00E87CBE"/>
    <w:rsid w:val="00E91574"/>
    <w:rsid w:val="00E91D95"/>
    <w:rsid w:val="00E92B07"/>
    <w:rsid w:val="00E92B61"/>
    <w:rsid w:val="00E93807"/>
    <w:rsid w:val="00E93910"/>
    <w:rsid w:val="00E93974"/>
    <w:rsid w:val="00E93C61"/>
    <w:rsid w:val="00E956E0"/>
    <w:rsid w:val="00E95AA6"/>
    <w:rsid w:val="00E961FE"/>
    <w:rsid w:val="00E96D8D"/>
    <w:rsid w:val="00E96F00"/>
    <w:rsid w:val="00E96F3B"/>
    <w:rsid w:val="00E9733D"/>
    <w:rsid w:val="00E97756"/>
    <w:rsid w:val="00EA0007"/>
    <w:rsid w:val="00EA00E9"/>
    <w:rsid w:val="00EA05D0"/>
    <w:rsid w:val="00EA07B2"/>
    <w:rsid w:val="00EA0832"/>
    <w:rsid w:val="00EA08B9"/>
    <w:rsid w:val="00EA16B4"/>
    <w:rsid w:val="00EA17DD"/>
    <w:rsid w:val="00EA20E8"/>
    <w:rsid w:val="00EA292F"/>
    <w:rsid w:val="00EA3F39"/>
    <w:rsid w:val="00EA5549"/>
    <w:rsid w:val="00EA588A"/>
    <w:rsid w:val="00EA58D0"/>
    <w:rsid w:val="00EA5CE6"/>
    <w:rsid w:val="00EA646D"/>
    <w:rsid w:val="00EA6B51"/>
    <w:rsid w:val="00EA6BDB"/>
    <w:rsid w:val="00EA6BF5"/>
    <w:rsid w:val="00EA7F48"/>
    <w:rsid w:val="00EB08E1"/>
    <w:rsid w:val="00EB0F0C"/>
    <w:rsid w:val="00EB1F54"/>
    <w:rsid w:val="00EB2877"/>
    <w:rsid w:val="00EB341D"/>
    <w:rsid w:val="00EB3739"/>
    <w:rsid w:val="00EB3E0D"/>
    <w:rsid w:val="00EB41E9"/>
    <w:rsid w:val="00EB447C"/>
    <w:rsid w:val="00EB4C4E"/>
    <w:rsid w:val="00EB5476"/>
    <w:rsid w:val="00EB58A8"/>
    <w:rsid w:val="00EB61EA"/>
    <w:rsid w:val="00EB7020"/>
    <w:rsid w:val="00EB7CAB"/>
    <w:rsid w:val="00EB7E2B"/>
    <w:rsid w:val="00EB7E95"/>
    <w:rsid w:val="00EC141C"/>
    <w:rsid w:val="00EC176A"/>
    <w:rsid w:val="00EC19C0"/>
    <w:rsid w:val="00EC2747"/>
    <w:rsid w:val="00EC3788"/>
    <w:rsid w:val="00EC3D8D"/>
    <w:rsid w:val="00EC3E7F"/>
    <w:rsid w:val="00EC4AD1"/>
    <w:rsid w:val="00EC4DEC"/>
    <w:rsid w:val="00EC6C38"/>
    <w:rsid w:val="00EC6CB9"/>
    <w:rsid w:val="00EC6E3E"/>
    <w:rsid w:val="00EC6E45"/>
    <w:rsid w:val="00EC78A0"/>
    <w:rsid w:val="00EC7A74"/>
    <w:rsid w:val="00EC7E49"/>
    <w:rsid w:val="00ED0682"/>
    <w:rsid w:val="00ED0BE1"/>
    <w:rsid w:val="00ED1CBA"/>
    <w:rsid w:val="00ED22A2"/>
    <w:rsid w:val="00ED2763"/>
    <w:rsid w:val="00ED47CD"/>
    <w:rsid w:val="00ED48C1"/>
    <w:rsid w:val="00ED49CF"/>
    <w:rsid w:val="00ED5642"/>
    <w:rsid w:val="00ED5C3F"/>
    <w:rsid w:val="00ED6D70"/>
    <w:rsid w:val="00ED6E30"/>
    <w:rsid w:val="00ED7378"/>
    <w:rsid w:val="00ED7CB5"/>
    <w:rsid w:val="00EE05E3"/>
    <w:rsid w:val="00EE1C8E"/>
    <w:rsid w:val="00EE210A"/>
    <w:rsid w:val="00EE2752"/>
    <w:rsid w:val="00EE3A2D"/>
    <w:rsid w:val="00EE6433"/>
    <w:rsid w:val="00EE6921"/>
    <w:rsid w:val="00EE6F9F"/>
    <w:rsid w:val="00EE7501"/>
    <w:rsid w:val="00EE76D2"/>
    <w:rsid w:val="00EF0A2C"/>
    <w:rsid w:val="00EF1533"/>
    <w:rsid w:val="00EF1CAF"/>
    <w:rsid w:val="00EF2F53"/>
    <w:rsid w:val="00EF335C"/>
    <w:rsid w:val="00EF3596"/>
    <w:rsid w:val="00EF44B5"/>
    <w:rsid w:val="00EF4CBF"/>
    <w:rsid w:val="00EF4CD0"/>
    <w:rsid w:val="00EF52BE"/>
    <w:rsid w:val="00EF58CE"/>
    <w:rsid w:val="00EF5A9C"/>
    <w:rsid w:val="00EF63DB"/>
    <w:rsid w:val="00EF6A6C"/>
    <w:rsid w:val="00EF7218"/>
    <w:rsid w:val="00EF73D2"/>
    <w:rsid w:val="00EF7439"/>
    <w:rsid w:val="00EF773C"/>
    <w:rsid w:val="00F01434"/>
    <w:rsid w:val="00F015F8"/>
    <w:rsid w:val="00F01914"/>
    <w:rsid w:val="00F02B06"/>
    <w:rsid w:val="00F035E7"/>
    <w:rsid w:val="00F0410F"/>
    <w:rsid w:val="00F04BD8"/>
    <w:rsid w:val="00F06941"/>
    <w:rsid w:val="00F0770A"/>
    <w:rsid w:val="00F07844"/>
    <w:rsid w:val="00F07D2E"/>
    <w:rsid w:val="00F101B2"/>
    <w:rsid w:val="00F11802"/>
    <w:rsid w:val="00F118EC"/>
    <w:rsid w:val="00F125D2"/>
    <w:rsid w:val="00F12801"/>
    <w:rsid w:val="00F13434"/>
    <w:rsid w:val="00F13E37"/>
    <w:rsid w:val="00F14B41"/>
    <w:rsid w:val="00F14B4C"/>
    <w:rsid w:val="00F14E43"/>
    <w:rsid w:val="00F151DD"/>
    <w:rsid w:val="00F153D9"/>
    <w:rsid w:val="00F156BE"/>
    <w:rsid w:val="00F15B25"/>
    <w:rsid w:val="00F15B6B"/>
    <w:rsid w:val="00F172F6"/>
    <w:rsid w:val="00F17453"/>
    <w:rsid w:val="00F174E3"/>
    <w:rsid w:val="00F17919"/>
    <w:rsid w:val="00F17926"/>
    <w:rsid w:val="00F17ECA"/>
    <w:rsid w:val="00F21D68"/>
    <w:rsid w:val="00F2238C"/>
    <w:rsid w:val="00F22A0C"/>
    <w:rsid w:val="00F22D42"/>
    <w:rsid w:val="00F234BF"/>
    <w:rsid w:val="00F23DD3"/>
    <w:rsid w:val="00F23EBD"/>
    <w:rsid w:val="00F24053"/>
    <w:rsid w:val="00F25BC6"/>
    <w:rsid w:val="00F264C6"/>
    <w:rsid w:val="00F265D4"/>
    <w:rsid w:val="00F268F4"/>
    <w:rsid w:val="00F26FC7"/>
    <w:rsid w:val="00F3015F"/>
    <w:rsid w:val="00F305B7"/>
    <w:rsid w:val="00F31959"/>
    <w:rsid w:val="00F319B1"/>
    <w:rsid w:val="00F31DD4"/>
    <w:rsid w:val="00F3265D"/>
    <w:rsid w:val="00F327BC"/>
    <w:rsid w:val="00F33224"/>
    <w:rsid w:val="00F33BF0"/>
    <w:rsid w:val="00F35032"/>
    <w:rsid w:val="00F35740"/>
    <w:rsid w:val="00F35C38"/>
    <w:rsid w:val="00F35CA4"/>
    <w:rsid w:val="00F36B91"/>
    <w:rsid w:val="00F36DB3"/>
    <w:rsid w:val="00F36EC3"/>
    <w:rsid w:val="00F3718A"/>
    <w:rsid w:val="00F40DBC"/>
    <w:rsid w:val="00F40E09"/>
    <w:rsid w:val="00F41F00"/>
    <w:rsid w:val="00F42C8F"/>
    <w:rsid w:val="00F42EF7"/>
    <w:rsid w:val="00F43AFE"/>
    <w:rsid w:val="00F43C87"/>
    <w:rsid w:val="00F44513"/>
    <w:rsid w:val="00F447ED"/>
    <w:rsid w:val="00F45CAF"/>
    <w:rsid w:val="00F46AB9"/>
    <w:rsid w:val="00F47440"/>
    <w:rsid w:val="00F47E47"/>
    <w:rsid w:val="00F50052"/>
    <w:rsid w:val="00F506BE"/>
    <w:rsid w:val="00F507BD"/>
    <w:rsid w:val="00F50BEB"/>
    <w:rsid w:val="00F52240"/>
    <w:rsid w:val="00F52554"/>
    <w:rsid w:val="00F52799"/>
    <w:rsid w:val="00F536CE"/>
    <w:rsid w:val="00F538E6"/>
    <w:rsid w:val="00F544B7"/>
    <w:rsid w:val="00F54506"/>
    <w:rsid w:val="00F54980"/>
    <w:rsid w:val="00F5510C"/>
    <w:rsid w:val="00F55989"/>
    <w:rsid w:val="00F56F34"/>
    <w:rsid w:val="00F5776C"/>
    <w:rsid w:val="00F60041"/>
    <w:rsid w:val="00F607FB"/>
    <w:rsid w:val="00F60D20"/>
    <w:rsid w:val="00F619BA"/>
    <w:rsid w:val="00F62D23"/>
    <w:rsid w:val="00F63F12"/>
    <w:rsid w:val="00F64178"/>
    <w:rsid w:val="00F66138"/>
    <w:rsid w:val="00F661AD"/>
    <w:rsid w:val="00F666B1"/>
    <w:rsid w:val="00F66D1A"/>
    <w:rsid w:val="00F6781E"/>
    <w:rsid w:val="00F70C09"/>
    <w:rsid w:val="00F7130C"/>
    <w:rsid w:val="00F71681"/>
    <w:rsid w:val="00F721A6"/>
    <w:rsid w:val="00F723B4"/>
    <w:rsid w:val="00F72B1C"/>
    <w:rsid w:val="00F72BFD"/>
    <w:rsid w:val="00F7356C"/>
    <w:rsid w:val="00F75089"/>
    <w:rsid w:val="00F7553C"/>
    <w:rsid w:val="00F76B21"/>
    <w:rsid w:val="00F76D74"/>
    <w:rsid w:val="00F77C00"/>
    <w:rsid w:val="00F80326"/>
    <w:rsid w:val="00F8090B"/>
    <w:rsid w:val="00F80B55"/>
    <w:rsid w:val="00F81737"/>
    <w:rsid w:val="00F825B3"/>
    <w:rsid w:val="00F8292A"/>
    <w:rsid w:val="00F832D5"/>
    <w:rsid w:val="00F83AC4"/>
    <w:rsid w:val="00F83CAD"/>
    <w:rsid w:val="00F848B4"/>
    <w:rsid w:val="00F857AC"/>
    <w:rsid w:val="00F85F60"/>
    <w:rsid w:val="00F86503"/>
    <w:rsid w:val="00F86EC5"/>
    <w:rsid w:val="00F87B79"/>
    <w:rsid w:val="00F87DC0"/>
    <w:rsid w:val="00F903EC"/>
    <w:rsid w:val="00F908FE"/>
    <w:rsid w:val="00F90917"/>
    <w:rsid w:val="00F90DAD"/>
    <w:rsid w:val="00F918A7"/>
    <w:rsid w:val="00F91B02"/>
    <w:rsid w:val="00F91EAC"/>
    <w:rsid w:val="00F926FE"/>
    <w:rsid w:val="00F935EE"/>
    <w:rsid w:val="00F93A24"/>
    <w:rsid w:val="00F93DC5"/>
    <w:rsid w:val="00F944F9"/>
    <w:rsid w:val="00F94725"/>
    <w:rsid w:val="00F94E3A"/>
    <w:rsid w:val="00F9607B"/>
    <w:rsid w:val="00F96CA2"/>
    <w:rsid w:val="00F970CF"/>
    <w:rsid w:val="00F97A2F"/>
    <w:rsid w:val="00F97DF9"/>
    <w:rsid w:val="00FA0987"/>
    <w:rsid w:val="00FA0B97"/>
    <w:rsid w:val="00FA2114"/>
    <w:rsid w:val="00FA270A"/>
    <w:rsid w:val="00FA278C"/>
    <w:rsid w:val="00FA282F"/>
    <w:rsid w:val="00FA2881"/>
    <w:rsid w:val="00FA35CB"/>
    <w:rsid w:val="00FA4102"/>
    <w:rsid w:val="00FA42D8"/>
    <w:rsid w:val="00FA4B8F"/>
    <w:rsid w:val="00FA4CA8"/>
    <w:rsid w:val="00FA4D1C"/>
    <w:rsid w:val="00FA4E9B"/>
    <w:rsid w:val="00FA5238"/>
    <w:rsid w:val="00FA5F58"/>
    <w:rsid w:val="00FA7C5B"/>
    <w:rsid w:val="00FB0480"/>
    <w:rsid w:val="00FB1214"/>
    <w:rsid w:val="00FB14AD"/>
    <w:rsid w:val="00FB1706"/>
    <w:rsid w:val="00FB18B1"/>
    <w:rsid w:val="00FB1B89"/>
    <w:rsid w:val="00FB1BA3"/>
    <w:rsid w:val="00FB2FFF"/>
    <w:rsid w:val="00FB342B"/>
    <w:rsid w:val="00FB35F6"/>
    <w:rsid w:val="00FB3E0C"/>
    <w:rsid w:val="00FB41A8"/>
    <w:rsid w:val="00FB46ED"/>
    <w:rsid w:val="00FB4AEF"/>
    <w:rsid w:val="00FB5148"/>
    <w:rsid w:val="00FB6D2F"/>
    <w:rsid w:val="00FB702F"/>
    <w:rsid w:val="00FB7CF6"/>
    <w:rsid w:val="00FC04BE"/>
    <w:rsid w:val="00FC0BEC"/>
    <w:rsid w:val="00FC2B9D"/>
    <w:rsid w:val="00FC2C58"/>
    <w:rsid w:val="00FC300E"/>
    <w:rsid w:val="00FC3081"/>
    <w:rsid w:val="00FC335E"/>
    <w:rsid w:val="00FC3CDF"/>
    <w:rsid w:val="00FC3F6A"/>
    <w:rsid w:val="00FC5EA0"/>
    <w:rsid w:val="00FC607B"/>
    <w:rsid w:val="00FC6203"/>
    <w:rsid w:val="00FC62D8"/>
    <w:rsid w:val="00FC6817"/>
    <w:rsid w:val="00FC6DF0"/>
    <w:rsid w:val="00FC718C"/>
    <w:rsid w:val="00FC71B0"/>
    <w:rsid w:val="00FC745A"/>
    <w:rsid w:val="00FD43A3"/>
    <w:rsid w:val="00FD4D1F"/>
    <w:rsid w:val="00FD5054"/>
    <w:rsid w:val="00FD59AB"/>
    <w:rsid w:val="00FD6A09"/>
    <w:rsid w:val="00FD755B"/>
    <w:rsid w:val="00FE04C7"/>
    <w:rsid w:val="00FE1470"/>
    <w:rsid w:val="00FE1B86"/>
    <w:rsid w:val="00FE2F0D"/>
    <w:rsid w:val="00FE3186"/>
    <w:rsid w:val="00FE36FE"/>
    <w:rsid w:val="00FE380E"/>
    <w:rsid w:val="00FE42A5"/>
    <w:rsid w:val="00FE468C"/>
    <w:rsid w:val="00FE488E"/>
    <w:rsid w:val="00FE4CC8"/>
    <w:rsid w:val="00FE5CC7"/>
    <w:rsid w:val="00FE6919"/>
    <w:rsid w:val="00FE724F"/>
    <w:rsid w:val="00FF021C"/>
    <w:rsid w:val="00FF02C1"/>
    <w:rsid w:val="00FF087E"/>
    <w:rsid w:val="00FF0AEB"/>
    <w:rsid w:val="00FF0D38"/>
    <w:rsid w:val="00FF0E12"/>
    <w:rsid w:val="00FF0E59"/>
    <w:rsid w:val="00FF1AE1"/>
    <w:rsid w:val="00FF41B6"/>
    <w:rsid w:val="00FF4A0E"/>
    <w:rsid w:val="00FF4A42"/>
    <w:rsid w:val="00FF4FA4"/>
    <w:rsid w:val="00FF60E3"/>
    <w:rsid w:val="00FF6388"/>
    <w:rsid w:val="00FF6E6E"/>
    <w:rsid w:val="00FF6F39"/>
    <w:rsid w:val="00FF721C"/>
    <w:rsid w:val="02EF57B2"/>
    <w:rsid w:val="533B1CB2"/>
    <w:rsid w:val="579543F2"/>
    <w:rsid w:val="7D61C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EC6C9"/>
  <w15:docId w15:val="{35EC5BE4-CA7D-4F26-9166-60D463CB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B08"/>
    <w:pPr>
      <w:spacing w:after="0" w:line="240" w:lineRule="auto"/>
    </w:pPr>
    <w:rPr>
      <w:rFonts w:ascii="Times New Roman" w:eastAsia="Times New Roman" w:hAnsi="Times New Roman" w:cs="Times New Roman"/>
      <w:sz w:val="28"/>
      <w:szCs w:val="28"/>
      <w:lang w:eastAsia="zh-CN"/>
    </w:rPr>
  </w:style>
  <w:style w:type="paragraph" w:styleId="Heading1">
    <w:name w:val="heading 1"/>
    <w:basedOn w:val="Normal"/>
    <w:next w:val="Normal"/>
    <w:link w:val="Heading1Char"/>
    <w:qFormat/>
    <w:rsid w:val="000E3B08"/>
    <w:pPr>
      <w:keepNext/>
      <w:jc w:val="center"/>
      <w:outlineLvl w:val="0"/>
    </w:pPr>
    <w:rPr>
      <w:rFonts w:eastAsia="SimSun"/>
      <w:b/>
      <w:bCs/>
      <w:sz w:val="24"/>
      <w:szCs w:val="24"/>
      <w:lang w:val="en-IE"/>
    </w:rPr>
  </w:style>
  <w:style w:type="paragraph" w:styleId="Heading3">
    <w:name w:val="heading 3"/>
    <w:basedOn w:val="Normal"/>
    <w:next w:val="Normal"/>
    <w:link w:val="Heading3Char"/>
    <w:uiPriority w:val="9"/>
    <w:semiHidden/>
    <w:unhideWhenUsed/>
    <w:qFormat/>
    <w:rsid w:val="007D36E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3B08"/>
    <w:rPr>
      <w:rFonts w:ascii="Times New Roman" w:eastAsia="SimSun" w:hAnsi="Times New Roman" w:cs="Times New Roman"/>
      <w:b/>
      <w:bCs/>
      <w:sz w:val="24"/>
      <w:szCs w:val="24"/>
      <w:lang w:val="en-IE" w:eastAsia="zh-CN"/>
    </w:rPr>
  </w:style>
  <w:style w:type="paragraph" w:styleId="Title">
    <w:name w:val="Title"/>
    <w:basedOn w:val="Normal"/>
    <w:link w:val="TitleChar"/>
    <w:qFormat/>
    <w:rsid w:val="000E3B08"/>
    <w:pPr>
      <w:jc w:val="center"/>
    </w:pPr>
    <w:rPr>
      <w:rFonts w:eastAsia="SimSun"/>
      <w:i/>
      <w:iCs/>
      <w:sz w:val="56"/>
      <w:szCs w:val="56"/>
      <w:lang w:val="en-IE"/>
    </w:rPr>
  </w:style>
  <w:style w:type="character" w:customStyle="1" w:styleId="TitleChar">
    <w:name w:val="Title Char"/>
    <w:basedOn w:val="DefaultParagraphFont"/>
    <w:link w:val="Title"/>
    <w:rsid w:val="000E3B08"/>
    <w:rPr>
      <w:rFonts w:ascii="Times New Roman" w:eastAsia="SimSun" w:hAnsi="Times New Roman" w:cs="Times New Roman"/>
      <w:i/>
      <w:iCs/>
      <w:sz w:val="56"/>
      <w:szCs w:val="56"/>
      <w:lang w:val="en-IE" w:eastAsia="zh-CN"/>
    </w:rPr>
  </w:style>
  <w:style w:type="character" w:styleId="Hyperlink">
    <w:name w:val="Hyperlink"/>
    <w:rsid w:val="000E3B08"/>
    <w:rPr>
      <w:color w:val="0000FF"/>
      <w:u w:val="single"/>
    </w:rPr>
  </w:style>
  <w:style w:type="character" w:styleId="Emphasis">
    <w:name w:val="Emphasis"/>
    <w:uiPriority w:val="20"/>
    <w:qFormat/>
    <w:rsid w:val="000E3B08"/>
    <w:rPr>
      <w:i/>
      <w:iCs/>
    </w:rPr>
  </w:style>
  <w:style w:type="paragraph" w:styleId="PlainText">
    <w:name w:val="Plain Text"/>
    <w:basedOn w:val="Normal"/>
    <w:link w:val="PlainTextChar"/>
    <w:uiPriority w:val="99"/>
    <w:unhideWhenUsed/>
    <w:rsid w:val="00DA268F"/>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DA268F"/>
    <w:rPr>
      <w:rFonts w:ascii="Calibri" w:hAnsi="Calibri"/>
      <w:szCs w:val="21"/>
    </w:rPr>
  </w:style>
  <w:style w:type="character" w:styleId="UnresolvedMention">
    <w:name w:val="Unresolved Mention"/>
    <w:basedOn w:val="DefaultParagraphFont"/>
    <w:uiPriority w:val="99"/>
    <w:semiHidden/>
    <w:unhideWhenUsed/>
    <w:rsid w:val="00263166"/>
    <w:rPr>
      <w:color w:val="605E5C"/>
      <w:shd w:val="clear" w:color="auto" w:fill="E1DFDD"/>
    </w:rPr>
  </w:style>
  <w:style w:type="paragraph" w:customStyle="1" w:styleId="ydpdb316fffyiv4615937632ydpa334e5e7yiv0288242597msonormal">
    <w:name w:val="ydpdb316fffyiv4615937632ydpa334e5e7yiv0288242597msonormal"/>
    <w:basedOn w:val="Normal"/>
    <w:rsid w:val="0039557E"/>
    <w:pPr>
      <w:spacing w:before="100" w:beforeAutospacing="1" w:after="100" w:afterAutospacing="1"/>
    </w:pPr>
    <w:rPr>
      <w:rFonts w:ascii="Calibri" w:eastAsia="Calibri" w:hAnsi="Calibri" w:cs="Calibri"/>
      <w:sz w:val="22"/>
      <w:szCs w:val="22"/>
      <w:lang w:eastAsia="en-GB"/>
    </w:rPr>
  </w:style>
  <w:style w:type="character" w:customStyle="1" w:styleId="ff1">
    <w:name w:val="ff1"/>
    <w:basedOn w:val="DefaultParagraphFont"/>
    <w:rsid w:val="00DF5E35"/>
  </w:style>
  <w:style w:type="paragraph" w:styleId="ListParagraph">
    <w:name w:val="List Paragraph"/>
    <w:basedOn w:val="Normal"/>
    <w:uiPriority w:val="34"/>
    <w:qFormat/>
    <w:rsid w:val="00B6409A"/>
    <w:pPr>
      <w:ind w:left="720"/>
      <w:contextualSpacing/>
    </w:pPr>
  </w:style>
  <w:style w:type="paragraph" w:styleId="NormalWeb">
    <w:name w:val="Normal (Web)"/>
    <w:basedOn w:val="Normal"/>
    <w:uiPriority w:val="99"/>
    <w:unhideWhenUsed/>
    <w:rsid w:val="00F60D20"/>
    <w:rPr>
      <w:rFonts w:ascii="Calibri" w:eastAsiaTheme="minorHAnsi" w:hAnsi="Calibri" w:cs="Calibri"/>
      <w:sz w:val="22"/>
      <w:szCs w:val="22"/>
      <w:lang w:eastAsia="en-GB"/>
    </w:rPr>
  </w:style>
  <w:style w:type="paragraph" w:customStyle="1" w:styleId="ydpa4099b3yiv4466886769ydpdb316fffyiv4615937632ydpa334e5e7yiv0288242597msonormal">
    <w:name w:val="ydpa4099b3yiv4466886769ydpdb316fffyiv4615937632ydpa334e5e7yiv0288242597msonormal"/>
    <w:basedOn w:val="Normal"/>
    <w:rsid w:val="00285CE6"/>
    <w:pPr>
      <w:spacing w:before="100" w:beforeAutospacing="1" w:after="100" w:afterAutospacing="1"/>
    </w:pPr>
    <w:rPr>
      <w:rFonts w:ascii="Calibri" w:eastAsiaTheme="minorHAnsi" w:hAnsi="Calibri" w:cs="Calibri"/>
      <w:sz w:val="22"/>
      <w:szCs w:val="22"/>
      <w:lang w:eastAsia="en-GB"/>
    </w:rPr>
  </w:style>
  <w:style w:type="character" w:customStyle="1" w:styleId="font">
    <w:name w:val="font"/>
    <w:basedOn w:val="DefaultParagraphFont"/>
    <w:rsid w:val="00EB58A8"/>
  </w:style>
  <w:style w:type="character" w:customStyle="1" w:styleId="colour">
    <w:name w:val="colour"/>
    <w:basedOn w:val="DefaultParagraphFont"/>
    <w:rsid w:val="00EB58A8"/>
  </w:style>
  <w:style w:type="paragraph" w:styleId="NoSpacing">
    <w:name w:val="No Spacing"/>
    <w:uiPriority w:val="1"/>
    <w:qFormat/>
    <w:rsid w:val="00002409"/>
    <w:pPr>
      <w:spacing w:after="0" w:line="240" w:lineRule="auto"/>
    </w:pPr>
  </w:style>
  <w:style w:type="paragraph" w:styleId="BalloonText">
    <w:name w:val="Balloon Text"/>
    <w:basedOn w:val="Normal"/>
    <w:link w:val="BalloonTextChar"/>
    <w:uiPriority w:val="99"/>
    <w:semiHidden/>
    <w:unhideWhenUsed/>
    <w:rsid w:val="008D4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394"/>
    <w:rPr>
      <w:rFonts w:ascii="Segoe UI" w:eastAsia="Times New Roman" w:hAnsi="Segoe UI" w:cs="Segoe UI"/>
      <w:sz w:val="18"/>
      <w:szCs w:val="18"/>
      <w:lang w:eastAsia="zh-CN"/>
    </w:rPr>
  </w:style>
  <w:style w:type="character" w:styleId="FollowedHyperlink">
    <w:name w:val="FollowedHyperlink"/>
    <w:basedOn w:val="DefaultParagraphFont"/>
    <w:uiPriority w:val="99"/>
    <w:semiHidden/>
    <w:unhideWhenUsed/>
    <w:rsid w:val="00CC48CF"/>
    <w:rPr>
      <w:color w:val="954F72" w:themeColor="followedHyperlink"/>
      <w:u w:val="single"/>
    </w:rPr>
  </w:style>
  <w:style w:type="character" w:customStyle="1" w:styleId="c-txt">
    <w:name w:val="c-txt"/>
    <w:basedOn w:val="DefaultParagraphFont"/>
    <w:rsid w:val="00BD4C53"/>
  </w:style>
  <w:style w:type="table" w:styleId="TableGrid">
    <w:name w:val="Table Grid"/>
    <w:basedOn w:val="TableNormal"/>
    <w:uiPriority w:val="39"/>
    <w:rsid w:val="00DD3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D36E0"/>
    <w:rPr>
      <w:rFonts w:asciiTheme="majorHAnsi" w:eastAsiaTheme="majorEastAsia" w:hAnsiTheme="majorHAnsi" w:cstheme="majorBidi"/>
      <w:color w:val="1F3763" w:themeColor="accent1" w:themeShade="7F"/>
      <w:sz w:val="24"/>
      <w:szCs w:val="24"/>
      <w:lang w:eastAsia="zh-CN"/>
    </w:rPr>
  </w:style>
  <w:style w:type="character" w:styleId="Strong">
    <w:name w:val="Strong"/>
    <w:basedOn w:val="DefaultParagraphFont"/>
    <w:uiPriority w:val="22"/>
    <w:qFormat/>
    <w:rsid w:val="00D5432F"/>
    <w:rPr>
      <w:b/>
      <w:bCs/>
    </w:rPr>
  </w:style>
  <w:style w:type="paragraph" w:styleId="Header">
    <w:name w:val="header"/>
    <w:basedOn w:val="Normal"/>
    <w:link w:val="HeaderChar"/>
    <w:uiPriority w:val="99"/>
    <w:unhideWhenUsed/>
    <w:rsid w:val="004E3ED2"/>
    <w:pPr>
      <w:tabs>
        <w:tab w:val="center" w:pos="4513"/>
        <w:tab w:val="right" w:pos="9026"/>
      </w:tabs>
    </w:pPr>
  </w:style>
  <w:style w:type="character" w:customStyle="1" w:styleId="HeaderChar">
    <w:name w:val="Header Char"/>
    <w:basedOn w:val="DefaultParagraphFont"/>
    <w:link w:val="Header"/>
    <w:uiPriority w:val="99"/>
    <w:rsid w:val="004E3ED2"/>
    <w:rPr>
      <w:rFonts w:ascii="Times New Roman" w:eastAsia="Times New Roman" w:hAnsi="Times New Roman" w:cs="Times New Roman"/>
      <w:sz w:val="28"/>
      <w:szCs w:val="28"/>
      <w:lang w:eastAsia="zh-CN"/>
    </w:rPr>
  </w:style>
  <w:style w:type="paragraph" w:styleId="Footer">
    <w:name w:val="footer"/>
    <w:basedOn w:val="Normal"/>
    <w:link w:val="FooterChar"/>
    <w:uiPriority w:val="99"/>
    <w:unhideWhenUsed/>
    <w:rsid w:val="004E3ED2"/>
    <w:pPr>
      <w:tabs>
        <w:tab w:val="center" w:pos="4513"/>
        <w:tab w:val="right" w:pos="9026"/>
      </w:tabs>
    </w:pPr>
  </w:style>
  <w:style w:type="character" w:customStyle="1" w:styleId="FooterChar">
    <w:name w:val="Footer Char"/>
    <w:basedOn w:val="DefaultParagraphFont"/>
    <w:link w:val="Footer"/>
    <w:uiPriority w:val="99"/>
    <w:rsid w:val="004E3ED2"/>
    <w:rPr>
      <w:rFonts w:ascii="Times New Roman" w:eastAsia="Times New Roman" w:hAnsi="Times New Roman" w:cs="Times New Roman"/>
      <w:sz w:val="28"/>
      <w:szCs w:val="28"/>
      <w:lang w:eastAsia="zh-CN"/>
    </w:rPr>
  </w:style>
  <w:style w:type="paragraph" w:customStyle="1" w:styleId="Default">
    <w:name w:val="Default"/>
    <w:rsid w:val="00A61932"/>
    <w:pPr>
      <w:autoSpaceDE w:val="0"/>
      <w:autoSpaceDN w:val="0"/>
      <w:adjustRightInd w:val="0"/>
      <w:spacing w:after="0" w:line="240" w:lineRule="auto"/>
    </w:pPr>
    <w:rPr>
      <w:rFonts w:ascii="Arial" w:hAnsi="Arial" w:cs="Arial"/>
      <w:color w:val="000000"/>
      <w:sz w:val="24"/>
      <w:szCs w:val="24"/>
    </w:rPr>
  </w:style>
  <w:style w:type="paragraph" w:customStyle="1" w:styleId="m-7826187140313195262xmsonormal">
    <w:name w:val="m_-7826187140313195262xmsonormal"/>
    <w:basedOn w:val="Normal"/>
    <w:rsid w:val="00172AAB"/>
    <w:pPr>
      <w:spacing w:before="100" w:beforeAutospacing="1" w:after="100" w:afterAutospacing="1"/>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1822">
      <w:bodyDiv w:val="1"/>
      <w:marLeft w:val="0"/>
      <w:marRight w:val="0"/>
      <w:marTop w:val="0"/>
      <w:marBottom w:val="0"/>
      <w:divBdr>
        <w:top w:val="none" w:sz="0" w:space="0" w:color="auto"/>
        <w:left w:val="none" w:sz="0" w:space="0" w:color="auto"/>
        <w:bottom w:val="none" w:sz="0" w:space="0" w:color="auto"/>
        <w:right w:val="none" w:sz="0" w:space="0" w:color="auto"/>
      </w:divBdr>
    </w:div>
    <w:div w:id="45418814">
      <w:bodyDiv w:val="1"/>
      <w:marLeft w:val="0"/>
      <w:marRight w:val="0"/>
      <w:marTop w:val="0"/>
      <w:marBottom w:val="0"/>
      <w:divBdr>
        <w:top w:val="none" w:sz="0" w:space="0" w:color="auto"/>
        <w:left w:val="none" w:sz="0" w:space="0" w:color="auto"/>
        <w:bottom w:val="none" w:sz="0" w:space="0" w:color="auto"/>
        <w:right w:val="none" w:sz="0" w:space="0" w:color="auto"/>
      </w:divBdr>
    </w:div>
    <w:div w:id="65886382">
      <w:bodyDiv w:val="1"/>
      <w:marLeft w:val="0"/>
      <w:marRight w:val="0"/>
      <w:marTop w:val="0"/>
      <w:marBottom w:val="0"/>
      <w:divBdr>
        <w:top w:val="none" w:sz="0" w:space="0" w:color="auto"/>
        <w:left w:val="none" w:sz="0" w:space="0" w:color="auto"/>
        <w:bottom w:val="none" w:sz="0" w:space="0" w:color="auto"/>
        <w:right w:val="none" w:sz="0" w:space="0" w:color="auto"/>
      </w:divBdr>
    </w:div>
    <w:div w:id="72817630">
      <w:bodyDiv w:val="1"/>
      <w:marLeft w:val="0"/>
      <w:marRight w:val="0"/>
      <w:marTop w:val="0"/>
      <w:marBottom w:val="0"/>
      <w:divBdr>
        <w:top w:val="none" w:sz="0" w:space="0" w:color="auto"/>
        <w:left w:val="none" w:sz="0" w:space="0" w:color="auto"/>
        <w:bottom w:val="none" w:sz="0" w:space="0" w:color="auto"/>
        <w:right w:val="none" w:sz="0" w:space="0" w:color="auto"/>
      </w:divBdr>
    </w:div>
    <w:div w:id="106430911">
      <w:bodyDiv w:val="1"/>
      <w:marLeft w:val="0"/>
      <w:marRight w:val="0"/>
      <w:marTop w:val="0"/>
      <w:marBottom w:val="0"/>
      <w:divBdr>
        <w:top w:val="none" w:sz="0" w:space="0" w:color="auto"/>
        <w:left w:val="none" w:sz="0" w:space="0" w:color="auto"/>
        <w:bottom w:val="none" w:sz="0" w:space="0" w:color="auto"/>
        <w:right w:val="none" w:sz="0" w:space="0" w:color="auto"/>
      </w:divBdr>
    </w:div>
    <w:div w:id="119616330">
      <w:bodyDiv w:val="1"/>
      <w:marLeft w:val="0"/>
      <w:marRight w:val="0"/>
      <w:marTop w:val="0"/>
      <w:marBottom w:val="0"/>
      <w:divBdr>
        <w:top w:val="none" w:sz="0" w:space="0" w:color="auto"/>
        <w:left w:val="none" w:sz="0" w:space="0" w:color="auto"/>
        <w:bottom w:val="none" w:sz="0" w:space="0" w:color="auto"/>
        <w:right w:val="none" w:sz="0" w:space="0" w:color="auto"/>
      </w:divBdr>
    </w:div>
    <w:div w:id="124739833">
      <w:bodyDiv w:val="1"/>
      <w:marLeft w:val="0"/>
      <w:marRight w:val="0"/>
      <w:marTop w:val="0"/>
      <w:marBottom w:val="0"/>
      <w:divBdr>
        <w:top w:val="none" w:sz="0" w:space="0" w:color="auto"/>
        <w:left w:val="none" w:sz="0" w:space="0" w:color="auto"/>
        <w:bottom w:val="none" w:sz="0" w:space="0" w:color="auto"/>
        <w:right w:val="none" w:sz="0" w:space="0" w:color="auto"/>
      </w:divBdr>
    </w:div>
    <w:div w:id="137651635">
      <w:bodyDiv w:val="1"/>
      <w:marLeft w:val="0"/>
      <w:marRight w:val="0"/>
      <w:marTop w:val="0"/>
      <w:marBottom w:val="0"/>
      <w:divBdr>
        <w:top w:val="none" w:sz="0" w:space="0" w:color="auto"/>
        <w:left w:val="none" w:sz="0" w:space="0" w:color="auto"/>
        <w:bottom w:val="none" w:sz="0" w:space="0" w:color="auto"/>
        <w:right w:val="none" w:sz="0" w:space="0" w:color="auto"/>
      </w:divBdr>
    </w:div>
    <w:div w:id="143281237">
      <w:bodyDiv w:val="1"/>
      <w:marLeft w:val="0"/>
      <w:marRight w:val="0"/>
      <w:marTop w:val="0"/>
      <w:marBottom w:val="0"/>
      <w:divBdr>
        <w:top w:val="none" w:sz="0" w:space="0" w:color="auto"/>
        <w:left w:val="none" w:sz="0" w:space="0" w:color="auto"/>
        <w:bottom w:val="none" w:sz="0" w:space="0" w:color="auto"/>
        <w:right w:val="none" w:sz="0" w:space="0" w:color="auto"/>
      </w:divBdr>
    </w:div>
    <w:div w:id="155532918">
      <w:bodyDiv w:val="1"/>
      <w:marLeft w:val="0"/>
      <w:marRight w:val="0"/>
      <w:marTop w:val="0"/>
      <w:marBottom w:val="0"/>
      <w:divBdr>
        <w:top w:val="none" w:sz="0" w:space="0" w:color="auto"/>
        <w:left w:val="none" w:sz="0" w:space="0" w:color="auto"/>
        <w:bottom w:val="none" w:sz="0" w:space="0" w:color="auto"/>
        <w:right w:val="none" w:sz="0" w:space="0" w:color="auto"/>
      </w:divBdr>
    </w:div>
    <w:div w:id="158885512">
      <w:bodyDiv w:val="1"/>
      <w:marLeft w:val="0"/>
      <w:marRight w:val="0"/>
      <w:marTop w:val="0"/>
      <w:marBottom w:val="0"/>
      <w:divBdr>
        <w:top w:val="none" w:sz="0" w:space="0" w:color="auto"/>
        <w:left w:val="none" w:sz="0" w:space="0" w:color="auto"/>
        <w:bottom w:val="none" w:sz="0" w:space="0" w:color="auto"/>
        <w:right w:val="none" w:sz="0" w:space="0" w:color="auto"/>
      </w:divBdr>
    </w:div>
    <w:div w:id="165831900">
      <w:bodyDiv w:val="1"/>
      <w:marLeft w:val="0"/>
      <w:marRight w:val="0"/>
      <w:marTop w:val="0"/>
      <w:marBottom w:val="0"/>
      <w:divBdr>
        <w:top w:val="none" w:sz="0" w:space="0" w:color="auto"/>
        <w:left w:val="none" w:sz="0" w:space="0" w:color="auto"/>
        <w:bottom w:val="none" w:sz="0" w:space="0" w:color="auto"/>
        <w:right w:val="none" w:sz="0" w:space="0" w:color="auto"/>
      </w:divBdr>
    </w:div>
    <w:div w:id="174538576">
      <w:bodyDiv w:val="1"/>
      <w:marLeft w:val="0"/>
      <w:marRight w:val="0"/>
      <w:marTop w:val="0"/>
      <w:marBottom w:val="0"/>
      <w:divBdr>
        <w:top w:val="none" w:sz="0" w:space="0" w:color="auto"/>
        <w:left w:val="none" w:sz="0" w:space="0" w:color="auto"/>
        <w:bottom w:val="none" w:sz="0" w:space="0" w:color="auto"/>
        <w:right w:val="none" w:sz="0" w:space="0" w:color="auto"/>
      </w:divBdr>
    </w:div>
    <w:div w:id="193925367">
      <w:bodyDiv w:val="1"/>
      <w:marLeft w:val="0"/>
      <w:marRight w:val="0"/>
      <w:marTop w:val="0"/>
      <w:marBottom w:val="0"/>
      <w:divBdr>
        <w:top w:val="none" w:sz="0" w:space="0" w:color="auto"/>
        <w:left w:val="none" w:sz="0" w:space="0" w:color="auto"/>
        <w:bottom w:val="none" w:sz="0" w:space="0" w:color="auto"/>
        <w:right w:val="none" w:sz="0" w:space="0" w:color="auto"/>
      </w:divBdr>
    </w:div>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09535054">
      <w:bodyDiv w:val="1"/>
      <w:marLeft w:val="0"/>
      <w:marRight w:val="0"/>
      <w:marTop w:val="0"/>
      <w:marBottom w:val="0"/>
      <w:divBdr>
        <w:top w:val="none" w:sz="0" w:space="0" w:color="auto"/>
        <w:left w:val="none" w:sz="0" w:space="0" w:color="auto"/>
        <w:bottom w:val="none" w:sz="0" w:space="0" w:color="auto"/>
        <w:right w:val="none" w:sz="0" w:space="0" w:color="auto"/>
      </w:divBdr>
      <w:divsChild>
        <w:div w:id="120345166">
          <w:marLeft w:val="0"/>
          <w:marRight w:val="0"/>
          <w:marTop w:val="0"/>
          <w:marBottom w:val="60"/>
          <w:divBdr>
            <w:top w:val="none" w:sz="0" w:space="0" w:color="auto"/>
            <w:left w:val="none" w:sz="0" w:space="0" w:color="auto"/>
            <w:bottom w:val="none" w:sz="0" w:space="0" w:color="auto"/>
            <w:right w:val="none" w:sz="0" w:space="0" w:color="auto"/>
          </w:divBdr>
        </w:div>
        <w:div w:id="448666906">
          <w:marLeft w:val="0"/>
          <w:marRight w:val="0"/>
          <w:marTop w:val="0"/>
          <w:marBottom w:val="600"/>
          <w:divBdr>
            <w:top w:val="none" w:sz="0" w:space="0" w:color="auto"/>
            <w:left w:val="none" w:sz="0" w:space="0" w:color="auto"/>
            <w:bottom w:val="none" w:sz="0" w:space="0" w:color="auto"/>
            <w:right w:val="none" w:sz="0" w:space="0" w:color="auto"/>
          </w:divBdr>
          <w:divsChild>
            <w:div w:id="1932732896">
              <w:marLeft w:val="0"/>
              <w:marRight w:val="0"/>
              <w:marTop w:val="0"/>
              <w:marBottom w:val="0"/>
              <w:divBdr>
                <w:top w:val="none" w:sz="0" w:space="0" w:color="auto"/>
                <w:left w:val="none" w:sz="0" w:space="0" w:color="auto"/>
                <w:bottom w:val="none" w:sz="0" w:space="0" w:color="auto"/>
                <w:right w:val="none" w:sz="0" w:space="0" w:color="auto"/>
              </w:divBdr>
              <w:divsChild>
                <w:div w:id="203250332">
                  <w:marLeft w:val="0"/>
                  <w:marRight w:val="0"/>
                  <w:marTop w:val="0"/>
                  <w:marBottom w:val="0"/>
                  <w:divBdr>
                    <w:top w:val="none" w:sz="0" w:space="0" w:color="auto"/>
                    <w:left w:val="none" w:sz="0" w:space="0" w:color="auto"/>
                    <w:bottom w:val="none" w:sz="0" w:space="0" w:color="auto"/>
                    <w:right w:val="none" w:sz="0" w:space="0" w:color="auto"/>
                  </w:divBdr>
                </w:div>
                <w:div w:id="276179754">
                  <w:marLeft w:val="0"/>
                  <w:marRight w:val="0"/>
                  <w:marTop w:val="0"/>
                  <w:marBottom w:val="0"/>
                  <w:divBdr>
                    <w:top w:val="none" w:sz="0" w:space="0" w:color="auto"/>
                    <w:left w:val="none" w:sz="0" w:space="0" w:color="auto"/>
                    <w:bottom w:val="none" w:sz="0" w:space="0" w:color="auto"/>
                    <w:right w:val="none" w:sz="0" w:space="0" w:color="auto"/>
                  </w:divBdr>
                </w:div>
                <w:div w:id="468323628">
                  <w:marLeft w:val="0"/>
                  <w:marRight w:val="0"/>
                  <w:marTop w:val="0"/>
                  <w:marBottom w:val="0"/>
                  <w:divBdr>
                    <w:top w:val="none" w:sz="0" w:space="0" w:color="auto"/>
                    <w:left w:val="none" w:sz="0" w:space="0" w:color="auto"/>
                    <w:bottom w:val="none" w:sz="0" w:space="0" w:color="auto"/>
                    <w:right w:val="none" w:sz="0" w:space="0" w:color="auto"/>
                  </w:divBdr>
                </w:div>
                <w:div w:id="542446934">
                  <w:marLeft w:val="0"/>
                  <w:marRight w:val="0"/>
                  <w:marTop w:val="0"/>
                  <w:marBottom w:val="0"/>
                  <w:divBdr>
                    <w:top w:val="none" w:sz="0" w:space="0" w:color="auto"/>
                    <w:left w:val="none" w:sz="0" w:space="0" w:color="auto"/>
                    <w:bottom w:val="none" w:sz="0" w:space="0" w:color="auto"/>
                    <w:right w:val="none" w:sz="0" w:space="0" w:color="auto"/>
                  </w:divBdr>
                </w:div>
                <w:div w:id="607280487">
                  <w:marLeft w:val="0"/>
                  <w:marRight w:val="0"/>
                  <w:marTop w:val="0"/>
                  <w:marBottom w:val="0"/>
                  <w:divBdr>
                    <w:top w:val="none" w:sz="0" w:space="0" w:color="auto"/>
                    <w:left w:val="none" w:sz="0" w:space="0" w:color="auto"/>
                    <w:bottom w:val="none" w:sz="0" w:space="0" w:color="auto"/>
                    <w:right w:val="none" w:sz="0" w:space="0" w:color="auto"/>
                  </w:divBdr>
                </w:div>
                <w:div w:id="667097639">
                  <w:marLeft w:val="0"/>
                  <w:marRight w:val="0"/>
                  <w:marTop w:val="0"/>
                  <w:marBottom w:val="0"/>
                  <w:divBdr>
                    <w:top w:val="none" w:sz="0" w:space="0" w:color="auto"/>
                    <w:left w:val="none" w:sz="0" w:space="0" w:color="auto"/>
                    <w:bottom w:val="none" w:sz="0" w:space="0" w:color="auto"/>
                    <w:right w:val="none" w:sz="0" w:space="0" w:color="auto"/>
                  </w:divBdr>
                </w:div>
                <w:div w:id="901252303">
                  <w:marLeft w:val="0"/>
                  <w:marRight w:val="0"/>
                  <w:marTop w:val="0"/>
                  <w:marBottom w:val="0"/>
                  <w:divBdr>
                    <w:top w:val="none" w:sz="0" w:space="0" w:color="auto"/>
                    <w:left w:val="none" w:sz="0" w:space="0" w:color="auto"/>
                    <w:bottom w:val="none" w:sz="0" w:space="0" w:color="auto"/>
                    <w:right w:val="none" w:sz="0" w:space="0" w:color="auto"/>
                  </w:divBdr>
                </w:div>
                <w:div w:id="965282446">
                  <w:marLeft w:val="0"/>
                  <w:marRight w:val="0"/>
                  <w:marTop w:val="0"/>
                  <w:marBottom w:val="0"/>
                  <w:divBdr>
                    <w:top w:val="none" w:sz="0" w:space="0" w:color="auto"/>
                    <w:left w:val="none" w:sz="0" w:space="0" w:color="auto"/>
                    <w:bottom w:val="none" w:sz="0" w:space="0" w:color="auto"/>
                    <w:right w:val="none" w:sz="0" w:space="0" w:color="auto"/>
                  </w:divBdr>
                </w:div>
                <w:div w:id="1059328328">
                  <w:marLeft w:val="0"/>
                  <w:marRight w:val="0"/>
                  <w:marTop w:val="0"/>
                  <w:marBottom w:val="0"/>
                  <w:divBdr>
                    <w:top w:val="none" w:sz="0" w:space="0" w:color="auto"/>
                    <w:left w:val="none" w:sz="0" w:space="0" w:color="auto"/>
                    <w:bottom w:val="none" w:sz="0" w:space="0" w:color="auto"/>
                    <w:right w:val="none" w:sz="0" w:space="0" w:color="auto"/>
                  </w:divBdr>
                </w:div>
                <w:div w:id="1432119714">
                  <w:marLeft w:val="0"/>
                  <w:marRight w:val="0"/>
                  <w:marTop w:val="0"/>
                  <w:marBottom w:val="0"/>
                  <w:divBdr>
                    <w:top w:val="none" w:sz="0" w:space="0" w:color="auto"/>
                    <w:left w:val="none" w:sz="0" w:space="0" w:color="auto"/>
                    <w:bottom w:val="none" w:sz="0" w:space="0" w:color="auto"/>
                    <w:right w:val="none" w:sz="0" w:space="0" w:color="auto"/>
                  </w:divBdr>
                </w:div>
                <w:div w:id="1439065163">
                  <w:marLeft w:val="0"/>
                  <w:marRight w:val="0"/>
                  <w:marTop w:val="0"/>
                  <w:marBottom w:val="0"/>
                  <w:divBdr>
                    <w:top w:val="none" w:sz="0" w:space="0" w:color="auto"/>
                    <w:left w:val="none" w:sz="0" w:space="0" w:color="auto"/>
                    <w:bottom w:val="none" w:sz="0" w:space="0" w:color="auto"/>
                    <w:right w:val="none" w:sz="0" w:space="0" w:color="auto"/>
                  </w:divBdr>
                </w:div>
                <w:div w:id="1535851272">
                  <w:marLeft w:val="0"/>
                  <w:marRight w:val="0"/>
                  <w:marTop w:val="0"/>
                  <w:marBottom w:val="0"/>
                  <w:divBdr>
                    <w:top w:val="none" w:sz="0" w:space="0" w:color="auto"/>
                    <w:left w:val="none" w:sz="0" w:space="0" w:color="auto"/>
                    <w:bottom w:val="none" w:sz="0" w:space="0" w:color="auto"/>
                    <w:right w:val="none" w:sz="0" w:space="0" w:color="auto"/>
                  </w:divBdr>
                </w:div>
                <w:div w:id="1613321771">
                  <w:marLeft w:val="0"/>
                  <w:marRight w:val="0"/>
                  <w:marTop w:val="0"/>
                  <w:marBottom w:val="0"/>
                  <w:divBdr>
                    <w:top w:val="none" w:sz="0" w:space="0" w:color="auto"/>
                    <w:left w:val="none" w:sz="0" w:space="0" w:color="auto"/>
                    <w:bottom w:val="none" w:sz="0" w:space="0" w:color="auto"/>
                    <w:right w:val="none" w:sz="0" w:space="0" w:color="auto"/>
                  </w:divBdr>
                </w:div>
                <w:div w:id="1840149987">
                  <w:marLeft w:val="0"/>
                  <w:marRight w:val="0"/>
                  <w:marTop w:val="0"/>
                  <w:marBottom w:val="0"/>
                  <w:divBdr>
                    <w:top w:val="none" w:sz="0" w:space="0" w:color="auto"/>
                    <w:left w:val="none" w:sz="0" w:space="0" w:color="auto"/>
                    <w:bottom w:val="none" w:sz="0" w:space="0" w:color="auto"/>
                    <w:right w:val="none" w:sz="0" w:space="0" w:color="auto"/>
                  </w:divBdr>
                </w:div>
                <w:div w:id="20217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3662">
          <w:marLeft w:val="0"/>
          <w:marRight w:val="0"/>
          <w:marTop w:val="0"/>
          <w:marBottom w:val="495"/>
          <w:divBdr>
            <w:top w:val="none" w:sz="0" w:space="0" w:color="auto"/>
            <w:left w:val="none" w:sz="0" w:space="0" w:color="auto"/>
            <w:bottom w:val="none" w:sz="0" w:space="0" w:color="auto"/>
            <w:right w:val="none" w:sz="0" w:space="0" w:color="auto"/>
          </w:divBdr>
          <w:divsChild>
            <w:div w:id="5453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1652">
      <w:bodyDiv w:val="1"/>
      <w:marLeft w:val="0"/>
      <w:marRight w:val="0"/>
      <w:marTop w:val="0"/>
      <w:marBottom w:val="0"/>
      <w:divBdr>
        <w:top w:val="none" w:sz="0" w:space="0" w:color="auto"/>
        <w:left w:val="none" w:sz="0" w:space="0" w:color="auto"/>
        <w:bottom w:val="none" w:sz="0" w:space="0" w:color="auto"/>
        <w:right w:val="none" w:sz="0" w:space="0" w:color="auto"/>
      </w:divBdr>
    </w:div>
    <w:div w:id="219560961">
      <w:bodyDiv w:val="1"/>
      <w:marLeft w:val="0"/>
      <w:marRight w:val="0"/>
      <w:marTop w:val="0"/>
      <w:marBottom w:val="0"/>
      <w:divBdr>
        <w:top w:val="none" w:sz="0" w:space="0" w:color="auto"/>
        <w:left w:val="none" w:sz="0" w:space="0" w:color="auto"/>
        <w:bottom w:val="none" w:sz="0" w:space="0" w:color="auto"/>
        <w:right w:val="none" w:sz="0" w:space="0" w:color="auto"/>
      </w:divBdr>
    </w:div>
    <w:div w:id="224339509">
      <w:bodyDiv w:val="1"/>
      <w:marLeft w:val="0"/>
      <w:marRight w:val="0"/>
      <w:marTop w:val="0"/>
      <w:marBottom w:val="0"/>
      <w:divBdr>
        <w:top w:val="none" w:sz="0" w:space="0" w:color="auto"/>
        <w:left w:val="none" w:sz="0" w:space="0" w:color="auto"/>
        <w:bottom w:val="none" w:sz="0" w:space="0" w:color="auto"/>
        <w:right w:val="none" w:sz="0" w:space="0" w:color="auto"/>
      </w:divBdr>
    </w:div>
    <w:div w:id="226766474">
      <w:bodyDiv w:val="1"/>
      <w:marLeft w:val="0"/>
      <w:marRight w:val="0"/>
      <w:marTop w:val="0"/>
      <w:marBottom w:val="0"/>
      <w:divBdr>
        <w:top w:val="none" w:sz="0" w:space="0" w:color="auto"/>
        <w:left w:val="none" w:sz="0" w:space="0" w:color="auto"/>
        <w:bottom w:val="none" w:sz="0" w:space="0" w:color="auto"/>
        <w:right w:val="none" w:sz="0" w:space="0" w:color="auto"/>
      </w:divBdr>
    </w:div>
    <w:div w:id="264575863">
      <w:bodyDiv w:val="1"/>
      <w:marLeft w:val="0"/>
      <w:marRight w:val="0"/>
      <w:marTop w:val="0"/>
      <w:marBottom w:val="0"/>
      <w:divBdr>
        <w:top w:val="none" w:sz="0" w:space="0" w:color="auto"/>
        <w:left w:val="none" w:sz="0" w:space="0" w:color="auto"/>
        <w:bottom w:val="none" w:sz="0" w:space="0" w:color="auto"/>
        <w:right w:val="none" w:sz="0" w:space="0" w:color="auto"/>
      </w:divBdr>
    </w:div>
    <w:div w:id="267198969">
      <w:bodyDiv w:val="1"/>
      <w:marLeft w:val="0"/>
      <w:marRight w:val="0"/>
      <w:marTop w:val="0"/>
      <w:marBottom w:val="0"/>
      <w:divBdr>
        <w:top w:val="none" w:sz="0" w:space="0" w:color="auto"/>
        <w:left w:val="none" w:sz="0" w:space="0" w:color="auto"/>
        <w:bottom w:val="none" w:sz="0" w:space="0" w:color="auto"/>
        <w:right w:val="none" w:sz="0" w:space="0" w:color="auto"/>
      </w:divBdr>
    </w:div>
    <w:div w:id="279188963">
      <w:bodyDiv w:val="1"/>
      <w:marLeft w:val="0"/>
      <w:marRight w:val="0"/>
      <w:marTop w:val="0"/>
      <w:marBottom w:val="0"/>
      <w:divBdr>
        <w:top w:val="none" w:sz="0" w:space="0" w:color="auto"/>
        <w:left w:val="none" w:sz="0" w:space="0" w:color="auto"/>
        <w:bottom w:val="none" w:sz="0" w:space="0" w:color="auto"/>
        <w:right w:val="none" w:sz="0" w:space="0" w:color="auto"/>
      </w:divBdr>
    </w:div>
    <w:div w:id="286737195">
      <w:bodyDiv w:val="1"/>
      <w:marLeft w:val="0"/>
      <w:marRight w:val="0"/>
      <w:marTop w:val="0"/>
      <w:marBottom w:val="0"/>
      <w:divBdr>
        <w:top w:val="none" w:sz="0" w:space="0" w:color="auto"/>
        <w:left w:val="none" w:sz="0" w:space="0" w:color="auto"/>
        <w:bottom w:val="none" w:sz="0" w:space="0" w:color="auto"/>
        <w:right w:val="none" w:sz="0" w:space="0" w:color="auto"/>
      </w:divBdr>
    </w:div>
    <w:div w:id="302933413">
      <w:bodyDiv w:val="1"/>
      <w:marLeft w:val="0"/>
      <w:marRight w:val="0"/>
      <w:marTop w:val="0"/>
      <w:marBottom w:val="0"/>
      <w:divBdr>
        <w:top w:val="none" w:sz="0" w:space="0" w:color="auto"/>
        <w:left w:val="none" w:sz="0" w:space="0" w:color="auto"/>
        <w:bottom w:val="none" w:sz="0" w:space="0" w:color="auto"/>
        <w:right w:val="none" w:sz="0" w:space="0" w:color="auto"/>
      </w:divBdr>
    </w:div>
    <w:div w:id="335113031">
      <w:bodyDiv w:val="1"/>
      <w:marLeft w:val="0"/>
      <w:marRight w:val="0"/>
      <w:marTop w:val="0"/>
      <w:marBottom w:val="0"/>
      <w:divBdr>
        <w:top w:val="none" w:sz="0" w:space="0" w:color="auto"/>
        <w:left w:val="none" w:sz="0" w:space="0" w:color="auto"/>
        <w:bottom w:val="none" w:sz="0" w:space="0" w:color="auto"/>
        <w:right w:val="none" w:sz="0" w:space="0" w:color="auto"/>
      </w:divBdr>
    </w:div>
    <w:div w:id="341516677">
      <w:bodyDiv w:val="1"/>
      <w:marLeft w:val="0"/>
      <w:marRight w:val="0"/>
      <w:marTop w:val="0"/>
      <w:marBottom w:val="0"/>
      <w:divBdr>
        <w:top w:val="none" w:sz="0" w:space="0" w:color="auto"/>
        <w:left w:val="none" w:sz="0" w:space="0" w:color="auto"/>
        <w:bottom w:val="none" w:sz="0" w:space="0" w:color="auto"/>
        <w:right w:val="none" w:sz="0" w:space="0" w:color="auto"/>
      </w:divBdr>
    </w:div>
    <w:div w:id="347875749">
      <w:bodyDiv w:val="1"/>
      <w:marLeft w:val="0"/>
      <w:marRight w:val="0"/>
      <w:marTop w:val="0"/>
      <w:marBottom w:val="0"/>
      <w:divBdr>
        <w:top w:val="none" w:sz="0" w:space="0" w:color="auto"/>
        <w:left w:val="none" w:sz="0" w:space="0" w:color="auto"/>
        <w:bottom w:val="none" w:sz="0" w:space="0" w:color="auto"/>
        <w:right w:val="none" w:sz="0" w:space="0" w:color="auto"/>
      </w:divBdr>
    </w:div>
    <w:div w:id="370299851">
      <w:bodyDiv w:val="1"/>
      <w:marLeft w:val="0"/>
      <w:marRight w:val="0"/>
      <w:marTop w:val="0"/>
      <w:marBottom w:val="0"/>
      <w:divBdr>
        <w:top w:val="none" w:sz="0" w:space="0" w:color="auto"/>
        <w:left w:val="none" w:sz="0" w:space="0" w:color="auto"/>
        <w:bottom w:val="none" w:sz="0" w:space="0" w:color="auto"/>
        <w:right w:val="none" w:sz="0" w:space="0" w:color="auto"/>
      </w:divBdr>
    </w:div>
    <w:div w:id="397092238">
      <w:bodyDiv w:val="1"/>
      <w:marLeft w:val="0"/>
      <w:marRight w:val="0"/>
      <w:marTop w:val="0"/>
      <w:marBottom w:val="0"/>
      <w:divBdr>
        <w:top w:val="none" w:sz="0" w:space="0" w:color="auto"/>
        <w:left w:val="none" w:sz="0" w:space="0" w:color="auto"/>
        <w:bottom w:val="none" w:sz="0" w:space="0" w:color="auto"/>
        <w:right w:val="none" w:sz="0" w:space="0" w:color="auto"/>
      </w:divBdr>
    </w:div>
    <w:div w:id="420834190">
      <w:bodyDiv w:val="1"/>
      <w:marLeft w:val="0"/>
      <w:marRight w:val="0"/>
      <w:marTop w:val="0"/>
      <w:marBottom w:val="0"/>
      <w:divBdr>
        <w:top w:val="none" w:sz="0" w:space="0" w:color="auto"/>
        <w:left w:val="none" w:sz="0" w:space="0" w:color="auto"/>
        <w:bottom w:val="none" w:sz="0" w:space="0" w:color="auto"/>
        <w:right w:val="none" w:sz="0" w:space="0" w:color="auto"/>
      </w:divBdr>
    </w:div>
    <w:div w:id="427970871">
      <w:bodyDiv w:val="1"/>
      <w:marLeft w:val="0"/>
      <w:marRight w:val="0"/>
      <w:marTop w:val="0"/>
      <w:marBottom w:val="0"/>
      <w:divBdr>
        <w:top w:val="none" w:sz="0" w:space="0" w:color="auto"/>
        <w:left w:val="none" w:sz="0" w:space="0" w:color="auto"/>
        <w:bottom w:val="none" w:sz="0" w:space="0" w:color="auto"/>
        <w:right w:val="none" w:sz="0" w:space="0" w:color="auto"/>
      </w:divBdr>
    </w:div>
    <w:div w:id="435518680">
      <w:bodyDiv w:val="1"/>
      <w:marLeft w:val="0"/>
      <w:marRight w:val="0"/>
      <w:marTop w:val="0"/>
      <w:marBottom w:val="0"/>
      <w:divBdr>
        <w:top w:val="none" w:sz="0" w:space="0" w:color="auto"/>
        <w:left w:val="none" w:sz="0" w:space="0" w:color="auto"/>
        <w:bottom w:val="none" w:sz="0" w:space="0" w:color="auto"/>
        <w:right w:val="none" w:sz="0" w:space="0" w:color="auto"/>
      </w:divBdr>
    </w:div>
    <w:div w:id="442267305">
      <w:bodyDiv w:val="1"/>
      <w:marLeft w:val="0"/>
      <w:marRight w:val="0"/>
      <w:marTop w:val="0"/>
      <w:marBottom w:val="0"/>
      <w:divBdr>
        <w:top w:val="none" w:sz="0" w:space="0" w:color="auto"/>
        <w:left w:val="none" w:sz="0" w:space="0" w:color="auto"/>
        <w:bottom w:val="none" w:sz="0" w:space="0" w:color="auto"/>
        <w:right w:val="none" w:sz="0" w:space="0" w:color="auto"/>
      </w:divBdr>
    </w:div>
    <w:div w:id="457266709">
      <w:bodyDiv w:val="1"/>
      <w:marLeft w:val="0"/>
      <w:marRight w:val="0"/>
      <w:marTop w:val="0"/>
      <w:marBottom w:val="0"/>
      <w:divBdr>
        <w:top w:val="none" w:sz="0" w:space="0" w:color="auto"/>
        <w:left w:val="none" w:sz="0" w:space="0" w:color="auto"/>
        <w:bottom w:val="none" w:sz="0" w:space="0" w:color="auto"/>
        <w:right w:val="none" w:sz="0" w:space="0" w:color="auto"/>
      </w:divBdr>
    </w:div>
    <w:div w:id="551891947">
      <w:bodyDiv w:val="1"/>
      <w:marLeft w:val="0"/>
      <w:marRight w:val="0"/>
      <w:marTop w:val="0"/>
      <w:marBottom w:val="0"/>
      <w:divBdr>
        <w:top w:val="none" w:sz="0" w:space="0" w:color="auto"/>
        <w:left w:val="none" w:sz="0" w:space="0" w:color="auto"/>
        <w:bottom w:val="none" w:sz="0" w:space="0" w:color="auto"/>
        <w:right w:val="none" w:sz="0" w:space="0" w:color="auto"/>
      </w:divBdr>
    </w:div>
    <w:div w:id="555046716">
      <w:bodyDiv w:val="1"/>
      <w:marLeft w:val="0"/>
      <w:marRight w:val="0"/>
      <w:marTop w:val="0"/>
      <w:marBottom w:val="0"/>
      <w:divBdr>
        <w:top w:val="none" w:sz="0" w:space="0" w:color="auto"/>
        <w:left w:val="none" w:sz="0" w:space="0" w:color="auto"/>
        <w:bottom w:val="none" w:sz="0" w:space="0" w:color="auto"/>
        <w:right w:val="none" w:sz="0" w:space="0" w:color="auto"/>
      </w:divBdr>
    </w:div>
    <w:div w:id="593392584">
      <w:bodyDiv w:val="1"/>
      <w:marLeft w:val="0"/>
      <w:marRight w:val="0"/>
      <w:marTop w:val="0"/>
      <w:marBottom w:val="0"/>
      <w:divBdr>
        <w:top w:val="none" w:sz="0" w:space="0" w:color="auto"/>
        <w:left w:val="none" w:sz="0" w:space="0" w:color="auto"/>
        <w:bottom w:val="none" w:sz="0" w:space="0" w:color="auto"/>
        <w:right w:val="none" w:sz="0" w:space="0" w:color="auto"/>
      </w:divBdr>
    </w:div>
    <w:div w:id="602307245">
      <w:bodyDiv w:val="1"/>
      <w:marLeft w:val="0"/>
      <w:marRight w:val="0"/>
      <w:marTop w:val="0"/>
      <w:marBottom w:val="0"/>
      <w:divBdr>
        <w:top w:val="none" w:sz="0" w:space="0" w:color="auto"/>
        <w:left w:val="none" w:sz="0" w:space="0" w:color="auto"/>
        <w:bottom w:val="none" w:sz="0" w:space="0" w:color="auto"/>
        <w:right w:val="none" w:sz="0" w:space="0" w:color="auto"/>
      </w:divBdr>
    </w:div>
    <w:div w:id="659700710">
      <w:bodyDiv w:val="1"/>
      <w:marLeft w:val="0"/>
      <w:marRight w:val="0"/>
      <w:marTop w:val="0"/>
      <w:marBottom w:val="0"/>
      <w:divBdr>
        <w:top w:val="none" w:sz="0" w:space="0" w:color="auto"/>
        <w:left w:val="none" w:sz="0" w:space="0" w:color="auto"/>
        <w:bottom w:val="none" w:sz="0" w:space="0" w:color="auto"/>
        <w:right w:val="none" w:sz="0" w:space="0" w:color="auto"/>
      </w:divBdr>
    </w:div>
    <w:div w:id="662439496">
      <w:bodyDiv w:val="1"/>
      <w:marLeft w:val="0"/>
      <w:marRight w:val="0"/>
      <w:marTop w:val="0"/>
      <w:marBottom w:val="0"/>
      <w:divBdr>
        <w:top w:val="none" w:sz="0" w:space="0" w:color="auto"/>
        <w:left w:val="none" w:sz="0" w:space="0" w:color="auto"/>
        <w:bottom w:val="none" w:sz="0" w:space="0" w:color="auto"/>
        <w:right w:val="none" w:sz="0" w:space="0" w:color="auto"/>
      </w:divBdr>
    </w:div>
    <w:div w:id="675428005">
      <w:bodyDiv w:val="1"/>
      <w:marLeft w:val="0"/>
      <w:marRight w:val="0"/>
      <w:marTop w:val="0"/>
      <w:marBottom w:val="0"/>
      <w:divBdr>
        <w:top w:val="none" w:sz="0" w:space="0" w:color="auto"/>
        <w:left w:val="none" w:sz="0" w:space="0" w:color="auto"/>
        <w:bottom w:val="none" w:sz="0" w:space="0" w:color="auto"/>
        <w:right w:val="none" w:sz="0" w:space="0" w:color="auto"/>
      </w:divBdr>
    </w:div>
    <w:div w:id="675428603">
      <w:bodyDiv w:val="1"/>
      <w:marLeft w:val="0"/>
      <w:marRight w:val="0"/>
      <w:marTop w:val="0"/>
      <w:marBottom w:val="0"/>
      <w:divBdr>
        <w:top w:val="none" w:sz="0" w:space="0" w:color="auto"/>
        <w:left w:val="none" w:sz="0" w:space="0" w:color="auto"/>
        <w:bottom w:val="none" w:sz="0" w:space="0" w:color="auto"/>
        <w:right w:val="none" w:sz="0" w:space="0" w:color="auto"/>
      </w:divBdr>
    </w:div>
    <w:div w:id="687220987">
      <w:bodyDiv w:val="1"/>
      <w:marLeft w:val="0"/>
      <w:marRight w:val="0"/>
      <w:marTop w:val="0"/>
      <w:marBottom w:val="0"/>
      <w:divBdr>
        <w:top w:val="none" w:sz="0" w:space="0" w:color="auto"/>
        <w:left w:val="none" w:sz="0" w:space="0" w:color="auto"/>
        <w:bottom w:val="none" w:sz="0" w:space="0" w:color="auto"/>
        <w:right w:val="none" w:sz="0" w:space="0" w:color="auto"/>
      </w:divBdr>
    </w:div>
    <w:div w:id="694232429">
      <w:bodyDiv w:val="1"/>
      <w:marLeft w:val="0"/>
      <w:marRight w:val="0"/>
      <w:marTop w:val="0"/>
      <w:marBottom w:val="0"/>
      <w:divBdr>
        <w:top w:val="none" w:sz="0" w:space="0" w:color="auto"/>
        <w:left w:val="none" w:sz="0" w:space="0" w:color="auto"/>
        <w:bottom w:val="none" w:sz="0" w:space="0" w:color="auto"/>
        <w:right w:val="none" w:sz="0" w:space="0" w:color="auto"/>
      </w:divBdr>
    </w:div>
    <w:div w:id="701982550">
      <w:bodyDiv w:val="1"/>
      <w:marLeft w:val="0"/>
      <w:marRight w:val="0"/>
      <w:marTop w:val="0"/>
      <w:marBottom w:val="0"/>
      <w:divBdr>
        <w:top w:val="none" w:sz="0" w:space="0" w:color="auto"/>
        <w:left w:val="none" w:sz="0" w:space="0" w:color="auto"/>
        <w:bottom w:val="none" w:sz="0" w:space="0" w:color="auto"/>
        <w:right w:val="none" w:sz="0" w:space="0" w:color="auto"/>
      </w:divBdr>
    </w:div>
    <w:div w:id="718020830">
      <w:bodyDiv w:val="1"/>
      <w:marLeft w:val="0"/>
      <w:marRight w:val="0"/>
      <w:marTop w:val="0"/>
      <w:marBottom w:val="0"/>
      <w:divBdr>
        <w:top w:val="none" w:sz="0" w:space="0" w:color="auto"/>
        <w:left w:val="none" w:sz="0" w:space="0" w:color="auto"/>
        <w:bottom w:val="none" w:sz="0" w:space="0" w:color="auto"/>
        <w:right w:val="none" w:sz="0" w:space="0" w:color="auto"/>
      </w:divBdr>
    </w:div>
    <w:div w:id="726758535">
      <w:bodyDiv w:val="1"/>
      <w:marLeft w:val="0"/>
      <w:marRight w:val="0"/>
      <w:marTop w:val="0"/>
      <w:marBottom w:val="0"/>
      <w:divBdr>
        <w:top w:val="none" w:sz="0" w:space="0" w:color="auto"/>
        <w:left w:val="none" w:sz="0" w:space="0" w:color="auto"/>
        <w:bottom w:val="none" w:sz="0" w:space="0" w:color="auto"/>
        <w:right w:val="none" w:sz="0" w:space="0" w:color="auto"/>
      </w:divBdr>
    </w:div>
    <w:div w:id="755637505">
      <w:bodyDiv w:val="1"/>
      <w:marLeft w:val="0"/>
      <w:marRight w:val="0"/>
      <w:marTop w:val="0"/>
      <w:marBottom w:val="0"/>
      <w:divBdr>
        <w:top w:val="none" w:sz="0" w:space="0" w:color="auto"/>
        <w:left w:val="none" w:sz="0" w:space="0" w:color="auto"/>
        <w:bottom w:val="none" w:sz="0" w:space="0" w:color="auto"/>
        <w:right w:val="none" w:sz="0" w:space="0" w:color="auto"/>
      </w:divBdr>
    </w:div>
    <w:div w:id="814681691">
      <w:bodyDiv w:val="1"/>
      <w:marLeft w:val="0"/>
      <w:marRight w:val="0"/>
      <w:marTop w:val="0"/>
      <w:marBottom w:val="0"/>
      <w:divBdr>
        <w:top w:val="none" w:sz="0" w:space="0" w:color="auto"/>
        <w:left w:val="none" w:sz="0" w:space="0" w:color="auto"/>
        <w:bottom w:val="none" w:sz="0" w:space="0" w:color="auto"/>
        <w:right w:val="none" w:sz="0" w:space="0" w:color="auto"/>
      </w:divBdr>
    </w:div>
    <w:div w:id="842284457">
      <w:bodyDiv w:val="1"/>
      <w:marLeft w:val="0"/>
      <w:marRight w:val="0"/>
      <w:marTop w:val="0"/>
      <w:marBottom w:val="0"/>
      <w:divBdr>
        <w:top w:val="none" w:sz="0" w:space="0" w:color="auto"/>
        <w:left w:val="none" w:sz="0" w:space="0" w:color="auto"/>
        <w:bottom w:val="none" w:sz="0" w:space="0" w:color="auto"/>
        <w:right w:val="none" w:sz="0" w:space="0" w:color="auto"/>
      </w:divBdr>
    </w:div>
    <w:div w:id="904685177">
      <w:bodyDiv w:val="1"/>
      <w:marLeft w:val="0"/>
      <w:marRight w:val="0"/>
      <w:marTop w:val="0"/>
      <w:marBottom w:val="0"/>
      <w:divBdr>
        <w:top w:val="none" w:sz="0" w:space="0" w:color="auto"/>
        <w:left w:val="none" w:sz="0" w:space="0" w:color="auto"/>
        <w:bottom w:val="none" w:sz="0" w:space="0" w:color="auto"/>
        <w:right w:val="none" w:sz="0" w:space="0" w:color="auto"/>
      </w:divBdr>
    </w:div>
    <w:div w:id="907888520">
      <w:bodyDiv w:val="1"/>
      <w:marLeft w:val="0"/>
      <w:marRight w:val="0"/>
      <w:marTop w:val="0"/>
      <w:marBottom w:val="0"/>
      <w:divBdr>
        <w:top w:val="none" w:sz="0" w:space="0" w:color="auto"/>
        <w:left w:val="none" w:sz="0" w:space="0" w:color="auto"/>
        <w:bottom w:val="none" w:sz="0" w:space="0" w:color="auto"/>
        <w:right w:val="none" w:sz="0" w:space="0" w:color="auto"/>
      </w:divBdr>
    </w:div>
    <w:div w:id="924262722">
      <w:bodyDiv w:val="1"/>
      <w:marLeft w:val="0"/>
      <w:marRight w:val="0"/>
      <w:marTop w:val="0"/>
      <w:marBottom w:val="0"/>
      <w:divBdr>
        <w:top w:val="none" w:sz="0" w:space="0" w:color="auto"/>
        <w:left w:val="none" w:sz="0" w:space="0" w:color="auto"/>
        <w:bottom w:val="none" w:sz="0" w:space="0" w:color="auto"/>
        <w:right w:val="none" w:sz="0" w:space="0" w:color="auto"/>
      </w:divBdr>
    </w:div>
    <w:div w:id="929118046">
      <w:bodyDiv w:val="1"/>
      <w:marLeft w:val="0"/>
      <w:marRight w:val="0"/>
      <w:marTop w:val="0"/>
      <w:marBottom w:val="0"/>
      <w:divBdr>
        <w:top w:val="none" w:sz="0" w:space="0" w:color="auto"/>
        <w:left w:val="none" w:sz="0" w:space="0" w:color="auto"/>
        <w:bottom w:val="none" w:sz="0" w:space="0" w:color="auto"/>
        <w:right w:val="none" w:sz="0" w:space="0" w:color="auto"/>
      </w:divBdr>
    </w:div>
    <w:div w:id="959917005">
      <w:bodyDiv w:val="1"/>
      <w:marLeft w:val="0"/>
      <w:marRight w:val="0"/>
      <w:marTop w:val="0"/>
      <w:marBottom w:val="0"/>
      <w:divBdr>
        <w:top w:val="none" w:sz="0" w:space="0" w:color="auto"/>
        <w:left w:val="none" w:sz="0" w:space="0" w:color="auto"/>
        <w:bottom w:val="none" w:sz="0" w:space="0" w:color="auto"/>
        <w:right w:val="none" w:sz="0" w:space="0" w:color="auto"/>
      </w:divBdr>
    </w:div>
    <w:div w:id="968976969">
      <w:bodyDiv w:val="1"/>
      <w:marLeft w:val="0"/>
      <w:marRight w:val="0"/>
      <w:marTop w:val="0"/>
      <w:marBottom w:val="0"/>
      <w:divBdr>
        <w:top w:val="none" w:sz="0" w:space="0" w:color="auto"/>
        <w:left w:val="none" w:sz="0" w:space="0" w:color="auto"/>
        <w:bottom w:val="none" w:sz="0" w:space="0" w:color="auto"/>
        <w:right w:val="none" w:sz="0" w:space="0" w:color="auto"/>
      </w:divBdr>
    </w:div>
    <w:div w:id="1007246554">
      <w:bodyDiv w:val="1"/>
      <w:marLeft w:val="0"/>
      <w:marRight w:val="0"/>
      <w:marTop w:val="0"/>
      <w:marBottom w:val="0"/>
      <w:divBdr>
        <w:top w:val="none" w:sz="0" w:space="0" w:color="auto"/>
        <w:left w:val="none" w:sz="0" w:space="0" w:color="auto"/>
        <w:bottom w:val="none" w:sz="0" w:space="0" w:color="auto"/>
        <w:right w:val="none" w:sz="0" w:space="0" w:color="auto"/>
      </w:divBdr>
    </w:div>
    <w:div w:id="1008219350">
      <w:bodyDiv w:val="1"/>
      <w:marLeft w:val="0"/>
      <w:marRight w:val="0"/>
      <w:marTop w:val="0"/>
      <w:marBottom w:val="0"/>
      <w:divBdr>
        <w:top w:val="none" w:sz="0" w:space="0" w:color="auto"/>
        <w:left w:val="none" w:sz="0" w:space="0" w:color="auto"/>
        <w:bottom w:val="none" w:sz="0" w:space="0" w:color="auto"/>
        <w:right w:val="none" w:sz="0" w:space="0" w:color="auto"/>
      </w:divBdr>
    </w:div>
    <w:div w:id="1029182316">
      <w:bodyDiv w:val="1"/>
      <w:marLeft w:val="0"/>
      <w:marRight w:val="0"/>
      <w:marTop w:val="0"/>
      <w:marBottom w:val="0"/>
      <w:divBdr>
        <w:top w:val="none" w:sz="0" w:space="0" w:color="auto"/>
        <w:left w:val="none" w:sz="0" w:space="0" w:color="auto"/>
        <w:bottom w:val="none" w:sz="0" w:space="0" w:color="auto"/>
        <w:right w:val="none" w:sz="0" w:space="0" w:color="auto"/>
      </w:divBdr>
    </w:div>
    <w:div w:id="1040592391">
      <w:bodyDiv w:val="1"/>
      <w:marLeft w:val="0"/>
      <w:marRight w:val="0"/>
      <w:marTop w:val="0"/>
      <w:marBottom w:val="0"/>
      <w:divBdr>
        <w:top w:val="none" w:sz="0" w:space="0" w:color="auto"/>
        <w:left w:val="none" w:sz="0" w:space="0" w:color="auto"/>
        <w:bottom w:val="none" w:sz="0" w:space="0" w:color="auto"/>
        <w:right w:val="none" w:sz="0" w:space="0" w:color="auto"/>
      </w:divBdr>
    </w:div>
    <w:div w:id="1122768273">
      <w:bodyDiv w:val="1"/>
      <w:marLeft w:val="0"/>
      <w:marRight w:val="0"/>
      <w:marTop w:val="0"/>
      <w:marBottom w:val="0"/>
      <w:divBdr>
        <w:top w:val="none" w:sz="0" w:space="0" w:color="auto"/>
        <w:left w:val="none" w:sz="0" w:space="0" w:color="auto"/>
        <w:bottom w:val="none" w:sz="0" w:space="0" w:color="auto"/>
        <w:right w:val="none" w:sz="0" w:space="0" w:color="auto"/>
      </w:divBdr>
    </w:div>
    <w:div w:id="1123696441">
      <w:bodyDiv w:val="1"/>
      <w:marLeft w:val="0"/>
      <w:marRight w:val="0"/>
      <w:marTop w:val="0"/>
      <w:marBottom w:val="0"/>
      <w:divBdr>
        <w:top w:val="none" w:sz="0" w:space="0" w:color="auto"/>
        <w:left w:val="none" w:sz="0" w:space="0" w:color="auto"/>
        <w:bottom w:val="none" w:sz="0" w:space="0" w:color="auto"/>
        <w:right w:val="none" w:sz="0" w:space="0" w:color="auto"/>
      </w:divBdr>
    </w:div>
    <w:div w:id="1126268147">
      <w:bodyDiv w:val="1"/>
      <w:marLeft w:val="0"/>
      <w:marRight w:val="0"/>
      <w:marTop w:val="0"/>
      <w:marBottom w:val="0"/>
      <w:divBdr>
        <w:top w:val="none" w:sz="0" w:space="0" w:color="auto"/>
        <w:left w:val="none" w:sz="0" w:space="0" w:color="auto"/>
        <w:bottom w:val="none" w:sz="0" w:space="0" w:color="auto"/>
        <w:right w:val="none" w:sz="0" w:space="0" w:color="auto"/>
      </w:divBdr>
    </w:div>
    <w:div w:id="1134639459">
      <w:bodyDiv w:val="1"/>
      <w:marLeft w:val="0"/>
      <w:marRight w:val="0"/>
      <w:marTop w:val="0"/>
      <w:marBottom w:val="0"/>
      <w:divBdr>
        <w:top w:val="none" w:sz="0" w:space="0" w:color="auto"/>
        <w:left w:val="none" w:sz="0" w:space="0" w:color="auto"/>
        <w:bottom w:val="none" w:sz="0" w:space="0" w:color="auto"/>
        <w:right w:val="none" w:sz="0" w:space="0" w:color="auto"/>
      </w:divBdr>
    </w:div>
    <w:div w:id="1136870802">
      <w:bodyDiv w:val="1"/>
      <w:marLeft w:val="0"/>
      <w:marRight w:val="0"/>
      <w:marTop w:val="0"/>
      <w:marBottom w:val="0"/>
      <w:divBdr>
        <w:top w:val="none" w:sz="0" w:space="0" w:color="auto"/>
        <w:left w:val="none" w:sz="0" w:space="0" w:color="auto"/>
        <w:bottom w:val="none" w:sz="0" w:space="0" w:color="auto"/>
        <w:right w:val="none" w:sz="0" w:space="0" w:color="auto"/>
      </w:divBdr>
    </w:div>
    <w:div w:id="1148589355">
      <w:bodyDiv w:val="1"/>
      <w:marLeft w:val="0"/>
      <w:marRight w:val="0"/>
      <w:marTop w:val="0"/>
      <w:marBottom w:val="0"/>
      <w:divBdr>
        <w:top w:val="none" w:sz="0" w:space="0" w:color="auto"/>
        <w:left w:val="none" w:sz="0" w:space="0" w:color="auto"/>
        <w:bottom w:val="none" w:sz="0" w:space="0" w:color="auto"/>
        <w:right w:val="none" w:sz="0" w:space="0" w:color="auto"/>
      </w:divBdr>
    </w:div>
    <w:div w:id="1162430405">
      <w:bodyDiv w:val="1"/>
      <w:marLeft w:val="0"/>
      <w:marRight w:val="0"/>
      <w:marTop w:val="0"/>
      <w:marBottom w:val="0"/>
      <w:divBdr>
        <w:top w:val="none" w:sz="0" w:space="0" w:color="auto"/>
        <w:left w:val="none" w:sz="0" w:space="0" w:color="auto"/>
        <w:bottom w:val="none" w:sz="0" w:space="0" w:color="auto"/>
        <w:right w:val="none" w:sz="0" w:space="0" w:color="auto"/>
      </w:divBdr>
    </w:div>
    <w:div w:id="1181235574">
      <w:bodyDiv w:val="1"/>
      <w:marLeft w:val="0"/>
      <w:marRight w:val="0"/>
      <w:marTop w:val="0"/>
      <w:marBottom w:val="0"/>
      <w:divBdr>
        <w:top w:val="none" w:sz="0" w:space="0" w:color="auto"/>
        <w:left w:val="none" w:sz="0" w:space="0" w:color="auto"/>
        <w:bottom w:val="none" w:sz="0" w:space="0" w:color="auto"/>
        <w:right w:val="none" w:sz="0" w:space="0" w:color="auto"/>
      </w:divBdr>
    </w:div>
    <w:div w:id="1210609299">
      <w:bodyDiv w:val="1"/>
      <w:marLeft w:val="0"/>
      <w:marRight w:val="0"/>
      <w:marTop w:val="0"/>
      <w:marBottom w:val="0"/>
      <w:divBdr>
        <w:top w:val="none" w:sz="0" w:space="0" w:color="auto"/>
        <w:left w:val="none" w:sz="0" w:space="0" w:color="auto"/>
        <w:bottom w:val="none" w:sz="0" w:space="0" w:color="auto"/>
        <w:right w:val="none" w:sz="0" w:space="0" w:color="auto"/>
      </w:divBdr>
    </w:div>
    <w:div w:id="1219365103">
      <w:bodyDiv w:val="1"/>
      <w:marLeft w:val="0"/>
      <w:marRight w:val="0"/>
      <w:marTop w:val="0"/>
      <w:marBottom w:val="0"/>
      <w:divBdr>
        <w:top w:val="none" w:sz="0" w:space="0" w:color="auto"/>
        <w:left w:val="none" w:sz="0" w:space="0" w:color="auto"/>
        <w:bottom w:val="none" w:sz="0" w:space="0" w:color="auto"/>
        <w:right w:val="none" w:sz="0" w:space="0" w:color="auto"/>
      </w:divBdr>
    </w:div>
    <w:div w:id="1245410456">
      <w:bodyDiv w:val="1"/>
      <w:marLeft w:val="0"/>
      <w:marRight w:val="0"/>
      <w:marTop w:val="0"/>
      <w:marBottom w:val="0"/>
      <w:divBdr>
        <w:top w:val="none" w:sz="0" w:space="0" w:color="auto"/>
        <w:left w:val="none" w:sz="0" w:space="0" w:color="auto"/>
        <w:bottom w:val="none" w:sz="0" w:space="0" w:color="auto"/>
        <w:right w:val="none" w:sz="0" w:space="0" w:color="auto"/>
      </w:divBdr>
    </w:div>
    <w:div w:id="1248729077">
      <w:bodyDiv w:val="1"/>
      <w:marLeft w:val="0"/>
      <w:marRight w:val="0"/>
      <w:marTop w:val="0"/>
      <w:marBottom w:val="0"/>
      <w:divBdr>
        <w:top w:val="none" w:sz="0" w:space="0" w:color="auto"/>
        <w:left w:val="none" w:sz="0" w:space="0" w:color="auto"/>
        <w:bottom w:val="none" w:sz="0" w:space="0" w:color="auto"/>
        <w:right w:val="none" w:sz="0" w:space="0" w:color="auto"/>
      </w:divBdr>
    </w:div>
    <w:div w:id="1289553477">
      <w:bodyDiv w:val="1"/>
      <w:marLeft w:val="0"/>
      <w:marRight w:val="0"/>
      <w:marTop w:val="0"/>
      <w:marBottom w:val="0"/>
      <w:divBdr>
        <w:top w:val="none" w:sz="0" w:space="0" w:color="auto"/>
        <w:left w:val="none" w:sz="0" w:space="0" w:color="auto"/>
        <w:bottom w:val="none" w:sz="0" w:space="0" w:color="auto"/>
        <w:right w:val="none" w:sz="0" w:space="0" w:color="auto"/>
      </w:divBdr>
    </w:div>
    <w:div w:id="1307391872">
      <w:bodyDiv w:val="1"/>
      <w:marLeft w:val="0"/>
      <w:marRight w:val="0"/>
      <w:marTop w:val="0"/>
      <w:marBottom w:val="0"/>
      <w:divBdr>
        <w:top w:val="none" w:sz="0" w:space="0" w:color="auto"/>
        <w:left w:val="none" w:sz="0" w:space="0" w:color="auto"/>
        <w:bottom w:val="none" w:sz="0" w:space="0" w:color="auto"/>
        <w:right w:val="none" w:sz="0" w:space="0" w:color="auto"/>
      </w:divBdr>
    </w:div>
    <w:div w:id="1318266867">
      <w:bodyDiv w:val="1"/>
      <w:marLeft w:val="0"/>
      <w:marRight w:val="0"/>
      <w:marTop w:val="0"/>
      <w:marBottom w:val="0"/>
      <w:divBdr>
        <w:top w:val="none" w:sz="0" w:space="0" w:color="auto"/>
        <w:left w:val="none" w:sz="0" w:space="0" w:color="auto"/>
        <w:bottom w:val="none" w:sz="0" w:space="0" w:color="auto"/>
        <w:right w:val="none" w:sz="0" w:space="0" w:color="auto"/>
      </w:divBdr>
      <w:divsChild>
        <w:div w:id="1968000498">
          <w:marLeft w:val="0"/>
          <w:marRight w:val="0"/>
          <w:marTop w:val="0"/>
          <w:marBottom w:val="0"/>
          <w:divBdr>
            <w:top w:val="none" w:sz="0" w:space="0" w:color="auto"/>
            <w:left w:val="none" w:sz="0" w:space="0" w:color="auto"/>
            <w:bottom w:val="none" w:sz="0" w:space="0" w:color="auto"/>
            <w:right w:val="none" w:sz="0" w:space="0" w:color="auto"/>
          </w:divBdr>
          <w:divsChild>
            <w:div w:id="3312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1236">
      <w:bodyDiv w:val="1"/>
      <w:marLeft w:val="0"/>
      <w:marRight w:val="0"/>
      <w:marTop w:val="0"/>
      <w:marBottom w:val="0"/>
      <w:divBdr>
        <w:top w:val="none" w:sz="0" w:space="0" w:color="auto"/>
        <w:left w:val="none" w:sz="0" w:space="0" w:color="auto"/>
        <w:bottom w:val="none" w:sz="0" w:space="0" w:color="auto"/>
        <w:right w:val="none" w:sz="0" w:space="0" w:color="auto"/>
      </w:divBdr>
    </w:div>
    <w:div w:id="1361008719">
      <w:bodyDiv w:val="1"/>
      <w:marLeft w:val="0"/>
      <w:marRight w:val="0"/>
      <w:marTop w:val="0"/>
      <w:marBottom w:val="0"/>
      <w:divBdr>
        <w:top w:val="none" w:sz="0" w:space="0" w:color="auto"/>
        <w:left w:val="none" w:sz="0" w:space="0" w:color="auto"/>
        <w:bottom w:val="none" w:sz="0" w:space="0" w:color="auto"/>
        <w:right w:val="none" w:sz="0" w:space="0" w:color="auto"/>
      </w:divBdr>
    </w:div>
    <w:div w:id="1367829705">
      <w:bodyDiv w:val="1"/>
      <w:marLeft w:val="0"/>
      <w:marRight w:val="0"/>
      <w:marTop w:val="0"/>
      <w:marBottom w:val="0"/>
      <w:divBdr>
        <w:top w:val="none" w:sz="0" w:space="0" w:color="auto"/>
        <w:left w:val="none" w:sz="0" w:space="0" w:color="auto"/>
        <w:bottom w:val="none" w:sz="0" w:space="0" w:color="auto"/>
        <w:right w:val="none" w:sz="0" w:space="0" w:color="auto"/>
      </w:divBdr>
    </w:div>
    <w:div w:id="1375037925">
      <w:bodyDiv w:val="1"/>
      <w:marLeft w:val="0"/>
      <w:marRight w:val="0"/>
      <w:marTop w:val="0"/>
      <w:marBottom w:val="0"/>
      <w:divBdr>
        <w:top w:val="none" w:sz="0" w:space="0" w:color="auto"/>
        <w:left w:val="none" w:sz="0" w:space="0" w:color="auto"/>
        <w:bottom w:val="none" w:sz="0" w:space="0" w:color="auto"/>
        <w:right w:val="none" w:sz="0" w:space="0" w:color="auto"/>
      </w:divBdr>
    </w:div>
    <w:div w:id="1403485196">
      <w:bodyDiv w:val="1"/>
      <w:marLeft w:val="0"/>
      <w:marRight w:val="0"/>
      <w:marTop w:val="0"/>
      <w:marBottom w:val="0"/>
      <w:divBdr>
        <w:top w:val="none" w:sz="0" w:space="0" w:color="auto"/>
        <w:left w:val="none" w:sz="0" w:space="0" w:color="auto"/>
        <w:bottom w:val="none" w:sz="0" w:space="0" w:color="auto"/>
        <w:right w:val="none" w:sz="0" w:space="0" w:color="auto"/>
      </w:divBdr>
    </w:div>
    <w:div w:id="1415783365">
      <w:bodyDiv w:val="1"/>
      <w:marLeft w:val="0"/>
      <w:marRight w:val="0"/>
      <w:marTop w:val="0"/>
      <w:marBottom w:val="0"/>
      <w:divBdr>
        <w:top w:val="none" w:sz="0" w:space="0" w:color="auto"/>
        <w:left w:val="none" w:sz="0" w:space="0" w:color="auto"/>
        <w:bottom w:val="none" w:sz="0" w:space="0" w:color="auto"/>
        <w:right w:val="none" w:sz="0" w:space="0" w:color="auto"/>
      </w:divBdr>
    </w:div>
    <w:div w:id="1432973511">
      <w:bodyDiv w:val="1"/>
      <w:marLeft w:val="0"/>
      <w:marRight w:val="0"/>
      <w:marTop w:val="0"/>
      <w:marBottom w:val="0"/>
      <w:divBdr>
        <w:top w:val="none" w:sz="0" w:space="0" w:color="auto"/>
        <w:left w:val="none" w:sz="0" w:space="0" w:color="auto"/>
        <w:bottom w:val="none" w:sz="0" w:space="0" w:color="auto"/>
        <w:right w:val="none" w:sz="0" w:space="0" w:color="auto"/>
      </w:divBdr>
    </w:div>
    <w:div w:id="1494688463">
      <w:bodyDiv w:val="1"/>
      <w:marLeft w:val="0"/>
      <w:marRight w:val="0"/>
      <w:marTop w:val="0"/>
      <w:marBottom w:val="0"/>
      <w:divBdr>
        <w:top w:val="none" w:sz="0" w:space="0" w:color="auto"/>
        <w:left w:val="none" w:sz="0" w:space="0" w:color="auto"/>
        <w:bottom w:val="none" w:sz="0" w:space="0" w:color="auto"/>
        <w:right w:val="none" w:sz="0" w:space="0" w:color="auto"/>
      </w:divBdr>
    </w:div>
    <w:div w:id="1521317411">
      <w:bodyDiv w:val="1"/>
      <w:marLeft w:val="0"/>
      <w:marRight w:val="0"/>
      <w:marTop w:val="0"/>
      <w:marBottom w:val="0"/>
      <w:divBdr>
        <w:top w:val="none" w:sz="0" w:space="0" w:color="auto"/>
        <w:left w:val="none" w:sz="0" w:space="0" w:color="auto"/>
        <w:bottom w:val="none" w:sz="0" w:space="0" w:color="auto"/>
        <w:right w:val="none" w:sz="0" w:space="0" w:color="auto"/>
      </w:divBdr>
    </w:div>
    <w:div w:id="1525441878">
      <w:bodyDiv w:val="1"/>
      <w:marLeft w:val="0"/>
      <w:marRight w:val="0"/>
      <w:marTop w:val="0"/>
      <w:marBottom w:val="0"/>
      <w:divBdr>
        <w:top w:val="none" w:sz="0" w:space="0" w:color="auto"/>
        <w:left w:val="none" w:sz="0" w:space="0" w:color="auto"/>
        <w:bottom w:val="none" w:sz="0" w:space="0" w:color="auto"/>
        <w:right w:val="none" w:sz="0" w:space="0" w:color="auto"/>
      </w:divBdr>
    </w:div>
    <w:div w:id="1556088516">
      <w:bodyDiv w:val="1"/>
      <w:marLeft w:val="0"/>
      <w:marRight w:val="0"/>
      <w:marTop w:val="0"/>
      <w:marBottom w:val="0"/>
      <w:divBdr>
        <w:top w:val="none" w:sz="0" w:space="0" w:color="auto"/>
        <w:left w:val="none" w:sz="0" w:space="0" w:color="auto"/>
        <w:bottom w:val="none" w:sz="0" w:space="0" w:color="auto"/>
        <w:right w:val="none" w:sz="0" w:space="0" w:color="auto"/>
      </w:divBdr>
    </w:div>
    <w:div w:id="1580822131">
      <w:bodyDiv w:val="1"/>
      <w:marLeft w:val="0"/>
      <w:marRight w:val="0"/>
      <w:marTop w:val="0"/>
      <w:marBottom w:val="0"/>
      <w:divBdr>
        <w:top w:val="none" w:sz="0" w:space="0" w:color="auto"/>
        <w:left w:val="none" w:sz="0" w:space="0" w:color="auto"/>
        <w:bottom w:val="none" w:sz="0" w:space="0" w:color="auto"/>
        <w:right w:val="none" w:sz="0" w:space="0" w:color="auto"/>
      </w:divBdr>
    </w:div>
    <w:div w:id="1592929547">
      <w:bodyDiv w:val="1"/>
      <w:marLeft w:val="0"/>
      <w:marRight w:val="0"/>
      <w:marTop w:val="0"/>
      <w:marBottom w:val="0"/>
      <w:divBdr>
        <w:top w:val="none" w:sz="0" w:space="0" w:color="auto"/>
        <w:left w:val="none" w:sz="0" w:space="0" w:color="auto"/>
        <w:bottom w:val="none" w:sz="0" w:space="0" w:color="auto"/>
        <w:right w:val="none" w:sz="0" w:space="0" w:color="auto"/>
      </w:divBdr>
    </w:div>
    <w:div w:id="1600796712">
      <w:bodyDiv w:val="1"/>
      <w:marLeft w:val="0"/>
      <w:marRight w:val="0"/>
      <w:marTop w:val="0"/>
      <w:marBottom w:val="0"/>
      <w:divBdr>
        <w:top w:val="none" w:sz="0" w:space="0" w:color="auto"/>
        <w:left w:val="none" w:sz="0" w:space="0" w:color="auto"/>
        <w:bottom w:val="none" w:sz="0" w:space="0" w:color="auto"/>
        <w:right w:val="none" w:sz="0" w:space="0" w:color="auto"/>
      </w:divBdr>
    </w:div>
    <w:div w:id="1605991842">
      <w:bodyDiv w:val="1"/>
      <w:marLeft w:val="0"/>
      <w:marRight w:val="0"/>
      <w:marTop w:val="0"/>
      <w:marBottom w:val="0"/>
      <w:divBdr>
        <w:top w:val="none" w:sz="0" w:space="0" w:color="auto"/>
        <w:left w:val="none" w:sz="0" w:space="0" w:color="auto"/>
        <w:bottom w:val="none" w:sz="0" w:space="0" w:color="auto"/>
        <w:right w:val="none" w:sz="0" w:space="0" w:color="auto"/>
      </w:divBdr>
    </w:div>
    <w:div w:id="1652901147">
      <w:bodyDiv w:val="1"/>
      <w:marLeft w:val="0"/>
      <w:marRight w:val="0"/>
      <w:marTop w:val="0"/>
      <w:marBottom w:val="0"/>
      <w:divBdr>
        <w:top w:val="none" w:sz="0" w:space="0" w:color="auto"/>
        <w:left w:val="none" w:sz="0" w:space="0" w:color="auto"/>
        <w:bottom w:val="none" w:sz="0" w:space="0" w:color="auto"/>
        <w:right w:val="none" w:sz="0" w:space="0" w:color="auto"/>
      </w:divBdr>
    </w:div>
    <w:div w:id="1653370001">
      <w:bodyDiv w:val="1"/>
      <w:marLeft w:val="0"/>
      <w:marRight w:val="0"/>
      <w:marTop w:val="0"/>
      <w:marBottom w:val="0"/>
      <w:divBdr>
        <w:top w:val="none" w:sz="0" w:space="0" w:color="auto"/>
        <w:left w:val="none" w:sz="0" w:space="0" w:color="auto"/>
        <w:bottom w:val="none" w:sz="0" w:space="0" w:color="auto"/>
        <w:right w:val="none" w:sz="0" w:space="0" w:color="auto"/>
      </w:divBdr>
    </w:div>
    <w:div w:id="1658336627">
      <w:bodyDiv w:val="1"/>
      <w:marLeft w:val="0"/>
      <w:marRight w:val="0"/>
      <w:marTop w:val="0"/>
      <w:marBottom w:val="0"/>
      <w:divBdr>
        <w:top w:val="none" w:sz="0" w:space="0" w:color="auto"/>
        <w:left w:val="none" w:sz="0" w:space="0" w:color="auto"/>
        <w:bottom w:val="none" w:sz="0" w:space="0" w:color="auto"/>
        <w:right w:val="none" w:sz="0" w:space="0" w:color="auto"/>
      </w:divBdr>
    </w:div>
    <w:div w:id="1665402415">
      <w:bodyDiv w:val="1"/>
      <w:marLeft w:val="0"/>
      <w:marRight w:val="0"/>
      <w:marTop w:val="0"/>
      <w:marBottom w:val="0"/>
      <w:divBdr>
        <w:top w:val="none" w:sz="0" w:space="0" w:color="auto"/>
        <w:left w:val="none" w:sz="0" w:space="0" w:color="auto"/>
        <w:bottom w:val="none" w:sz="0" w:space="0" w:color="auto"/>
        <w:right w:val="none" w:sz="0" w:space="0" w:color="auto"/>
      </w:divBdr>
    </w:div>
    <w:div w:id="1677541132">
      <w:bodyDiv w:val="1"/>
      <w:marLeft w:val="0"/>
      <w:marRight w:val="0"/>
      <w:marTop w:val="0"/>
      <w:marBottom w:val="0"/>
      <w:divBdr>
        <w:top w:val="none" w:sz="0" w:space="0" w:color="auto"/>
        <w:left w:val="none" w:sz="0" w:space="0" w:color="auto"/>
        <w:bottom w:val="none" w:sz="0" w:space="0" w:color="auto"/>
        <w:right w:val="none" w:sz="0" w:space="0" w:color="auto"/>
      </w:divBdr>
    </w:div>
    <w:div w:id="1714041353">
      <w:bodyDiv w:val="1"/>
      <w:marLeft w:val="0"/>
      <w:marRight w:val="0"/>
      <w:marTop w:val="0"/>
      <w:marBottom w:val="0"/>
      <w:divBdr>
        <w:top w:val="none" w:sz="0" w:space="0" w:color="auto"/>
        <w:left w:val="none" w:sz="0" w:space="0" w:color="auto"/>
        <w:bottom w:val="none" w:sz="0" w:space="0" w:color="auto"/>
        <w:right w:val="none" w:sz="0" w:space="0" w:color="auto"/>
      </w:divBdr>
    </w:div>
    <w:div w:id="1739085631">
      <w:bodyDiv w:val="1"/>
      <w:marLeft w:val="0"/>
      <w:marRight w:val="0"/>
      <w:marTop w:val="0"/>
      <w:marBottom w:val="0"/>
      <w:divBdr>
        <w:top w:val="none" w:sz="0" w:space="0" w:color="auto"/>
        <w:left w:val="none" w:sz="0" w:space="0" w:color="auto"/>
        <w:bottom w:val="none" w:sz="0" w:space="0" w:color="auto"/>
        <w:right w:val="none" w:sz="0" w:space="0" w:color="auto"/>
      </w:divBdr>
    </w:div>
    <w:div w:id="1747649533">
      <w:bodyDiv w:val="1"/>
      <w:marLeft w:val="0"/>
      <w:marRight w:val="0"/>
      <w:marTop w:val="0"/>
      <w:marBottom w:val="0"/>
      <w:divBdr>
        <w:top w:val="none" w:sz="0" w:space="0" w:color="auto"/>
        <w:left w:val="none" w:sz="0" w:space="0" w:color="auto"/>
        <w:bottom w:val="none" w:sz="0" w:space="0" w:color="auto"/>
        <w:right w:val="none" w:sz="0" w:space="0" w:color="auto"/>
      </w:divBdr>
    </w:div>
    <w:div w:id="1750883052">
      <w:bodyDiv w:val="1"/>
      <w:marLeft w:val="0"/>
      <w:marRight w:val="0"/>
      <w:marTop w:val="0"/>
      <w:marBottom w:val="0"/>
      <w:divBdr>
        <w:top w:val="none" w:sz="0" w:space="0" w:color="auto"/>
        <w:left w:val="none" w:sz="0" w:space="0" w:color="auto"/>
        <w:bottom w:val="none" w:sz="0" w:space="0" w:color="auto"/>
        <w:right w:val="none" w:sz="0" w:space="0" w:color="auto"/>
      </w:divBdr>
    </w:div>
    <w:div w:id="1756512228">
      <w:bodyDiv w:val="1"/>
      <w:marLeft w:val="0"/>
      <w:marRight w:val="0"/>
      <w:marTop w:val="0"/>
      <w:marBottom w:val="0"/>
      <w:divBdr>
        <w:top w:val="none" w:sz="0" w:space="0" w:color="auto"/>
        <w:left w:val="none" w:sz="0" w:space="0" w:color="auto"/>
        <w:bottom w:val="none" w:sz="0" w:space="0" w:color="auto"/>
        <w:right w:val="none" w:sz="0" w:space="0" w:color="auto"/>
      </w:divBdr>
    </w:div>
    <w:div w:id="1763796992">
      <w:bodyDiv w:val="1"/>
      <w:marLeft w:val="0"/>
      <w:marRight w:val="0"/>
      <w:marTop w:val="0"/>
      <w:marBottom w:val="0"/>
      <w:divBdr>
        <w:top w:val="none" w:sz="0" w:space="0" w:color="auto"/>
        <w:left w:val="none" w:sz="0" w:space="0" w:color="auto"/>
        <w:bottom w:val="none" w:sz="0" w:space="0" w:color="auto"/>
        <w:right w:val="none" w:sz="0" w:space="0" w:color="auto"/>
      </w:divBdr>
      <w:divsChild>
        <w:div w:id="928390175">
          <w:marLeft w:val="0"/>
          <w:marRight w:val="0"/>
          <w:marTop w:val="0"/>
          <w:marBottom w:val="0"/>
          <w:divBdr>
            <w:top w:val="none" w:sz="0" w:space="0" w:color="auto"/>
            <w:left w:val="none" w:sz="0" w:space="0" w:color="auto"/>
            <w:bottom w:val="none" w:sz="0" w:space="0" w:color="auto"/>
            <w:right w:val="none" w:sz="0" w:space="0" w:color="auto"/>
          </w:divBdr>
          <w:divsChild>
            <w:div w:id="481237926">
              <w:marLeft w:val="0"/>
              <w:marRight w:val="0"/>
              <w:marTop w:val="0"/>
              <w:marBottom w:val="0"/>
              <w:divBdr>
                <w:top w:val="none" w:sz="0" w:space="0" w:color="auto"/>
                <w:left w:val="none" w:sz="0" w:space="0" w:color="auto"/>
                <w:bottom w:val="none" w:sz="0" w:space="0" w:color="auto"/>
                <w:right w:val="none" w:sz="0" w:space="0" w:color="auto"/>
              </w:divBdr>
              <w:divsChild>
                <w:div w:id="5363517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70923914">
      <w:bodyDiv w:val="1"/>
      <w:marLeft w:val="0"/>
      <w:marRight w:val="0"/>
      <w:marTop w:val="0"/>
      <w:marBottom w:val="0"/>
      <w:divBdr>
        <w:top w:val="none" w:sz="0" w:space="0" w:color="auto"/>
        <w:left w:val="none" w:sz="0" w:space="0" w:color="auto"/>
        <w:bottom w:val="none" w:sz="0" w:space="0" w:color="auto"/>
        <w:right w:val="none" w:sz="0" w:space="0" w:color="auto"/>
      </w:divBdr>
    </w:div>
    <w:div w:id="1771512900">
      <w:bodyDiv w:val="1"/>
      <w:marLeft w:val="0"/>
      <w:marRight w:val="0"/>
      <w:marTop w:val="0"/>
      <w:marBottom w:val="0"/>
      <w:divBdr>
        <w:top w:val="none" w:sz="0" w:space="0" w:color="auto"/>
        <w:left w:val="none" w:sz="0" w:space="0" w:color="auto"/>
        <w:bottom w:val="none" w:sz="0" w:space="0" w:color="auto"/>
        <w:right w:val="none" w:sz="0" w:space="0" w:color="auto"/>
      </w:divBdr>
    </w:div>
    <w:div w:id="1775174824">
      <w:bodyDiv w:val="1"/>
      <w:marLeft w:val="0"/>
      <w:marRight w:val="0"/>
      <w:marTop w:val="0"/>
      <w:marBottom w:val="0"/>
      <w:divBdr>
        <w:top w:val="none" w:sz="0" w:space="0" w:color="auto"/>
        <w:left w:val="none" w:sz="0" w:space="0" w:color="auto"/>
        <w:bottom w:val="none" w:sz="0" w:space="0" w:color="auto"/>
        <w:right w:val="none" w:sz="0" w:space="0" w:color="auto"/>
      </w:divBdr>
    </w:div>
    <w:div w:id="1782918161">
      <w:bodyDiv w:val="1"/>
      <w:marLeft w:val="0"/>
      <w:marRight w:val="0"/>
      <w:marTop w:val="0"/>
      <w:marBottom w:val="0"/>
      <w:divBdr>
        <w:top w:val="none" w:sz="0" w:space="0" w:color="auto"/>
        <w:left w:val="none" w:sz="0" w:space="0" w:color="auto"/>
        <w:bottom w:val="none" w:sz="0" w:space="0" w:color="auto"/>
        <w:right w:val="none" w:sz="0" w:space="0" w:color="auto"/>
      </w:divBdr>
    </w:div>
    <w:div w:id="1833062587">
      <w:bodyDiv w:val="1"/>
      <w:marLeft w:val="0"/>
      <w:marRight w:val="0"/>
      <w:marTop w:val="0"/>
      <w:marBottom w:val="0"/>
      <w:divBdr>
        <w:top w:val="none" w:sz="0" w:space="0" w:color="auto"/>
        <w:left w:val="none" w:sz="0" w:space="0" w:color="auto"/>
        <w:bottom w:val="none" w:sz="0" w:space="0" w:color="auto"/>
        <w:right w:val="none" w:sz="0" w:space="0" w:color="auto"/>
      </w:divBdr>
    </w:div>
    <w:div w:id="1892879372">
      <w:bodyDiv w:val="1"/>
      <w:marLeft w:val="0"/>
      <w:marRight w:val="0"/>
      <w:marTop w:val="0"/>
      <w:marBottom w:val="0"/>
      <w:divBdr>
        <w:top w:val="none" w:sz="0" w:space="0" w:color="auto"/>
        <w:left w:val="none" w:sz="0" w:space="0" w:color="auto"/>
        <w:bottom w:val="none" w:sz="0" w:space="0" w:color="auto"/>
        <w:right w:val="none" w:sz="0" w:space="0" w:color="auto"/>
      </w:divBdr>
    </w:div>
    <w:div w:id="1951744778">
      <w:bodyDiv w:val="1"/>
      <w:marLeft w:val="0"/>
      <w:marRight w:val="0"/>
      <w:marTop w:val="0"/>
      <w:marBottom w:val="0"/>
      <w:divBdr>
        <w:top w:val="none" w:sz="0" w:space="0" w:color="auto"/>
        <w:left w:val="none" w:sz="0" w:space="0" w:color="auto"/>
        <w:bottom w:val="none" w:sz="0" w:space="0" w:color="auto"/>
        <w:right w:val="none" w:sz="0" w:space="0" w:color="auto"/>
      </w:divBdr>
    </w:div>
    <w:div w:id="1968924283">
      <w:bodyDiv w:val="1"/>
      <w:marLeft w:val="0"/>
      <w:marRight w:val="0"/>
      <w:marTop w:val="0"/>
      <w:marBottom w:val="0"/>
      <w:divBdr>
        <w:top w:val="none" w:sz="0" w:space="0" w:color="auto"/>
        <w:left w:val="none" w:sz="0" w:space="0" w:color="auto"/>
        <w:bottom w:val="none" w:sz="0" w:space="0" w:color="auto"/>
        <w:right w:val="none" w:sz="0" w:space="0" w:color="auto"/>
      </w:divBdr>
    </w:div>
    <w:div w:id="1973319670">
      <w:bodyDiv w:val="1"/>
      <w:marLeft w:val="0"/>
      <w:marRight w:val="0"/>
      <w:marTop w:val="0"/>
      <w:marBottom w:val="0"/>
      <w:divBdr>
        <w:top w:val="none" w:sz="0" w:space="0" w:color="auto"/>
        <w:left w:val="none" w:sz="0" w:space="0" w:color="auto"/>
        <w:bottom w:val="none" w:sz="0" w:space="0" w:color="auto"/>
        <w:right w:val="none" w:sz="0" w:space="0" w:color="auto"/>
      </w:divBdr>
    </w:div>
    <w:div w:id="1979608092">
      <w:bodyDiv w:val="1"/>
      <w:marLeft w:val="0"/>
      <w:marRight w:val="0"/>
      <w:marTop w:val="0"/>
      <w:marBottom w:val="0"/>
      <w:divBdr>
        <w:top w:val="none" w:sz="0" w:space="0" w:color="auto"/>
        <w:left w:val="none" w:sz="0" w:space="0" w:color="auto"/>
        <w:bottom w:val="none" w:sz="0" w:space="0" w:color="auto"/>
        <w:right w:val="none" w:sz="0" w:space="0" w:color="auto"/>
      </w:divBdr>
    </w:div>
    <w:div w:id="2046250540">
      <w:bodyDiv w:val="1"/>
      <w:marLeft w:val="0"/>
      <w:marRight w:val="0"/>
      <w:marTop w:val="0"/>
      <w:marBottom w:val="0"/>
      <w:divBdr>
        <w:top w:val="none" w:sz="0" w:space="0" w:color="auto"/>
        <w:left w:val="none" w:sz="0" w:space="0" w:color="auto"/>
        <w:bottom w:val="none" w:sz="0" w:space="0" w:color="auto"/>
        <w:right w:val="none" w:sz="0" w:space="0" w:color="auto"/>
      </w:divBdr>
    </w:div>
    <w:div w:id="2082755410">
      <w:bodyDiv w:val="1"/>
      <w:marLeft w:val="0"/>
      <w:marRight w:val="0"/>
      <w:marTop w:val="0"/>
      <w:marBottom w:val="0"/>
      <w:divBdr>
        <w:top w:val="none" w:sz="0" w:space="0" w:color="auto"/>
        <w:left w:val="none" w:sz="0" w:space="0" w:color="auto"/>
        <w:bottom w:val="none" w:sz="0" w:space="0" w:color="auto"/>
        <w:right w:val="none" w:sz="0" w:space="0" w:color="auto"/>
      </w:divBdr>
    </w:div>
    <w:div w:id="2107378342">
      <w:bodyDiv w:val="1"/>
      <w:marLeft w:val="0"/>
      <w:marRight w:val="0"/>
      <w:marTop w:val="0"/>
      <w:marBottom w:val="0"/>
      <w:divBdr>
        <w:top w:val="none" w:sz="0" w:space="0" w:color="auto"/>
        <w:left w:val="none" w:sz="0" w:space="0" w:color="auto"/>
        <w:bottom w:val="none" w:sz="0" w:space="0" w:color="auto"/>
        <w:right w:val="none" w:sz="0" w:space="0" w:color="auto"/>
      </w:divBdr>
    </w:div>
    <w:div w:id="2116440456">
      <w:bodyDiv w:val="1"/>
      <w:marLeft w:val="0"/>
      <w:marRight w:val="0"/>
      <w:marTop w:val="0"/>
      <w:marBottom w:val="0"/>
      <w:divBdr>
        <w:top w:val="none" w:sz="0" w:space="0" w:color="auto"/>
        <w:left w:val="none" w:sz="0" w:space="0" w:color="auto"/>
        <w:bottom w:val="none" w:sz="0" w:space="0" w:color="auto"/>
        <w:right w:val="none" w:sz="0" w:space="0" w:color="auto"/>
      </w:divBdr>
    </w:div>
    <w:div w:id="2119569435">
      <w:bodyDiv w:val="1"/>
      <w:marLeft w:val="0"/>
      <w:marRight w:val="0"/>
      <w:marTop w:val="0"/>
      <w:marBottom w:val="0"/>
      <w:divBdr>
        <w:top w:val="none" w:sz="0" w:space="0" w:color="auto"/>
        <w:left w:val="none" w:sz="0" w:space="0" w:color="auto"/>
        <w:bottom w:val="none" w:sz="0" w:space="0" w:color="auto"/>
        <w:right w:val="none" w:sz="0" w:space="0" w:color="auto"/>
      </w:divBdr>
    </w:div>
    <w:div w:id="2126263487">
      <w:bodyDiv w:val="1"/>
      <w:marLeft w:val="0"/>
      <w:marRight w:val="0"/>
      <w:marTop w:val="0"/>
      <w:marBottom w:val="0"/>
      <w:divBdr>
        <w:top w:val="none" w:sz="0" w:space="0" w:color="auto"/>
        <w:left w:val="none" w:sz="0" w:space="0" w:color="auto"/>
        <w:bottom w:val="none" w:sz="0" w:space="0" w:color="auto"/>
        <w:right w:val="none" w:sz="0" w:space="0" w:color="auto"/>
      </w:divBdr>
    </w:div>
    <w:div w:id="2136556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oceseofshrewsbury.org/latest-vacanc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rector@castleriggmanor.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letizia@cafod.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dioceseofshrewsbu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96E03F6EFF5344A07E51604C502D53" ma:contentTypeVersion="4" ma:contentTypeDescription="Create a new document." ma:contentTypeScope="" ma:versionID="f7af0879a9c3034004cd992d5fd4beec">
  <xsd:schema xmlns:xsd="http://www.w3.org/2001/XMLSchema" xmlns:xs="http://www.w3.org/2001/XMLSchema" xmlns:p="http://schemas.microsoft.com/office/2006/metadata/properties" xmlns:ns3="c8ab1b13-58a6-4d2f-8345-0af52cba8f2b" targetNamespace="http://schemas.microsoft.com/office/2006/metadata/properties" ma:root="true" ma:fieldsID="02d21a1a4e64833e2e988f99eb671815" ns3:_="">
    <xsd:import namespace="c8ab1b13-58a6-4d2f-8345-0af52cba8f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b1b13-58a6-4d2f-8345-0af52cba8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EBF182-F64C-4FB9-A46F-E15BD619BA52}">
  <ds:schemaRefs>
    <ds:schemaRef ds:uri="http://schemas.openxmlformats.org/officeDocument/2006/bibliography"/>
  </ds:schemaRefs>
</ds:datastoreItem>
</file>

<file path=customXml/itemProps2.xml><?xml version="1.0" encoding="utf-8"?>
<ds:datastoreItem xmlns:ds="http://schemas.openxmlformats.org/officeDocument/2006/customXml" ds:itemID="{AA0201C7-23AF-46F9-ACC0-698353F94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b1b13-58a6-4d2f-8345-0af52cba8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BFC6A8-A136-44FC-BD42-D8A88274B5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397FA1-4A36-459D-9081-D473354C75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Pages>2</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John Hovington</dc:creator>
  <cp:keywords/>
  <dc:description/>
  <cp:lastModifiedBy>john hovington</cp:lastModifiedBy>
  <cp:revision>59</cp:revision>
  <cp:lastPrinted>2024-11-30T10:38:00Z</cp:lastPrinted>
  <dcterms:created xsi:type="dcterms:W3CDTF">2024-11-29T13:51:00Z</dcterms:created>
  <dcterms:modified xsi:type="dcterms:W3CDTF">2024-11-30T12:20:00Z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0x0101001796E03F6EFF5344A07E51604C502D53</vt:lpwstr>
  </property>
</Properties>
</file>